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49E" w:rsidRDefault="00BA797B" w:rsidP="00BA797B">
      <w:pPr>
        <w:jc w:val="center"/>
      </w:pPr>
      <w:bookmarkStart w:id="0" w:name="_GoBack"/>
      <w:r w:rsidRPr="00BA797B">
        <w:rPr>
          <w:noProof/>
          <w:lang w:eastAsia="ru-RU"/>
        </w:rPr>
        <w:drawing>
          <wp:inline distT="0" distB="0" distL="0" distR="0">
            <wp:extent cx="5207000" cy="559112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07726" cy="5591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2749E" w:rsidSect="00204C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5D04DC"/>
    <w:rsid w:val="00204CE3"/>
    <w:rsid w:val="002E018C"/>
    <w:rsid w:val="0042749E"/>
    <w:rsid w:val="00527F28"/>
    <w:rsid w:val="00535BDB"/>
    <w:rsid w:val="005D04DC"/>
    <w:rsid w:val="00BA797B"/>
    <w:rsid w:val="00E716B1"/>
    <w:rsid w:val="00ED06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C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79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79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79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79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Каменева Кристина Петровна</dc:creator>
  <cp:lastModifiedBy>AKMukhomedzhanova</cp:lastModifiedBy>
  <cp:revision>2</cp:revision>
  <dcterms:created xsi:type="dcterms:W3CDTF">2026-09-22T09:14:00Z</dcterms:created>
  <dcterms:modified xsi:type="dcterms:W3CDTF">2026-09-22T09:14:00Z</dcterms:modified>
</cp:coreProperties>
</file>