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31A" w:rsidRPr="00B85AB7" w:rsidRDefault="00F5131A" w:rsidP="00B85AB7">
      <w:pPr>
        <w:ind w:left="4395"/>
        <w:jc w:val="center"/>
        <w:rPr>
          <w:rFonts w:eastAsia="Times New Roman"/>
          <w:b/>
          <w:sz w:val="24"/>
          <w:szCs w:val="24"/>
        </w:rPr>
      </w:pPr>
    </w:p>
    <w:p w:rsidR="008B0D8D" w:rsidRDefault="00D558FE" w:rsidP="008B0D8D">
      <w:pPr>
        <w:jc w:val="center"/>
      </w:pPr>
      <w:r>
        <w:t>______________________</w:t>
      </w:r>
      <w:r w:rsidR="00774AEB">
        <w:t>_____________________________________________</w:t>
      </w:r>
    </w:p>
    <w:p w:rsidR="00774AEB" w:rsidRPr="0067558C" w:rsidRDefault="00774AEB" w:rsidP="008B0D8D">
      <w:pPr>
        <w:jc w:val="center"/>
      </w:pPr>
      <w:r>
        <w:t>(муниципальный район</w:t>
      </w:r>
      <w:r w:rsidR="00D26484">
        <w:t xml:space="preserve"> Омской области, на территории которого, осуществляет (планирует осуществлять) деятельность хозяйство)</w:t>
      </w:r>
    </w:p>
    <w:p w:rsidR="00DD72BD" w:rsidRPr="0067558C" w:rsidRDefault="00DD72BD"/>
    <w:tbl>
      <w:tblPr>
        <w:tblW w:w="9956" w:type="dxa"/>
        <w:tblInd w:w="-459" w:type="dxa"/>
        <w:tblLook w:val="04A0" w:firstRow="1" w:lastRow="0" w:firstColumn="1" w:lastColumn="0" w:noHBand="0" w:noVBand="1"/>
      </w:tblPr>
      <w:tblGrid>
        <w:gridCol w:w="4725"/>
        <w:gridCol w:w="662"/>
        <w:gridCol w:w="4569"/>
      </w:tblGrid>
      <w:tr w:rsidR="004A53DA" w:rsidRPr="0067558C" w:rsidTr="008D3D29">
        <w:tc>
          <w:tcPr>
            <w:tcW w:w="4725" w:type="dxa"/>
            <w:shd w:val="clear" w:color="auto" w:fill="auto"/>
          </w:tcPr>
          <w:p w:rsidR="004A53DA" w:rsidRDefault="004A53DA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  <w:p w:rsidR="00CA4BD7" w:rsidRPr="0067558C" w:rsidRDefault="00CA4BD7" w:rsidP="001D268D">
            <w:pPr>
              <w:ind w:hanging="19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662" w:type="dxa"/>
            <w:shd w:val="clear" w:color="auto" w:fill="auto"/>
          </w:tcPr>
          <w:p w:rsidR="004A53DA" w:rsidRPr="0067558C" w:rsidRDefault="004A53DA" w:rsidP="001D268D">
            <w:pPr>
              <w:ind w:left="-108" w:hanging="19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4569" w:type="dxa"/>
            <w:shd w:val="clear" w:color="auto" w:fill="auto"/>
          </w:tcPr>
          <w:p w:rsidR="008D3D29" w:rsidRDefault="008D3D29" w:rsidP="008D3D29">
            <w:pPr>
              <w:ind w:left="-108" w:hanging="19"/>
              <w:jc w:val="left"/>
              <w:rPr>
                <w:rFonts w:eastAsia="Times New Roman"/>
                <w:szCs w:val="28"/>
              </w:rPr>
            </w:pPr>
            <w:r w:rsidRPr="0067558C">
              <w:rPr>
                <w:rFonts w:eastAsia="Times New Roman"/>
                <w:szCs w:val="28"/>
              </w:rPr>
              <w:t>Утверждаю:</w:t>
            </w:r>
          </w:p>
          <w:p w:rsidR="00831F61" w:rsidRDefault="003705A1" w:rsidP="008D3D29">
            <w:pPr>
              <w:ind w:left="-108" w:hanging="19"/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 xml:space="preserve">Индивидуальный предприниматель </w:t>
            </w:r>
            <w:r w:rsidR="004A53DA" w:rsidRPr="0067558C">
              <w:rPr>
                <w:rFonts w:eastAsia="Times New Roman"/>
                <w:szCs w:val="28"/>
              </w:rPr>
              <w:t>глава крестьянского (фермерского)</w:t>
            </w:r>
            <w:r w:rsidR="008D3D29">
              <w:rPr>
                <w:rFonts w:eastAsia="Times New Roman"/>
                <w:szCs w:val="28"/>
              </w:rPr>
              <w:t xml:space="preserve"> </w:t>
            </w:r>
            <w:r w:rsidR="004A53DA" w:rsidRPr="0067558C">
              <w:rPr>
                <w:rFonts w:eastAsia="Times New Roman"/>
                <w:szCs w:val="28"/>
              </w:rPr>
              <w:t>хозяйства</w:t>
            </w:r>
            <w:r w:rsidR="00831F61">
              <w:rPr>
                <w:rFonts w:eastAsia="Times New Roman"/>
                <w:szCs w:val="28"/>
              </w:rPr>
              <w:t xml:space="preserve"> (далее – КФХ)</w:t>
            </w:r>
          </w:p>
          <w:p w:rsidR="00831F61" w:rsidRDefault="00831F61" w:rsidP="001D268D">
            <w:pPr>
              <w:ind w:left="-108" w:hanging="19"/>
              <w:jc w:val="left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________________________________</w:t>
            </w:r>
          </w:p>
          <w:p w:rsidR="004A53DA" w:rsidRPr="0067558C" w:rsidRDefault="00774AEB" w:rsidP="008D3D29">
            <w:pPr>
              <w:ind w:left="-108" w:hanging="19"/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(наименование, если имеется)</w:t>
            </w:r>
          </w:p>
          <w:p w:rsidR="004A53DA" w:rsidRDefault="00774AEB" w:rsidP="00057983">
            <w:pPr>
              <w:ind w:left="-108" w:hanging="19"/>
              <w:jc w:val="center"/>
              <w:rPr>
                <w:rFonts w:eastAsia="Times New Roman"/>
                <w:bCs/>
                <w:szCs w:val="28"/>
              </w:rPr>
            </w:pPr>
            <w:r>
              <w:rPr>
                <w:rFonts w:eastAsia="Times New Roman"/>
                <w:bCs/>
                <w:szCs w:val="28"/>
              </w:rPr>
              <w:t>_______________________________</w:t>
            </w:r>
            <w:r w:rsidR="00057983">
              <w:rPr>
                <w:rFonts w:eastAsia="Times New Roman"/>
                <w:bCs/>
                <w:szCs w:val="28"/>
              </w:rPr>
              <w:t>_</w:t>
            </w:r>
          </w:p>
          <w:p w:rsidR="00774AEB" w:rsidRDefault="00774AEB" w:rsidP="008D3D29">
            <w:pPr>
              <w:tabs>
                <w:tab w:val="left" w:pos="67"/>
              </w:tabs>
              <w:ind w:left="-108" w:hanging="19"/>
              <w:jc w:val="center"/>
              <w:rPr>
                <w:rFonts w:eastAsia="Times New Roman"/>
                <w:bCs/>
                <w:szCs w:val="28"/>
              </w:rPr>
            </w:pPr>
            <w:r>
              <w:rPr>
                <w:rFonts w:eastAsia="Times New Roman"/>
                <w:bCs/>
                <w:szCs w:val="28"/>
              </w:rPr>
              <w:t>(фамилия, имя, отчество)</w:t>
            </w:r>
          </w:p>
          <w:p w:rsidR="00D558FE" w:rsidRPr="0067558C" w:rsidRDefault="00D558FE" w:rsidP="00FB01AD">
            <w:pPr>
              <w:tabs>
                <w:tab w:val="left" w:pos="67"/>
              </w:tabs>
              <w:ind w:left="-108" w:hanging="19"/>
              <w:rPr>
                <w:rFonts w:eastAsia="Times New Roman"/>
                <w:bCs/>
                <w:szCs w:val="28"/>
              </w:rPr>
            </w:pPr>
          </w:p>
          <w:p w:rsidR="004A53DA" w:rsidRPr="0067558C" w:rsidRDefault="004A53DA" w:rsidP="001D268D">
            <w:pPr>
              <w:ind w:left="-108" w:hanging="19"/>
              <w:jc w:val="right"/>
              <w:rPr>
                <w:rFonts w:eastAsia="Times New Roman"/>
                <w:szCs w:val="28"/>
              </w:rPr>
            </w:pPr>
            <w:r w:rsidRPr="0067558C">
              <w:rPr>
                <w:rFonts w:eastAsia="Times New Roman"/>
                <w:szCs w:val="28"/>
              </w:rPr>
              <w:t xml:space="preserve">                           печать, подпись</w:t>
            </w:r>
          </w:p>
          <w:p w:rsidR="004A53DA" w:rsidRDefault="004A53DA" w:rsidP="00973914">
            <w:pPr>
              <w:ind w:left="-108" w:hanging="19"/>
              <w:jc w:val="right"/>
              <w:rPr>
                <w:rFonts w:eastAsia="Times New Roman"/>
                <w:bCs/>
                <w:szCs w:val="28"/>
              </w:rPr>
            </w:pPr>
            <w:r w:rsidRPr="0067558C">
              <w:rPr>
                <w:rFonts w:eastAsia="Times New Roman"/>
                <w:bCs/>
                <w:szCs w:val="28"/>
              </w:rPr>
              <w:t xml:space="preserve">«____»________________ </w:t>
            </w:r>
            <w:r w:rsidR="00973914">
              <w:rPr>
                <w:rFonts w:eastAsia="Times New Roman"/>
                <w:bCs/>
                <w:szCs w:val="28"/>
              </w:rPr>
              <w:t xml:space="preserve"> ____</w:t>
            </w:r>
            <w:r w:rsidRPr="0067558C">
              <w:rPr>
                <w:rFonts w:eastAsia="Times New Roman"/>
                <w:bCs/>
                <w:szCs w:val="28"/>
              </w:rPr>
              <w:t>года</w:t>
            </w:r>
          </w:p>
          <w:p w:rsidR="00774AEB" w:rsidRPr="0067558C" w:rsidRDefault="00774AEB" w:rsidP="008D3D29">
            <w:pPr>
              <w:ind w:left="-108" w:hanging="19"/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bCs/>
                <w:szCs w:val="28"/>
              </w:rPr>
              <w:t>(дата утверждения)</w:t>
            </w:r>
          </w:p>
        </w:tc>
      </w:tr>
    </w:tbl>
    <w:p w:rsidR="00A06977" w:rsidRPr="00FB01AD" w:rsidRDefault="00A06977" w:rsidP="00FB01AD">
      <w:pPr>
        <w:rPr>
          <w:sz w:val="16"/>
          <w:szCs w:val="16"/>
        </w:rPr>
      </w:pPr>
    </w:p>
    <w:p w:rsidR="00A06977" w:rsidRPr="00831F61" w:rsidRDefault="00A06977" w:rsidP="00A06977">
      <w:pPr>
        <w:jc w:val="center"/>
        <w:rPr>
          <w:sz w:val="72"/>
          <w:szCs w:val="72"/>
        </w:rPr>
      </w:pPr>
      <w:r w:rsidRPr="00831F61">
        <w:rPr>
          <w:sz w:val="72"/>
          <w:szCs w:val="72"/>
        </w:rPr>
        <w:t>БИЗНЕС-ПЛАН</w:t>
      </w:r>
    </w:p>
    <w:p w:rsidR="00A06977" w:rsidRPr="00FB01AD" w:rsidRDefault="00A06977" w:rsidP="00A06977">
      <w:pPr>
        <w:jc w:val="center"/>
        <w:rPr>
          <w:sz w:val="16"/>
          <w:szCs w:val="16"/>
        </w:rPr>
      </w:pPr>
    </w:p>
    <w:p w:rsidR="00A06977" w:rsidRPr="00FB01AD" w:rsidRDefault="00A06977" w:rsidP="00A06977">
      <w:pPr>
        <w:jc w:val="center"/>
        <w:rPr>
          <w:sz w:val="40"/>
          <w:szCs w:val="40"/>
        </w:rPr>
      </w:pPr>
      <w:r w:rsidRPr="00FB01AD">
        <w:rPr>
          <w:sz w:val="40"/>
          <w:szCs w:val="40"/>
        </w:rPr>
        <w:t>ПРОЕКТА</w:t>
      </w:r>
    </w:p>
    <w:p w:rsidR="00A06977" w:rsidRPr="00774AEB" w:rsidRDefault="00774AEB" w:rsidP="00831F61">
      <w:pPr>
        <w:jc w:val="center"/>
        <w:rPr>
          <w:szCs w:val="28"/>
        </w:rPr>
      </w:pPr>
      <w:r>
        <w:rPr>
          <w:sz w:val="56"/>
          <w:szCs w:val="56"/>
        </w:rPr>
        <w:t>«_______________________</w:t>
      </w:r>
      <w:r w:rsidR="00A06977" w:rsidRPr="00973914">
        <w:rPr>
          <w:sz w:val="56"/>
          <w:szCs w:val="56"/>
        </w:rPr>
        <w:t>»</w:t>
      </w:r>
      <w:r>
        <w:rPr>
          <w:sz w:val="56"/>
          <w:szCs w:val="56"/>
        </w:rPr>
        <w:t xml:space="preserve"> </w:t>
      </w:r>
      <w:r w:rsidR="00D26484">
        <w:rPr>
          <w:szCs w:val="28"/>
        </w:rPr>
        <w:t>(далее – п</w:t>
      </w:r>
      <w:r>
        <w:rPr>
          <w:szCs w:val="28"/>
        </w:rPr>
        <w:t>роект)</w:t>
      </w:r>
    </w:p>
    <w:p w:rsidR="00A06977" w:rsidRPr="00973914" w:rsidRDefault="00BE089F" w:rsidP="00BE089F">
      <w:pPr>
        <w:rPr>
          <w:szCs w:val="28"/>
        </w:rPr>
      </w:pPr>
      <w:r>
        <w:rPr>
          <w:szCs w:val="28"/>
        </w:rPr>
        <w:t xml:space="preserve">                   </w:t>
      </w:r>
      <w:r w:rsidR="00CB07F0">
        <w:rPr>
          <w:szCs w:val="28"/>
        </w:rPr>
        <w:t>(наименование проекта</w:t>
      </w:r>
      <w:r>
        <w:rPr>
          <w:szCs w:val="28"/>
        </w:rPr>
        <w:t>, если имеется</w:t>
      </w:r>
      <w:r w:rsidR="00774AEB">
        <w:rPr>
          <w:szCs w:val="28"/>
        </w:rPr>
        <w:t>)</w:t>
      </w:r>
    </w:p>
    <w:p w:rsidR="00A06977" w:rsidRDefault="00A06977" w:rsidP="00A06977">
      <w:pPr>
        <w:jc w:val="center"/>
        <w:rPr>
          <w:szCs w:val="28"/>
        </w:rPr>
      </w:pPr>
    </w:p>
    <w:p w:rsidR="00DF0EDB" w:rsidRDefault="00DF0EDB" w:rsidP="00A06977">
      <w:pPr>
        <w:jc w:val="center"/>
        <w:rPr>
          <w:szCs w:val="28"/>
        </w:rPr>
      </w:pPr>
    </w:p>
    <w:p w:rsidR="00DF0EDB" w:rsidRDefault="00DF0EDB" w:rsidP="00A06977">
      <w:pPr>
        <w:jc w:val="center"/>
        <w:rPr>
          <w:szCs w:val="28"/>
        </w:rPr>
      </w:pPr>
    </w:p>
    <w:p w:rsidR="00A06977" w:rsidRPr="00973914" w:rsidRDefault="00A06977" w:rsidP="00774AEB">
      <w:pPr>
        <w:rPr>
          <w:szCs w:val="28"/>
        </w:rPr>
      </w:pPr>
    </w:p>
    <w:p w:rsidR="00D26484" w:rsidRDefault="00B107F5" w:rsidP="00D26484">
      <w:pPr>
        <w:jc w:val="center"/>
      </w:pPr>
      <w:r>
        <w:t xml:space="preserve"> </w:t>
      </w:r>
      <w:r w:rsidR="00D26484">
        <w:t>________</w:t>
      </w:r>
      <w:r w:rsidR="00416211">
        <w:t>___</w:t>
      </w:r>
      <w:r w:rsidR="00973914">
        <w:t>____</w:t>
      </w:r>
      <w:r w:rsidR="00A06977" w:rsidRPr="00973914">
        <w:t xml:space="preserve"> г.</w:t>
      </w:r>
    </w:p>
    <w:p w:rsidR="007A3266" w:rsidRDefault="00774AEB" w:rsidP="009266B8">
      <w:pPr>
        <w:jc w:val="center"/>
      </w:pPr>
      <w:r>
        <w:t>(год составления)</w:t>
      </w:r>
    </w:p>
    <w:p w:rsidR="000C0359" w:rsidRDefault="000C0359" w:rsidP="009266B8">
      <w:pPr>
        <w:jc w:val="center"/>
      </w:pPr>
    </w:p>
    <w:p w:rsidR="00EB6350" w:rsidRDefault="00EB6350" w:rsidP="009266B8">
      <w:pPr>
        <w:jc w:val="center"/>
      </w:pPr>
    </w:p>
    <w:p w:rsidR="009539D8" w:rsidRPr="00BE13A0" w:rsidRDefault="009539D8" w:rsidP="009539D8">
      <w:pPr>
        <w:pStyle w:val="a6"/>
        <w:jc w:val="center"/>
        <w:rPr>
          <w:color w:val="000000"/>
        </w:rPr>
      </w:pPr>
      <w:r w:rsidRPr="00BE13A0">
        <w:rPr>
          <w:color w:val="000000"/>
        </w:rPr>
        <w:t>СОДЕРЖАНИЕ</w:t>
      </w:r>
    </w:p>
    <w:p w:rsidR="009539D8" w:rsidRPr="00973914" w:rsidRDefault="009539D8" w:rsidP="009539D8">
      <w:pPr>
        <w:pStyle w:val="a6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6"/>
        <w:gridCol w:w="8279"/>
        <w:gridCol w:w="656"/>
      </w:tblGrid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FD2A4F" w:rsidP="00BE4EA4">
            <w:pPr>
              <w:pStyle w:val="a6"/>
              <w:rPr>
                <w:szCs w:val="28"/>
              </w:rPr>
            </w:pPr>
            <w:r>
              <w:rPr>
                <w:szCs w:val="28"/>
                <w:lang w:val="en-US"/>
              </w:rPr>
              <w:t>I</w:t>
            </w:r>
            <w:r w:rsidR="009539D8"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D26484" w:rsidP="00BE4EA4">
            <w:pPr>
              <w:pStyle w:val="a6"/>
              <w:rPr>
                <w:szCs w:val="28"/>
              </w:rPr>
            </w:pPr>
            <w:r>
              <w:rPr>
                <w:bCs/>
                <w:szCs w:val="28"/>
              </w:rPr>
              <w:t>Резюме</w:t>
            </w:r>
            <w:r w:rsidR="009539D8" w:rsidRPr="00973914">
              <w:rPr>
                <w:bCs/>
                <w:szCs w:val="28"/>
              </w:rPr>
              <w:t xml:space="preserve"> проекта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  <w:p w:rsidR="00F22485" w:rsidRPr="00973914" w:rsidRDefault="00F22485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FD2A4F" w:rsidP="00BE4EA4">
            <w:pPr>
              <w:pStyle w:val="a6"/>
              <w:rPr>
                <w:szCs w:val="28"/>
              </w:rPr>
            </w:pPr>
            <w:r>
              <w:rPr>
                <w:szCs w:val="28"/>
                <w:lang w:val="en-US"/>
              </w:rPr>
              <w:t>II</w:t>
            </w:r>
            <w:r w:rsidR="002921FD"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bCs/>
                <w:szCs w:val="28"/>
              </w:rPr>
              <w:t>Инициатор проекта</w:t>
            </w:r>
            <w:bookmarkStart w:id="0" w:name="_GoBack"/>
            <w:bookmarkEnd w:id="0"/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>2.1.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bCs/>
                <w:szCs w:val="28"/>
              </w:rPr>
              <w:t>Общие данные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>2.</w:t>
            </w:r>
            <w:r w:rsidR="00BE4EA4" w:rsidRPr="00973914">
              <w:rPr>
                <w:szCs w:val="28"/>
              </w:rPr>
              <w:t>2</w:t>
            </w:r>
            <w:r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bCs/>
                <w:szCs w:val="28"/>
              </w:rPr>
              <w:t>Виды и объемы деятельности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>2.</w:t>
            </w:r>
            <w:r w:rsidR="00BE4EA4" w:rsidRPr="00973914">
              <w:rPr>
                <w:szCs w:val="28"/>
              </w:rPr>
              <w:t>3</w:t>
            </w:r>
            <w:r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bCs/>
                <w:szCs w:val="28"/>
              </w:rPr>
              <w:t>Финансовое состояние</w:t>
            </w:r>
            <w:r w:rsidR="00187048">
              <w:rPr>
                <w:bCs/>
                <w:szCs w:val="28"/>
              </w:rPr>
              <w:t xml:space="preserve"> крестьянского</w:t>
            </w:r>
            <w:r w:rsidR="00D558FE">
              <w:rPr>
                <w:bCs/>
                <w:szCs w:val="28"/>
              </w:rPr>
              <w:t xml:space="preserve"> </w:t>
            </w:r>
            <w:r w:rsidR="00187048">
              <w:rPr>
                <w:bCs/>
                <w:szCs w:val="28"/>
              </w:rPr>
              <w:t>(</w:t>
            </w:r>
            <w:r w:rsidR="00D558FE">
              <w:rPr>
                <w:bCs/>
                <w:szCs w:val="28"/>
              </w:rPr>
              <w:t>фермерского</w:t>
            </w:r>
            <w:r w:rsidR="00187048">
              <w:rPr>
                <w:bCs/>
                <w:szCs w:val="28"/>
              </w:rPr>
              <w:t>)</w:t>
            </w:r>
            <w:r w:rsidR="00D558FE">
              <w:rPr>
                <w:bCs/>
                <w:szCs w:val="28"/>
              </w:rPr>
              <w:t xml:space="preserve"> хозяйства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544DA5" w:rsidRPr="00973914" w:rsidTr="00F22485">
        <w:tc>
          <w:tcPr>
            <w:tcW w:w="636" w:type="dxa"/>
            <w:shd w:val="clear" w:color="auto" w:fill="auto"/>
          </w:tcPr>
          <w:p w:rsidR="00544DA5" w:rsidRPr="00973914" w:rsidRDefault="00544DA5" w:rsidP="00BE4EA4">
            <w:pPr>
              <w:pStyle w:val="a6"/>
              <w:rPr>
                <w:szCs w:val="28"/>
              </w:rPr>
            </w:pPr>
          </w:p>
        </w:tc>
        <w:tc>
          <w:tcPr>
            <w:tcW w:w="8279" w:type="dxa"/>
            <w:shd w:val="clear" w:color="auto" w:fill="auto"/>
          </w:tcPr>
          <w:p w:rsidR="00544DA5" w:rsidRPr="00973914" w:rsidRDefault="00544DA5" w:rsidP="00BE4EA4">
            <w:pPr>
              <w:pStyle w:val="a6"/>
              <w:rPr>
                <w:bCs/>
                <w:szCs w:val="28"/>
              </w:rPr>
            </w:pPr>
          </w:p>
        </w:tc>
        <w:tc>
          <w:tcPr>
            <w:tcW w:w="656" w:type="dxa"/>
            <w:shd w:val="clear" w:color="auto" w:fill="auto"/>
          </w:tcPr>
          <w:p w:rsidR="00544DA5" w:rsidRPr="00973914" w:rsidRDefault="00544DA5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FD2A4F" w:rsidP="00BE4EA4">
            <w:pPr>
              <w:pStyle w:val="a6"/>
              <w:rPr>
                <w:szCs w:val="28"/>
              </w:rPr>
            </w:pPr>
            <w:r>
              <w:rPr>
                <w:szCs w:val="28"/>
                <w:lang w:val="en-US"/>
              </w:rPr>
              <w:t>III</w:t>
            </w:r>
            <w:r w:rsidR="002921FD"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bCs/>
                <w:szCs w:val="28"/>
              </w:rPr>
            </w:pPr>
            <w:r w:rsidRPr="00973914">
              <w:rPr>
                <w:bCs/>
                <w:szCs w:val="28"/>
              </w:rPr>
              <w:t>Существо предлагаемого проекта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>3.1.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D26484" w:rsidP="00BE4EA4">
            <w:pPr>
              <w:pStyle w:val="a6"/>
              <w:rPr>
                <w:bCs/>
                <w:szCs w:val="28"/>
              </w:rPr>
            </w:pPr>
            <w:r>
              <w:rPr>
                <w:bCs/>
                <w:szCs w:val="28"/>
              </w:rPr>
              <w:t>Финансовая структура проекта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>3.2.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1D268D">
            <w:pPr>
              <w:pStyle w:val="2"/>
              <w:jc w:val="left"/>
              <w:rPr>
                <w:b w:val="0"/>
                <w:bCs/>
                <w:szCs w:val="28"/>
                <w:u w:val="none"/>
              </w:rPr>
            </w:pPr>
            <w:r w:rsidRPr="00973914">
              <w:rPr>
                <w:b w:val="0"/>
                <w:bCs/>
                <w:szCs w:val="28"/>
                <w:u w:val="none"/>
              </w:rPr>
              <w:t>Описание продукции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>3.3.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BE4EA4">
            <w:pPr>
              <w:pStyle w:val="a6"/>
              <w:rPr>
                <w:bCs/>
                <w:szCs w:val="28"/>
              </w:rPr>
            </w:pPr>
            <w:r w:rsidRPr="00973914">
              <w:rPr>
                <w:bCs/>
                <w:szCs w:val="28"/>
              </w:rPr>
              <w:t>Технология производства продукции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544DA5" w:rsidRPr="00973914" w:rsidTr="00F22485">
        <w:tc>
          <w:tcPr>
            <w:tcW w:w="636" w:type="dxa"/>
            <w:shd w:val="clear" w:color="auto" w:fill="auto"/>
          </w:tcPr>
          <w:p w:rsidR="00544DA5" w:rsidRPr="00973914" w:rsidRDefault="00544DA5" w:rsidP="00BE4EA4">
            <w:pPr>
              <w:pStyle w:val="a6"/>
              <w:rPr>
                <w:szCs w:val="28"/>
              </w:rPr>
            </w:pPr>
          </w:p>
        </w:tc>
        <w:tc>
          <w:tcPr>
            <w:tcW w:w="8279" w:type="dxa"/>
            <w:shd w:val="clear" w:color="auto" w:fill="auto"/>
          </w:tcPr>
          <w:p w:rsidR="00544DA5" w:rsidRPr="00973914" w:rsidRDefault="00544DA5" w:rsidP="00BE4EA4">
            <w:pPr>
              <w:pStyle w:val="a6"/>
              <w:rPr>
                <w:bCs/>
                <w:szCs w:val="28"/>
              </w:rPr>
            </w:pPr>
          </w:p>
        </w:tc>
        <w:tc>
          <w:tcPr>
            <w:tcW w:w="656" w:type="dxa"/>
            <w:shd w:val="clear" w:color="auto" w:fill="auto"/>
          </w:tcPr>
          <w:p w:rsidR="00544DA5" w:rsidRPr="00973914" w:rsidRDefault="00544DA5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FD2A4F" w:rsidP="00BE4EA4">
            <w:pPr>
              <w:pStyle w:val="a6"/>
              <w:rPr>
                <w:szCs w:val="28"/>
              </w:rPr>
            </w:pPr>
            <w:r>
              <w:rPr>
                <w:szCs w:val="28"/>
                <w:lang w:val="en-US"/>
              </w:rPr>
              <w:t>IV</w:t>
            </w:r>
            <w:r w:rsidR="002921FD"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1D268D">
            <w:pPr>
              <w:pStyle w:val="1"/>
              <w:jc w:val="left"/>
              <w:rPr>
                <w:szCs w:val="28"/>
              </w:rPr>
            </w:pPr>
            <w:r w:rsidRPr="00973914">
              <w:rPr>
                <w:bCs/>
                <w:szCs w:val="28"/>
              </w:rPr>
              <w:t>Организационный план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F22485">
        <w:tc>
          <w:tcPr>
            <w:tcW w:w="636" w:type="dxa"/>
            <w:shd w:val="clear" w:color="auto" w:fill="auto"/>
          </w:tcPr>
          <w:p w:rsidR="009539D8" w:rsidRPr="00973914" w:rsidRDefault="00D26484" w:rsidP="00BE4EA4">
            <w:pPr>
              <w:pStyle w:val="a6"/>
              <w:rPr>
                <w:szCs w:val="28"/>
              </w:rPr>
            </w:pPr>
            <w:r>
              <w:rPr>
                <w:szCs w:val="28"/>
              </w:rPr>
              <w:t>4.1</w:t>
            </w:r>
            <w:r w:rsidR="009539D8"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Default="009539D8" w:rsidP="00BE4EA4">
            <w:pPr>
              <w:pStyle w:val="a6"/>
              <w:rPr>
                <w:bCs/>
                <w:szCs w:val="28"/>
              </w:rPr>
            </w:pPr>
            <w:r w:rsidRPr="00973914">
              <w:rPr>
                <w:bCs/>
                <w:szCs w:val="28"/>
              </w:rPr>
              <w:t>Основные партнеры</w:t>
            </w:r>
          </w:p>
          <w:p w:rsidR="00710E45" w:rsidRPr="00973914" w:rsidRDefault="00710E45" w:rsidP="00BE4EA4">
            <w:pPr>
              <w:pStyle w:val="a6"/>
              <w:rPr>
                <w:szCs w:val="28"/>
              </w:rPr>
            </w:pP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  <w:tr w:rsidR="009539D8" w:rsidRPr="00973914" w:rsidTr="00973914">
        <w:trPr>
          <w:trHeight w:val="84"/>
        </w:trPr>
        <w:tc>
          <w:tcPr>
            <w:tcW w:w="636" w:type="dxa"/>
            <w:shd w:val="clear" w:color="auto" w:fill="auto"/>
          </w:tcPr>
          <w:p w:rsidR="009539D8" w:rsidRPr="00973914" w:rsidRDefault="00FD2A4F" w:rsidP="00BE4EA4">
            <w:pPr>
              <w:pStyle w:val="a6"/>
              <w:rPr>
                <w:szCs w:val="28"/>
              </w:rPr>
            </w:pPr>
            <w:r>
              <w:rPr>
                <w:szCs w:val="28"/>
                <w:lang w:val="en-US"/>
              </w:rPr>
              <w:t>V</w:t>
            </w:r>
            <w:r w:rsidR="009539D8" w:rsidRPr="00973914">
              <w:rPr>
                <w:szCs w:val="28"/>
              </w:rPr>
              <w:t>.</w:t>
            </w:r>
          </w:p>
        </w:tc>
        <w:tc>
          <w:tcPr>
            <w:tcW w:w="8279" w:type="dxa"/>
            <w:shd w:val="clear" w:color="auto" w:fill="auto"/>
          </w:tcPr>
          <w:p w:rsidR="009539D8" w:rsidRPr="00973914" w:rsidRDefault="009539D8" w:rsidP="003705A1">
            <w:pPr>
              <w:pStyle w:val="a6"/>
              <w:rPr>
                <w:szCs w:val="28"/>
              </w:rPr>
            </w:pPr>
            <w:r w:rsidRPr="00973914">
              <w:rPr>
                <w:szCs w:val="28"/>
              </w:rPr>
              <w:t xml:space="preserve">Финансовый план </w:t>
            </w:r>
          </w:p>
        </w:tc>
        <w:tc>
          <w:tcPr>
            <w:tcW w:w="656" w:type="dxa"/>
            <w:shd w:val="clear" w:color="auto" w:fill="auto"/>
          </w:tcPr>
          <w:p w:rsidR="009539D8" w:rsidRPr="00973914" w:rsidRDefault="009539D8" w:rsidP="001D268D">
            <w:pPr>
              <w:pStyle w:val="a6"/>
              <w:jc w:val="right"/>
              <w:rPr>
                <w:szCs w:val="28"/>
              </w:rPr>
            </w:pPr>
          </w:p>
        </w:tc>
      </w:tr>
    </w:tbl>
    <w:p w:rsidR="00A06977" w:rsidRDefault="00A06977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9B34A9" w:rsidRDefault="009B34A9" w:rsidP="00A06977">
      <w:pPr>
        <w:jc w:val="center"/>
        <w:rPr>
          <w:b/>
        </w:rPr>
      </w:pPr>
    </w:p>
    <w:p w:rsidR="002732C5" w:rsidRDefault="002732C5" w:rsidP="00A06977">
      <w:pPr>
        <w:jc w:val="center"/>
        <w:rPr>
          <w:b/>
        </w:rPr>
      </w:pPr>
    </w:p>
    <w:p w:rsidR="00544DA5" w:rsidRDefault="00544DA5" w:rsidP="00A06977">
      <w:pPr>
        <w:jc w:val="center"/>
        <w:rPr>
          <w:b/>
        </w:rPr>
      </w:pPr>
    </w:p>
    <w:p w:rsidR="00544DA5" w:rsidRDefault="00544DA5" w:rsidP="00A06977">
      <w:pPr>
        <w:jc w:val="center"/>
        <w:rPr>
          <w:b/>
        </w:rPr>
      </w:pPr>
    </w:p>
    <w:p w:rsidR="00E37E53" w:rsidRDefault="00E37E53" w:rsidP="00A06977">
      <w:pPr>
        <w:jc w:val="center"/>
        <w:rPr>
          <w:b/>
        </w:rPr>
      </w:pPr>
    </w:p>
    <w:p w:rsidR="00CB07F0" w:rsidRDefault="00CB07F0" w:rsidP="00A06977">
      <w:pPr>
        <w:jc w:val="center"/>
        <w:rPr>
          <w:b/>
        </w:rPr>
      </w:pPr>
    </w:p>
    <w:p w:rsidR="00E37E53" w:rsidRDefault="00E37E53" w:rsidP="00A06977">
      <w:pPr>
        <w:jc w:val="center"/>
        <w:rPr>
          <w:b/>
        </w:rPr>
      </w:pPr>
    </w:p>
    <w:tbl>
      <w:tblPr>
        <w:tblStyle w:val="a5"/>
        <w:tblW w:w="0" w:type="auto"/>
        <w:tblInd w:w="4667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544DA5" w:rsidTr="00E37E53">
        <w:tc>
          <w:tcPr>
            <w:tcW w:w="4857" w:type="dxa"/>
          </w:tcPr>
          <w:p w:rsidR="00544DA5" w:rsidRPr="00544DA5" w:rsidRDefault="00E37E53" w:rsidP="00544DA5">
            <w:pPr>
              <w:jc w:val="center"/>
            </w:pPr>
            <w:r>
              <w:t>(п</w:t>
            </w:r>
            <w:r w:rsidR="00544DA5" w:rsidRPr="00544DA5">
              <w:t>одпись</w:t>
            </w:r>
            <w:r>
              <w:t>)</w:t>
            </w:r>
          </w:p>
        </w:tc>
      </w:tr>
    </w:tbl>
    <w:p w:rsidR="009062A3" w:rsidRDefault="00D26484" w:rsidP="009062A3">
      <w:pPr>
        <w:pStyle w:val="1"/>
        <w:rPr>
          <w:bCs/>
          <w:sz w:val="2"/>
          <w:szCs w:val="2"/>
        </w:rPr>
      </w:pPr>
      <w:bookmarkStart w:id="1" w:name="_Toc306958539"/>
      <w:r>
        <w:rPr>
          <w:bCs/>
          <w:sz w:val="32"/>
          <w:lang w:val="en-US"/>
        </w:rPr>
        <w:t>I</w:t>
      </w:r>
      <w:r w:rsidR="009B34A9" w:rsidRPr="00973914">
        <w:rPr>
          <w:bCs/>
          <w:sz w:val="32"/>
        </w:rPr>
        <w:t>.</w:t>
      </w:r>
      <w:r w:rsidR="002921FD" w:rsidRPr="00973914">
        <w:rPr>
          <w:bCs/>
          <w:sz w:val="32"/>
        </w:rPr>
        <w:t xml:space="preserve"> </w:t>
      </w:r>
      <w:r w:rsidR="009B34A9" w:rsidRPr="00973914">
        <w:rPr>
          <w:bCs/>
          <w:sz w:val="32"/>
        </w:rPr>
        <w:t>Резюме проекта</w:t>
      </w:r>
      <w:bookmarkEnd w:id="1"/>
    </w:p>
    <w:p w:rsidR="009062A3" w:rsidRPr="009062A3" w:rsidRDefault="009062A3" w:rsidP="009062A3">
      <w:pPr>
        <w:rPr>
          <w:sz w:val="2"/>
          <w:szCs w:val="2"/>
          <w:lang w:eastAsia="ru-RU"/>
        </w:rPr>
      </w:pP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458"/>
        <w:gridCol w:w="3544"/>
        <w:gridCol w:w="2551"/>
      </w:tblGrid>
      <w:tr w:rsidR="009B34A9" w:rsidRPr="00973914" w:rsidTr="00F31AB3">
        <w:tc>
          <w:tcPr>
            <w:tcW w:w="3458" w:type="dxa"/>
            <w:tcBorders>
              <w:top w:val="nil"/>
              <w:left w:val="nil"/>
              <w:right w:val="nil"/>
            </w:tcBorders>
          </w:tcPr>
          <w:p w:rsidR="009B34A9" w:rsidRPr="00973914" w:rsidRDefault="00D26484" w:rsidP="001A7FD5">
            <w:pPr>
              <w:spacing w:after="0"/>
            </w:pPr>
            <w:r>
              <w:rPr>
                <w:lang w:val="en-US"/>
              </w:rPr>
              <w:t xml:space="preserve">1. </w:t>
            </w:r>
            <w:r w:rsidR="009B34A9" w:rsidRPr="00973914">
              <w:t>Наименование проекта</w:t>
            </w:r>
            <w:r w:rsidR="00DC39A5">
              <w:t xml:space="preserve"> (если имеется)</w:t>
            </w:r>
            <w:r w:rsidR="00D558FE">
              <w:t xml:space="preserve"> 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right w:val="nil"/>
            </w:tcBorders>
          </w:tcPr>
          <w:p w:rsidR="009B34A9" w:rsidRDefault="009B34A9" w:rsidP="000C04FD">
            <w:pPr>
              <w:spacing w:after="0"/>
              <w:rPr>
                <w:color w:val="000000"/>
              </w:rPr>
            </w:pPr>
            <w:r w:rsidRPr="00973914">
              <w:rPr>
                <w:color w:val="000000"/>
              </w:rPr>
              <w:t xml:space="preserve"> </w:t>
            </w:r>
          </w:p>
          <w:p w:rsidR="001A7FD5" w:rsidRPr="00973914" w:rsidRDefault="001A7FD5" w:rsidP="000C04FD">
            <w:pPr>
              <w:spacing w:after="0"/>
              <w:rPr>
                <w:color w:val="000000"/>
              </w:rPr>
            </w:pPr>
          </w:p>
        </w:tc>
      </w:tr>
      <w:tr w:rsidR="0000306A" w:rsidRPr="00973914" w:rsidTr="00F31AB3">
        <w:tc>
          <w:tcPr>
            <w:tcW w:w="9553" w:type="dxa"/>
            <w:gridSpan w:val="3"/>
            <w:tcBorders>
              <w:left w:val="nil"/>
              <w:right w:val="nil"/>
            </w:tcBorders>
          </w:tcPr>
          <w:p w:rsidR="0000306A" w:rsidRPr="00973914" w:rsidRDefault="006A2566" w:rsidP="000C04FD">
            <w:pPr>
              <w:spacing w:after="0"/>
            </w:pPr>
            <w:r>
              <w:t>2</w:t>
            </w:r>
            <w:r w:rsidR="0000306A" w:rsidRPr="0000306A">
              <w:t xml:space="preserve">. </w:t>
            </w:r>
            <w:r w:rsidR="0000306A">
              <w:t>Местонахождение</w:t>
            </w:r>
            <w:r w:rsidR="0000306A">
              <w:rPr>
                <w:lang w:val="en-US"/>
              </w:rPr>
              <w:t xml:space="preserve"> </w:t>
            </w:r>
            <w:r w:rsidR="0000306A" w:rsidRPr="00973914">
              <w:t>проекта:</w:t>
            </w:r>
          </w:p>
        </w:tc>
      </w:tr>
      <w:tr w:rsidR="009B34A9" w:rsidRPr="00973914" w:rsidTr="00F31AB3">
        <w:tc>
          <w:tcPr>
            <w:tcW w:w="3458" w:type="dxa"/>
            <w:tcBorders>
              <w:left w:val="nil"/>
              <w:right w:val="nil"/>
            </w:tcBorders>
          </w:tcPr>
          <w:p w:rsidR="009B34A9" w:rsidRPr="00973914" w:rsidRDefault="006A2566" w:rsidP="000C04FD">
            <w:pPr>
              <w:spacing w:after="0"/>
            </w:pPr>
            <w:r>
              <w:t>3</w:t>
            </w:r>
            <w:r w:rsidR="0000306A" w:rsidRPr="0000306A">
              <w:t xml:space="preserve">. </w:t>
            </w:r>
            <w:r w:rsidR="00D558FE">
              <w:t>Суть проекта</w:t>
            </w:r>
          </w:p>
        </w:tc>
        <w:tc>
          <w:tcPr>
            <w:tcW w:w="6095" w:type="dxa"/>
            <w:gridSpan w:val="2"/>
            <w:tcBorders>
              <w:left w:val="nil"/>
              <w:right w:val="nil"/>
            </w:tcBorders>
          </w:tcPr>
          <w:p w:rsidR="009B34A9" w:rsidRPr="00973914" w:rsidRDefault="009B34A9" w:rsidP="000C04FD">
            <w:pPr>
              <w:spacing w:after="0"/>
            </w:pPr>
          </w:p>
        </w:tc>
      </w:tr>
      <w:tr w:rsidR="00DC39A5" w:rsidRPr="00973914" w:rsidTr="00F31AB3">
        <w:tc>
          <w:tcPr>
            <w:tcW w:w="3458" w:type="dxa"/>
            <w:tcBorders>
              <w:left w:val="nil"/>
              <w:right w:val="nil"/>
            </w:tcBorders>
          </w:tcPr>
          <w:p w:rsidR="00DC39A5" w:rsidRDefault="00DC39A5" w:rsidP="000C04FD">
            <w:pPr>
              <w:spacing w:after="0"/>
              <w:rPr>
                <w:sz w:val="24"/>
                <w:szCs w:val="24"/>
              </w:rPr>
            </w:pPr>
            <w:r>
              <w:t>3.</w:t>
            </w:r>
            <w:r w:rsidRPr="00D558FE">
              <w:t>1.</w:t>
            </w:r>
            <w:r>
              <w:t xml:space="preserve"> Цель проекта:</w:t>
            </w:r>
            <w:r w:rsidRPr="0030602E">
              <w:rPr>
                <w:sz w:val="24"/>
                <w:szCs w:val="24"/>
              </w:rPr>
              <w:t xml:space="preserve"> </w:t>
            </w:r>
          </w:p>
          <w:p w:rsidR="00DC39A5" w:rsidRPr="00DC39A5" w:rsidRDefault="00DC39A5" w:rsidP="000C04FD">
            <w:pPr>
              <w:spacing w:after="0"/>
              <w:rPr>
                <w:color w:val="000000"/>
                <w:sz w:val="36"/>
                <w:szCs w:val="36"/>
              </w:rPr>
            </w:pPr>
            <w:r w:rsidRPr="0030602E">
              <w:rPr>
                <w:sz w:val="24"/>
                <w:szCs w:val="24"/>
              </w:rPr>
              <w:t xml:space="preserve">(отметить </w:t>
            </w:r>
            <w:r>
              <w:rPr>
                <w:sz w:val="24"/>
                <w:szCs w:val="24"/>
              </w:rPr>
              <w:t>знаком</w:t>
            </w:r>
            <w:r w:rsidRPr="0030602E">
              <w:rPr>
                <w:sz w:val="24"/>
                <w:szCs w:val="24"/>
              </w:rPr>
              <w:t>)</w:t>
            </w:r>
          </w:p>
        </w:tc>
        <w:tc>
          <w:tcPr>
            <w:tcW w:w="6095" w:type="dxa"/>
            <w:gridSpan w:val="2"/>
            <w:tcBorders>
              <w:left w:val="nil"/>
              <w:right w:val="nil"/>
            </w:tcBorders>
          </w:tcPr>
          <w:p w:rsidR="00DC39A5" w:rsidRDefault="00DC39A5" w:rsidP="00DC39A5">
            <w:pPr>
              <w:spacing w:after="0"/>
              <w:rPr>
                <w:color w:val="000000"/>
                <w:sz w:val="24"/>
                <w:szCs w:val="24"/>
              </w:rPr>
            </w:pPr>
            <w:r w:rsidRPr="0030602E">
              <w:rPr>
                <w:color w:val="000000"/>
                <w:sz w:val="36"/>
                <w:szCs w:val="36"/>
              </w:rPr>
              <w:t>□</w:t>
            </w:r>
            <w:r w:rsidRPr="00493E33">
              <w:rPr>
                <w:color w:val="000000"/>
                <w:sz w:val="24"/>
                <w:szCs w:val="24"/>
              </w:rPr>
              <w:t xml:space="preserve"> создание и развитие крестьянского (фермерского) хозяйства </w:t>
            </w:r>
          </w:p>
          <w:p w:rsidR="00DC39A5" w:rsidRPr="00DC39A5" w:rsidRDefault="00DC39A5" w:rsidP="00DC39A5">
            <w:pPr>
              <w:spacing w:after="0"/>
              <w:jc w:val="left"/>
              <w:rPr>
                <w:sz w:val="24"/>
                <w:szCs w:val="24"/>
              </w:rPr>
            </w:pPr>
            <w:r w:rsidRPr="0030602E">
              <w:rPr>
                <w:color w:val="000000"/>
                <w:sz w:val="36"/>
                <w:szCs w:val="36"/>
              </w:rPr>
              <w:t xml:space="preserve">□ </w:t>
            </w:r>
            <w:r w:rsidRPr="00493E33">
              <w:rPr>
                <w:color w:val="000000"/>
                <w:sz w:val="24"/>
                <w:szCs w:val="24"/>
              </w:rPr>
              <w:t>развитие семейн</w:t>
            </w:r>
            <w:r>
              <w:rPr>
                <w:color w:val="000000"/>
                <w:sz w:val="24"/>
                <w:szCs w:val="24"/>
              </w:rPr>
              <w:t>ой</w:t>
            </w:r>
            <w:r w:rsidRPr="00493E33">
              <w:rPr>
                <w:color w:val="000000"/>
                <w:sz w:val="24"/>
                <w:szCs w:val="24"/>
              </w:rPr>
              <w:t xml:space="preserve"> животноводческ</w:t>
            </w:r>
            <w:r>
              <w:rPr>
                <w:color w:val="000000"/>
                <w:sz w:val="24"/>
                <w:szCs w:val="24"/>
              </w:rPr>
              <w:t>ой</w:t>
            </w:r>
            <w:r w:rsidRPr="00493E33">
              <w:rPr>
                <w:color w:val="000000"/>
                <w:sz w:val="24"/>
                <w:szCs w:val="24"/>
              </w:rPr>
              <w:t xml:space="preserve"> ферм</w:t>
            </w:r>
            <w:r>
              <w:rPr>
                <w:color w:val="000000"/>
                <w:sz w:val="24"/>
                <w:szCs w:val="24"/>
              </w:rPr>
              <w:t>ы</w:t>
            </w:r>
          </w:p>
          <w:p w:rsidR="00DC39A5" w:rsidRPr="00973914" w:rsidRDefault="00DC39A5" w:rsidP="000C04FD">
            <w:pPr>
              <w:spacing w:after="0"/>
            </w:pPr>
            <w:r w:rsidRPr="0030602E">
              <w:rPr>
                <w:color w:val="000000"/>
                <w:sz w:val="36"/>
                <w:szCs w:val="36"/>
              </w:rPr>
              <w:t xml:space="preserve">□ </w:t>
            </w:r>
            <w:r>
              <w:rPr>
                <w:color w:val="000000"/>
                <w:sz w:val="24"/>
                <w:szCs w:val="24"/>
              </w:rPr>
              <w:t>бытовое обустройство</w:t>
            </w:r>
            <w:r w:rsidRPr="00493E33">
              <w:rPr>
                <w:color w:val="000000"/>
                <w:sz w:val="24"/>
                <w:szCs w:val="24"/>
              </w:rPr>
              <w:t>.</w:t>
            </w:r>
          </w:p>
        </w:tc>
      </w:tr>
      <w:tr w:rsidR="007F58CB" w:rsidTr="00F31AB3">
        <w:tc>
          <w:tcPr>
            <w:tcW w:w="9553" w:type="dxa"/>
            <w:gridSpan w:val="3"/>
            <w:tcBorders>
              <w:left w:val="nil"/>
              <w:right w:val="nil"/>
            </w:tcBorders>
          </w:tcPr>
          <w:p w:rsidR="007F58CB" w:rsidRPr="006F5D60" w:rsidRDefault="007F58CB" w:rsidP="006F5D60">
            <w:pPr>
              <w:spacing w:after="0"/>
              <w:jc w:val="left"/>
            </w:pPr>
            <w:r>
              <w:t>3</w:t>
            </w:r>
            <w:r w:rsidRPr="007F58CB">
              <w:t>.</w:t>
            </w:r>
            <w:r w:rsidR="006F5D60">
              <w:t>2</w:t>
            </w:r>
            <w:r>
              <w:t xml:space="preserve">. </w:t>
            </w:r>
            <w:r w:rsidRPr="003705A1">
              <w:rPr>
                <w:sz w:val="24"/>
                <w:szCs w:val="24"/>
              </w:rPr>
              <w:t>С</w:t>
            </w:r>
            <w:r>
              <w:t>пособ достижения цели</w:t>
            </w:r>
            <w:r w:rsidR="00F31AB3">
              <w:t>*</w:t>
            </w:r>
          </w:p>
        </w:tc>
      </w:tr>
      <w:tr w:rsidR="00F31AB3" w:rsidTr="00F31AB3">
        <w:tc>
          <w:tcPr>
            <w:tcW w:w="9553" w:type="dxa"/>
            <w:gridSpan w:val="3"/>
            <w:tcBorders>
              <w:left w:val="nil"/>
              <w:right w:val="nil"/>
            </w:tcBorders>
          </w:tcPr>
          <w:p w:rsidR="00F31AB3" w:rsidRPr="00F31AB3" w:rsidRDefault="00F31AB3" w:rsidP="006F5D60">
            <w:pPr>
              <w:spacing w:after="0"/>
              <w:jc w:val="left"/>
            </w:pPr>
            <w:r w:rsidRPr="00F31AB3">
              <w:rPr>
                <w:szCs w:val="28"/>
              </w:rPr>
              <w:t>4</w:t>
            </w:r>
            <w:r w:rsidRPr="00F31AB3">
              <w:rPr>
                <w:szCs w:val="28"/>
                <w:lang w:val="en-US"/>
              </w:rPr>
              <w:t>.</w:t>
            </w:r>
            <w:r w:rsidRPr="00F31AB3">
              <w:rPr>
                <w:szCs w:val="28"/>
              </w:rPr>
              <w:t>Финансовые ресурсы:</w:t>
            </w:r>
          </w:p>
        </w:tc>
      </w:tr>
      <w:tr w:rsidR="009B34A9" w:rsidRPr="00060B22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060B22" w:rsidRDefault="006A2566" w:rsidP="0067558C">
            <w:pPr>
              <w:spacing w:after="0"/>
              <w:jc w:val="left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0306A" w:rsidRPr="0000306A">
              <w:rPr>
                <w:szCs w:val="24"/>
              </w:rPr>
              <w:t>.</w:t>
            </w:r>
            <w:r w:rsidR="0067558C">
              <w:rPr>
                <w:szCs w:val="24"/>
              </w:rPr>
              <w:t xml:space="preserve">1. </w:t>
            </w:r>
            <w:r w:rsidR="003705A1">
              <w:rPr>
                <w:szCs w:val="24"/>
              </w:rPr>
              <w:t>О</w:t>
            </w:r>
            <w:r w:rsidR="009B34A9" w:rsidRPr="00060B22">
              <w:rPr>
                <w:szCs w:val="24"/>
              </w:rPr>
              <w:t xml:space="preserve">бщая стоимость проекта, </w:t>
            </w:r>
            <w:r w:rsidR="009B34A9">
              <w:rPr>
                <w:szCs w:val="24"/>
              </w:rPr>
              <w:t>тыс</w:t>
            </w:r>
            <w:r w:rsidR="009B34A9" w:rsidRPr="00060B22">
              <w:rPr>
                <w:szCs w:val="24"/>
              </w:rPr>
              <w:t>. руб.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9B34A9" w:rsidRDefault="009B34A9" w:rsidP="000C04FD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9B34A9" w:rsidRPr="00060B22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060B22" w:rsidRDefault="006A2566" w:rsidP="005D29F0">
            <w:pPr>
              <w:spacing w:after="0"/>
              <w:rPr>
                <w:rFonts w:ascii="Symbol" w:hAnsi="Symbol" w:cs="Symbol"/>
                <w:szCs w:val="24"/>
              </w:rPr>
            </w:pPr>
            <w:r>
              <w:rPr>
                <w:rFonts w:ascii="Symbol" w:hAnsi="Symbol" w:cs="Symbol"/>
                <w:szCs w:val="24"/>
              </w:rPr>
              <w:t></w:t>
            </w:r>
            <w:r w:rsidR="0000306A">
              <w:rPr>
                <w:rFonts w:ascii="Symbol" w:hAnsi="Symbol" w:cs="Symbol"/>
                <w:szCs w:val="24"/>
                <w:lang w:val="en-US"/>
              </w:rPr>
              <w:t></w:t>
            </w:r>
            <w:r w:rsidR="0000306A">
              <w:rPr>
                <w:rFonts w:ascii="Symbol" w:hAnsi="Symbol" w:cs="Symbol"/>
                <w:szCs w:val="24"/>
              </w:rPr>
              <w:t></w:t>
            </w:r>
            <w:r w:rsidR="0000306A">
              <w:rPr>
                <w:rFonts w:ascii="Symbol" w:hAnsi="Symbol" w:cs="Symbol"/>
                <w:szCs w:val="24"/>
              </w:rPr>
              <w:t></w:t>
            </w:r>
            <w:r w:rsidR="0000306A">
              <w:rPr>
                <w:rFonts w:ascii="Symbol" w:hAnsi="Symbol" w:cs="Symbol"/>
                <w:szCs w:val="24"/>
              </w:rPr>
              <w:t></w:t>
            </w:r>
            <w:r w:rsidR="003705A1">
              <w:rPr>
                <w:szCs w:val="24"/>
              </w:rPr>
              <w:t>О</w:t>
            </w:r>
            <w:r w:rsidR="009B34A9" w:rsidRPr="00060B22">
              <w:rPr>
                <w:szCs w:val="24"/>
              </w:rPr>
              <w:t xml:space="preserve">бъем </w:t>
            </w:r>
            <w:r w:rsidR="0000306A">
              <w:rPr>
                <w:szCs w:val="24"/>
              </w:rPr>
              <w:t xml:space="preserve">выпуска производимой </w:t>
            </w:r>
            <w:r w:rsidR="00D558FE">
              <w:rPr>
                <w:szCs w:val="24"/>
              </w:rPr>
              <w:t xml:space="preserve">сельскохозяйственной </w:t>
            </w:r>
            <w:r w:rsidR="0000306A">
              <w:rPr>
                <w:szCs w:val="24"/>
              </w:rPr>
              <w:t xml:space="preserve"> продукции</w:t>
            </w:r>
            <w:r w:rsidR="00940FD3">
              <w:rPr>
                <w:szCs w:val="24"/>
              </w:rPr>
              <w:t xml:space="preserve"> </w:t>
            </w:r>
            <w:r w:rsidR="005D29F0">
              <w:rPr>
                <w:szCs w:val="24"/>
              </w:rPr>
              <w:t>за предшествующий дате утверждения проекта год</w:t>
            </w:r>
            <w:r w:rsidR="009B34A9" w:rsidRPr="00060B22">
              <w:rPr>
                <w:szCs w:val="24"/>
              </w:rPr>
              <w:t xml:space="preserve">, </w:t>
            </w:r>
            <w:r w:rsidR="009B34A9">
              <w:rPr>
                <w:szCs w:val="24"/>
              </w:rPr>
              <w:t>тыс</w:t>
            </w:r>
            <w:r w:rsidR="009B34A9" w:rsidRPr="00060B22">
              <w:rPr>
                <w:szCs w:val="24"/>
              </w:rPr>
              <w:t>. руб.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51058B" w:rsidRDefault="009B34A9" w:rsidP="000C04FD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9B34A9" w:rsidRPr="009B34A9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9B34A9" w:rsidRDefault="006A2566" w:rsidP="003705A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AB2F0E">
              <w:rPr>
                <w:szCs w:val="24"/>
              </w:rPr>
              <w:t>.3</w:t>
            </w:r>
            <w:r w:rsidR="0067558C">
              <w:rPr>
                <w:szCs w:val="24"/>
              </w:rPr>
              <w:t xml:space="preserve"> </w:t>
            </w:r>
            <w:r w:rsidR="003705A1">
              <w:rPr>
                <w:szCs w:val="24"/>
              </w:rPr>
              <w:t>О</w:t>
            </w:r>
            <w:r w:rsidR="009B34A9" w:rsidRPr="009B34A9">
              <w:rPr>
                <w:szCs w:val="24"/>
              </w:rPr>
              <w:t xml:space="preserve">бщая потребность во внешнем </w:t>
            </w:r>
            <w:proofErr w:type="gramStart"/>
            <w:r w:rsidR="009B34A9" w:rsidRPr="009B34A9">
              <w:rPr>
                <w:szCs w:val="24"/>
              </w:rPr>
              <w:t>финансировании</w:t>
            </w:r>
            <w:proofErr w:type="gramEnd"/>
            <w:r w:rsidR="009B34A9" w:rsidRPr="009B34A9">
              <w:rPr>
                <w:szCs w:val="24"/>
              </w:rPr>
              <w:t xml:space="preserve"> </w:t>
            </w:r>
            <w:r w:rsidR="0030602E" w:rsidRPr="009B34A9">
              <w:rPr>
                <w:szCs w:val="24"/>
              </w:rPr>
              <w:t>в том чис</w:t>
            </w:r>
            <w:r w:rsidR="0030602E">
              <w:rPr>
                <w:szCs w:val="24"/>
              </w:rPr>
              <w:t>ле за счёт: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9B34A9" w:rsidRDefault="009B34A9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9B34A9" w:rsidRPr="009B34A9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9B34A9" w:rsidRDefault="006A2566" w:rsidP="00CB07F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0306A">
              <w:rPr>
                <w:szCs w:val="24"/>
              </w:rPr>
              <w:t>.</w:t>
            </w:r>
            <w:r w:rsidR="00AB2F0E">
              <w:rPr>
                <w:szCs w:val="24"/>
              </w:rPr>
              <w:t>3.1</w:t>
            </w:r>
            <w:r w:rsidR="00CB07F0" w:rsidRPr="00CB07F0">
              <w:rPr>
                <w:szCs w:val="24"/>
              </w:rPr>
              <w:t>.</w:t>
            </w:r>
            <w:r w:rsidR="009B34A9">
              <w:rPr>
                <w:szCs w:val="24"/>
              </w:rPr>
              <w:t xml:space="preserve"> гранта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9B34A9" w:rsidRDefault="009B34A9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CB07F0" w:rsidRPr="009B34A9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CB07F0" w:rsidRDefault="00CB07F0" w:rsidP="00CB07F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4.3.2</w:t>
            </w:r>
            <w:r>
              <w:rPr>
                <w:szCs w:val="24"/>
                <w:lang w:val="en-US"/>
              </w:rPr>
              <w:t>.</w:t>
            </w:r>
            <w:r>
              <w:rPr>
                <w:szCs w:val="24"/>
              </w:rPr>
              <w:t xml:space="preserve"> единовременной помощи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CB07F0" w:rsidRPr="009B34A9" w:rsidRDefault="00CB07F0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734AD6" w:rsidRPr="009B34A9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734AD6" w:rsidRDefault="00CB07F0" w:rsidP="000C04F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4.3.3 </w:t>
            </w:r>
            <w:r w:rsidR="00734AD6">
              <w:rPr>
                <w:szCs w:val="24"/>
              </w:rPr>
              <w:t>заёмных средств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734AD6" w:rsidRPr="009B34A9" w:rsidRDefault="00734AD6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9B34A9" w:rsidRPr="009B34A9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973914" w:rsidRDefault="006A2566" w:rsidP="000C04FD">
            <w:pPr>
              <w:spacing w:after="0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  <w:r w:rsidR="00AB2F0E">
              <w:rPr>
                <w:bCs/>
                <w:szCs w:val="28"/>
              </w:rPr>
              <w:t>.</w:t>
            </w:r>
            <w:r w:rsidR="0030602E">
              <w:rPr>
                <w:bCs/>
                <w:szCs w:val="28"/>
              </w:rPr>
              <w:t xml:space="preserve">4. </w:t>
            </w:r>
            <w:r w:rsidR="00831F61">
              <w:rPr>
                <w:bCs/>
                <w:szCs w:val="28"/>
              </w:rPr>
              <w:t>Схема финансирования (</w:t>
            </w:r>
            <w:r w:rsidR="00831F61" w:rsidRPr="009B34A9">
              <w:rPr>
                <w:szCs w:val="24"/>
              </w:rPr>
              <w:t>удельный вес в финансировании общих затрат</w:t>
            </w:r>
            <w:proofErr w:type="gramStart"/>
            <w:r w:rsidR="00831F61">
              <w:rPr>
                <w:szCs w:val="24"/>
              </w:rPr>
              <w:t>, %):</w:t>
            </w:r>
            <w:proofErr w:type="gramEnd"/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9B34A9" w:rsidRDefault="009B34A9" w:rsidP="000C04FD">
            <w:pPr>
              <w:spacing w:after="0"/>
              <w:rPr>
                <w:b/>
                <w:szCs w:val="28"/>
                <w:highlight w:val="yellow"/>
              </w:rPr>
            </w:pPr>
          </w:p>
        </w:tc>
      </w:tr>
      <w:tr w:rsidR="009B34A9" w:rsidRPr="00831F61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831F61" w:rsidRDefault="006A2566" w:rsidP="00AB2F0E">
            <w:pPr>
              <w:pStyle w:val="a4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AB2F0E">
              <w:rPr>
                <w:rFonts w:ascii="Times New Roman" w:hAnsi="Times New Roman"/>
                <w:sz w:val="28"/>
                <w:szCs w:val="28"/>
              </w:rPr>
              <w:t xml:space="preserve">.4.1. </w:t>
            </w:r>
            <w:r w:rsidR="009B34A9" w:rsidRPr="00831F61">
              <w:rPr>
                <w:rFonts w:ascii="Times New Roman" w:hAnsi="Times New Roman"/>
                <w:sz w:val="28"/>
                <w:szCs w:val="28"/>
              </w:rPr>
              <w:t>собственные средства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831F61" w:rsidRDefault="009B34A9" w:rsidP="000C04FD">
            <w:pPr>
              <w:spacing w:after="0"/>
              <w:jc w:val="center"/>
              <w:rPr>
                <w:b/>
                <w:bCs/>
                <w:szCs w:val="28"/>
              </w:rPr>
            </w:pPr>
          </w:p>
        </w:tc>
      </w:tr>
      <w:tr w:rsidR="009B34A9" w:rsidRPr="00060B22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9B34A9" w:rsidRPr="00831F61" w:rsidRDefault="006A2566" w:rsidP="00831F61">
            <w:pPr>
              <w:pStyle w:val="a4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AB2F0E">
              <w:rPr>
                <w:rFonts w:ascii="Times New Roman" w:hAnsi="Times New Roman"/>
                <w:sz w:val="28"/>
                <w:szCs w:val="28"/>
              </w:rPr>
              <w:t>.4.2.</w:t>
            </w:r>
            <w:r w:rsidR="00AB2F0E" w:rsidRPr="00AB2F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4AD6" w:rsidRPr="00831F61">
              <w:rPr>
                <w:rFonts w:ascii="Times New Roman" w:hAnsi="Times New Roman"/>
                <w:sz w:val="28"/>
                <w:szCs w:val="28"/>
              </w:rPr>
              <w:t xml:space="preserve">средства </w:t>
            </w:r>
            <w:r w:rsidR="005F6F5D" w:rsidRPr="00831F61">
              <w:rPr>
                <w:rFonts w:ascii="Times New Roman" w:hAnsi="Times New Roman"/>
                <w:sz w:val="28"/>
                <w:szCs w:val="28"/>
              </w:rPr>
              <w:t>гранта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B34A9" w:rsidRPr="00060B22" w:rsidRDefault="009B34A9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CB07F0" w:rsidRPr="00060B22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CB07F0" w:rsidRPr="00CB07F0" w:rsidRDefault="00CB07F0" w:rsidP="00CB07F0">
            <w:pPr>
              <w:pStyle w:val="a4"/>
              <w:spacing w:after="0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4.4.3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DF0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единовременная помощь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CB07F0" w:rsidRPr="00060B22" w:rsidRDefault="00CB07F0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734AD6" w:rsidRPr="00060B22" w:rsidTr="00F31AB3">
        <w:tc>
          <w:tcPr>
            <w:tcW w:w="7002" w:type="dxa"/>
            <w:gridSpan w:val="2"/>
            <w:tcBorders>
              <w:left w:val="nil"/>
              <w:right w:val="nil"/>
            </w:tcBorders>
          </w:tcPr>
          <w:p w:rsidR="00734AD6" w:rsidRPr="00831F61" w:rsidRDefault="006A2566" w:rsidP="00831F61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B07F0">
              <w:rPr>
                <w:szCs w:val="24"/>
              </w:rPr>
              <w:t>.4.</w:t>
            </w:r>
            <w:r w:rsidR="00CB07F0">
              <w:rPr>
                <w:szCs w:val="24"/>
                <w:lang w:val="en-US"/>
              </w:rPr>
              <w:t>4</w:t>
            </w:r>
            <w:r w:rsidR="00AB2F0E">
              <w:rPr>
                <w:szCs w:val="24"/>
              </w:rPr>
              <w:t>.</w:t>
            </w:r>
            <w:r w:rsidR="00AB2F0E" w:rsidRPr="00AB2F0E">
              <w:rPr>
                <w:szCs w:val="24"/>
              </w:rPr>
              <w:t xml:space="preserve"> </w:t>
            </w:r>
            <w:r w:rsidR="00734AD6" w:rsidRPr="00831F61">
              <w:rPr>
                <w:szCs w:val="24"/>
              </w:rPr>
              <w:t>заёмные средства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734AD6" w:rsidRPr="00060B22" w:rsidRDefault="00734AD6" w:rsidP="000C04FD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9B34A9" w:rsidTr="00F31AB3">
        <w:tc>
          <w:tcPr>
            <w:tcW w:w="9553" w:type="dxa"/>
            <w:gridSpan w:val="3"/>
            <w:tcBorders>
              <w:left w:val="nil"/>
              <w:right w:val="nil"/>
            </w:tcBorders>
          </w:tcPr>
          <w:p w:rsidR="009B34A9" w:rsidRPr="00947CAD" w:rsidRDefault="006A2566" w:rsidP="000C04FD">
            <w:pPr>
              <w:spacing w:after="0"/>
            </w:pPr>
            <w:r>
              <w:t>4</w:t>
            </w:r>
            <w:r w:rsidR="00AB2F0E">
              <w:t>.</w:t>
            </w:r>
            <w:r w:rsidR="00831F61">
              <w:t xml:space="preserve">5. </w:t>
            </w:r>
            <w:r w:rsidR="009B34A9" w:rsidRPr="00947CAD">
              <w:t xml:space="preserve">Оценка экономической эффективности проекта </w:t>
            </w:r>
          </w:p>
        </w:tc>
      </w:tr>
      <w:tr w:rsidR="00A17006" w:rsidRPr="006842F5" w:rsidTr="00F31AB3">
        <w:tc>
          <w:tcPr>
            <w:tcW w:w="9553" w:type="dxa"/>
            <w:gridSpan w:val="3"/>
            <w:tcBorders>
              <w:left w:val="nil"/>
              <w:right w:val="nil"/>
            </w:tcBorders>
          </w:tcPr>
          <w:p w:rsidR="00A17006" w:rsidRPr="00D035FC" w:rsidRDefault="00A17006" w:rsidP="0067558C">
            <w:pPr>
              <w:spacing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4.5.1. </w:t>
            </w:r>
            <w:r w:rsidR="00380904">
              <w:rPr>
                <w:szCs w:val="24"/>
              </w:rPr>
              <w:t>к</w:t>
            </w:r>
            <w:r w:rsidR="009062A3">
              <w:rPr>
                <w:szCs w:val="24"/>
              </w:rPr>
              <w:t>онечные показатели объемов производства, которые планируется достигнуть в рамках реализации настоящего бизнес-плана</w:t>
            </w:r>
            <w:r>
              <w:rPr>
                <w:szCs w:val="24"/>
              </w:rPr>
              <w:t>:</w:t>
            </w:r>
            <w:r>
              <w:rPr>
                <w:szCs w:val="24"/>
              </w:rPr>
              <w:br/>
              <w:t xml:space="preserve">- молока в физическом весе, </w:t>
            </w:r>
            <w:proofErr w:type="gramStart"/>
            <w:r>
              <w:rPr>
                <w:szCs w:val="24"/>
              </w:rPr>
              <w:t>т</w:t>
            </w:r>
            <w:proofErr w:type="gramEnd"/>
          </w:p>
          <w:p w:rsidR="00A17006" w:rsidRPr="00D035FC" w:rsidRDefault="00A17006" w:rsidP="003E3795">
            <w:pPr>
              <w:tabs>
                <w:tab w:val="num" w:pos="187"/>
                <w:tab w:val="num" w:pos="360"/>
              </w:tabs>
              <w:spacing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- мяса (по видам) в живом весе, </w:t>
            </w:r>
            <w:proofErr w:type="gramStart"/>
            <w:r>
              <w:rPr>
                <w:szCs w:val="24"/>
              </w:rPr>
              <w:t>т</w:t>
            </w:r>
            <w:proofErr w:type="gramEnd"/>
          </w:p>
          <w:p w:rsidR="00A17006" w:rsidRPr="00A17006" w:rsidRDefault="00A17006" w:rsidP="00A17006">
            <w:pPr>
              <w:tabs>
                <w:tab w:val="num" w:pos="187"/>
                <w:tab w:val="num" w:pos="360"/>
              </w:tabs>
              <w:spacing w:after="0"/>
              <w:jc w:val="left"/>
              <w:rPr>
                <w:szCs w:val="24"/>
              </w:rPr>
            </w:pPr>
            <w:r>
              <w:rPr>
                <w:szCs w:val="24"/>
              </w:rPr>
              <w:t>- другие указать</w:t>
            </w:r>
          </w:p>
        </w:tc>
      </w:tr>
      <w:tr w:rsidR="000B27CB" w:rsidRPr="006842F5" w:rsidTr="003B19E5">
        <w:tc>
          <w:tcPr>
            <w:tcW w:w="9553" w:type="dxa"/>
            <w:gridSpan w:val="3"/>
            <w:tcBorders>
              <w:left w:val="nil"/>
              <w:right w:val="nil"/>
            </w:tcBorders>
          </w:tcPr>
          <w:p w:rsidR="000B27CB" w:rsidRPr="00947CAD" w:rsidRDefault="000B27CB" w:rsidP="00D72A46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4.5.2. рентабельность в год выхода </w:t>
            </w:r>
            <w:r w:rsidR="00D72A46">
              <w:rPr>
                <w:szCs w:val="24"/>
              </w:rPr>
              <w:t xml:space="preserve">проекта </w:t>
            </w:r>
            <w:r>
              <w:rPr>
                <w:szCs w:val="24"/>
              </w:rPr>
              <w:t>на окупаемость</w:t>
            </w:r>
            <w:r w:rsidRPr="00E22014">
              <w:rPr>
                <w:szCs w:val="24"/>
              </w:rPr>
              <w:t xml:space="preserve">, </w:t>
            </w:r>
            <w:r>
              <w:rPr>
                <w:szCs w:val="24"/>
              </w:rPr>
              <w:t>%</w:t>
            </w:r>
          </w:p>
        </w:tc>
      </w:tr>
      <w:tr w:rsidR="003239EE" w:rsidRPr="006842F5" w:rsidTr="00F31AB3">
        <w:tc>
          <w:tcPr>
            <w:tcW w:w="9553" w:type="dxa"/>
            <w:gridSpan w:val="3"/>
            <w:tcBorders>
              <w:left w:val="nil"/>
              <w:bottom w:val="nil"/>
              <w:right w:val="nil"/>
            </w:tcBorders>
          </w:tcPr>
          <w:p w:rsidR="003239EE" w:rsidRPr="00437A8B" w:rsidRDefault="003239EE" w:rsidP="00DC39A5">
            <w:pPr>
              <w:spacing w:after="0"/>
              <w:rPr>
                <w:b/>
                <w:szCs w:val="24"/>
              </w:rPr>
            </w:pPr>
            <w:r>
              <w:rPr>
                <w:szCs w:val="24"/>
              </w:rPr>
              <w:t xml:space="preserve">4.5.3. </w:t>
            </w:r>
            <w:r w:rsidR="00DC39A5">
              <w:rPr>
                <w:szCs w:val="24"/>
              </w:rPr>
              <w:t>окупаемость проекта</w:t>
            </w:r>
            <w:r w:rsidR="00DC39A5" w:rsidRPr="00E22014">
              <w:rPr>
                <w:szCs w:val="24"/>
              </w:rPr>
              <w:t>,</w:t>
            </w:r>
            <w:r w:rsidR="00DC39A5">
              <w:rPr>
                <w:szCs w:val="24"/>
              </w:rPr>
              <w:t xml:space="preserve"> лет</w:t>
            </w:r>
          </w:p>
        </w:tc>
      </w:tr>
    </w:tbl>
    <w:p w:rsidR="006F5D60" w:rsidRPr="00CB07F0" w:rsidRDefault="006F5D60" w:rsidP="006F5D60">
      <w:pPr>
        <w:spacing w:after="0"/>
        <w:rPr>
          <w:sz w:val="2"/>
          <w:szCs w:val="2"/>
        </w:rPr>
      </w:pPr>
    </w:p>
    <w:p w:rsidR="00DC39A5" w:rsidRDefault="006F5D60" w:rsidP="00CE2137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4"/>
          <w:szCs w:val="24"/>
        </w:rPr>
      </w:pPr>
      <w:proofErr w:type="gramStart"/>
      <w:r>
        <w:t>*</w:t>
      </w:r>
      <w:r w:rsidRPr="006F5D60">
        <w:rPr>
          <w:bCs/>
          <w:color w:val="000000"/>
          <w:sz w:val="24"/>
          <w:szCs w:val="24"/>
        </w:rPr>
        <w:t xml:space="preserve"> </w:t>
      </w:r>
      <w:r w:rsidR="00E37E53">
        <w:rPr>
          <w:bCs/>
          <w:color w:val="000000"/>
          <w:sz w:val="24"/>
          <w:szCs w:val="24"/>
        </w:rPr>
        <w:t>Исходя из</w:t>
      </w:r>
      <w:r>
        <w:rPr>
          <w:bCs/>
          <w:color w:val="000000"/>
          <w:sz w:val="24"/>
          <w:szCs w:val="24"/>
        </w:rPr>
        <w:t xml:space="preserve"> цел</w:t>
      </w:r>
      <w:r w:rsidR="00E37E53">
        <w:rPr>
          <w:bCs/>
          <w:color w:val="000000"/>
          <w:sz w:val="24"/>
          <w:szCs w:val="24"/>
        </w:rPr>
        <w:t>ей</w:t>
      </w:r>
      <w:r>
        <w:rPr>
          <w:bCs/>
          <w:color w:val="000000"/>
          <w:sz w:val="24"/>
          <w:szCs w:val="24"/>
        </w:rPr>
        <w:t>,</w:t>
      </w:r>
      <w:r w:rsidR="002C5F64">
        <w:rPr>
          <w:bCs/>
          <w:color w:val="000000"/>
          <w:sz w:val="24"/>
          <w:szCs w:val="24"/>
        </w:rPr>
        <w:t xml:space="preserve"> указанных</w:t>
      </w:r>
      <w:r>
        <w:rPr>
          <w:bCs/>
          <w:color w:val="000000"/>
          <w:sz w:val="24"/>
          <w:szCs w:val="24"/>
        </w:rPr>
        <w:t xml:space="preserve"> </w:t>
      </w:r>
      <w:r w:rsidR="002C5F64">
        <w:rPr>
          <w:bCs/>
          <w:color w:val="000000"/>
          <w:sz w:val="24"/>
          <w:szCs w:val="24"/>
        </w:rPr>
        <w:t>в пункт</w:t>
      </w:r>
      <w:r w:rsidR="00FD2A4F">
        <w:rPr>
          <w:bCs/>
          <w:color w:val="000000"/>
          <w:sz w:val="24"/>
          <w:szCs w:val="24"/>
        </w:rPr>
        <w:t>ах</w:t>
      </w:r>
      <w:r w:rsidR="002C5F64">
        <w:rPr>
          <w:bCs/>
          <w:color w:val="000000"/>
          <w:sz w:val="24"/>
          <w:szCs w:val="24"/>
        </w:rPr>
        <w:t xml:space="preserve"> 2 и 3 Порядка </w:t>
      </w:r>
      <w:r w:rsidR="002C5F64" w:rsidRPr="007A3266">
        <w:rPr>
          <w:bCs/>
          <w:color w:val="000000"/>
          <w:sz w:val="24"/>
          <w:szCs w:val="24"/>
        </w:rPr>
        <w:t>предоставления из областного бюджета грантов на создание</w:t>
      </w:r>
      <w:r w:rsidR="002C5F64">
        <w:rPr>
          <w:bCs/>
          <w:color w:val="000000"/>
          <w:sz w:val="24"/>
          <w:szCs w:val="24"/>
        </w:rPr>
        <w:t xml:space="preserve"> </w:t>
      </w:r>
      <w:r w:rsidR="002C5F64" w:rsidRPr="007A3266">
        <w:rPr>
          <w:bCs/>
          <w:color w:val="000000"/>
          <w:sz w:val="24"/>
          <w:szCs w:val="24"/>
        </w:rPr>
        <w:t>и развитие крестьянс</w:t>
      </w:r>
      <w:r w:rsidR="002C5F64">
        <w:rPr>
          <w:bCs/>
          <w:color w:val="000000"/>
          <w:sz w:val="24"/>
          <w:szCs w:val="24"/>
        </w:rPr>
        <w:t xml:space="preserve">кого (фермерского) хозяйства и на </w:t>
      </w:r>
      <w:r w:rsidR="002C5F64" w:rsidRPr="007A3266">
        <w:rPr>
          <w:bCs/>
          <w:color w:val="000000"/>
          <w:sz w:val="24"/>
          <w:szCs w:val="24"/>
        </w:rPr>
        <w:t>единовременн</w:t>
      </w:r>
      <w:r w:rsidR="002C5F64">
        <w:rPr>
          <w:bCs/>
          <w:color w:val="000000"/>
          <w:sz w:val="24"/>
          <w:szCs w:val="24"/>
        </w:rPr>
        <w:t>ую помощь</w:t>
      </w:r>
      <w:r w:rsidR="002C5F64" w:rsidRPr="007A3266">
        <w:rPr>
          <w:bCs/>
          <w:color w:val="000000"/>
          <w:sz w:val="24"/>
          <w:szCs w:val="24"/>
        </w:rPr>
        <w:t xml:space="preserve"> на бытовое обустройство</w:t>
      </w:r>
      <w:r w:rsidR="002C5F64">
        <w:rPr>
          <w:bCs/>
          <w:color w:val="000000"/>
          <w:sz w:val="24"/>
          <w:szCs w:val="24"/>
        </w:rPr>
        <w:t xml:space="preserve"> </w:t>
      </w:r>
      <w:r w:rsidR="002C5F64" w:rsidRPr="007A3266">
        <w:rPr>
          <w:bCs/>
          <w:color w:val="000000"/>
          <w:sz w:val="24"/>
          <w:szCs w:val="24"/>
        </w:rPr>
        <w:t>начинающим фермерам</w:t>
      </w:r>
      <w:r w:rsidR="002C5F64">
        <w:rPr>
          <w:bCs/>
          <w:color w:val="000000"/>
          <w:sz w:val="24"/>
          <w:szCs w:val="24"/>
        </w:rPr>
        <w:t xml:space="preserve"> или в пункте 2 Порядка </w:t>
      </w:r>
      <w:r w:rsidR="002C5F64" w:rsidRPr="007A3266">
        <w:rPr>
          <w:bCs/>
          <w:color w:val="000000"/>
          <w:sz w:val="24"/>
          <w:szCs w:val="24"/>
        </w:rPr>
        <w:t>предоставления грантов из</w:t>
      </w:r>
      <w:r w:rsidR="002C5F64">
        <w:rPr>
          <w:bCs/>
          <w:color w:val="000000"/>
          <w:sz w:val="24"/>
          <w:szCs w:val="24"/>
        </w:rPr>
        <w:t xml:space="preserve"> </w:t>
      </w:r>
      <w:r w:rsidR="002C5F64" w:rsidRPr="007A3266">
        <w:rPr>
          <w:bCs/>
          <w:color w:val="000000"/>
          <w:sz w:val="24"/>
          <w:szCs w:val="24"/>
        </w:rPr>
        <w:t>областного бюджета на развитие семейных</w:t>
      </w:r>
      <w:r w:rsidR="002C5F64">
        <w:rPr>
          <w:bCs/>
          <w:color w:val="000000"/>
          <w:sz w:val="24"/>
          <w:szCs w:val="24"/>
        </w:rPr>
        <w:t xml:space="preserve"> </w:t>
      </w:r>
      <w:r w:rsidR="002C5F64" w:rsidRPr="007A3266">
        <w:rPr>
          <w:bCs/>
          <w:color w:val="000000"/>
          <w:sz w:val="24"/>
          <w:szCs w:val="24"/>
        </w:rPr>
        <w:t>животноводческих ферм</w:t>
      </w:r>
      <w:r w:rsidR="002C5F64">
        <w:rPr>
          <w:bCs/>
          <w:color w:val="000000"/>
          <w:sz w:val="24"/>
          <w:szCs w:val="24"/>
        </w:rPr>
        <w:t xml:space="preserve"> (приложения № 1 и № 2 соответственно к подпрограмме </w:t>
      </w:r>
      <w:r w:rsidR="002C5F64" w:rsidRPr="00584316">
        <w:rPr>
          <w:bCs/>
          <w:color w:val="000000"/>
          <w:sz w:val="24"/>
          <w:szCs w:val="24"/>
        </w:rPr>
        <w:t>«Поддержка сельскохозяйственной деятельности малых форм хозяйствования и</w:t>
      </w:r>
      <w:proofErr w:type="gramEnd"/>
      <w:r w:rsidR="002C5F64" w:rsidRPr="00584316">
        <w:rPr>
          <w:bCs/>
          <w:color w:val="000000"/>
          <w:sz w:val="24"/>
          <w:szCs w:val="24"/>
        </w:rPr>
        <w:t xml:space="preserve"> создание условий для их развития» государственной программы Омской области «Развитие сельского хозяйства и регулирование рынков сельскохозяйственной продукции, сырья и продовольствия Омской области», утвержденной постановлением Правительства Омской области от 15 октября 2013 года № 252-п</w:t>
      </w:r>
      <w:r w:rsidR="00FD2A4F">
        <w:rPr>
          <w:bCs/>
          <w:color w:val="000000"/>
          <w:sz w:val="24"/>
          <w:szCs w:val="24"/>
        </w:rPr>
        <w:t>).</w:t>
      </w:r>
    </w:p>
    <w:p w:rsidR="000B27CB" w:rsidRDefault="000B27CB" w:rsidP="00CE2137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4"/>
          <w:szCs w:val="24"/>
        </w:rPr>
      </w:pPr>
    </w:p>
    <w:p w:rsidR="000B27CB" w:rsidRDefault="000B27CB" w:rsidP="00CE2137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4"/>
          <w:szCs w:val="24"/>
        </w:rPr>
      </w:pPr>
    </w:p>
    <w:p w:rsidR="009062A3" w:rsidRDefault="009062A3" w:rsidP="00CE2137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"/>
          <w:szCs w:val="2"/>
        </w:rPr>
      </w:pPr>
    </w:p>
    <w:p w:rsidR="009062A3" w:rsidRPr="009062A3" w:rsidRDefault="009062A3" w:rsidP="00CE2137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"/>
          <w:szCs w:val="2"/>
        </w:rPr>
      </w:pPr>
    </w:p>
    <w:p w:rsidR="009062A3" w:rsidRPr="009062A3" w:rsidRDefault="009062A3" w:rsidP="00CE2137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"/>
          <w:szCs w:val="2"/>
        </w:rPr>
      </w:pPr>
    </w:p>
    <w:tbl>
      <w:tblPr>
        <w:tblStyle w:val="a5"/>
        <w:tblW w:w="0" w:type="auto"/>
        <w:tblInd w:w="4667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E37E53" w:rsidTr="00E37E53">
        <w:tc>
          <w:tcPr>
            <w:tcW w:w="4857" w:type="dxa"/>
          </w:tcPr>
          <w:p w:rsidR="00E37E53" w:rsidRPr="00544DA5" w:rsidRDefault="00E37E53" w:rsidP="00E37E53">
            <w:pPr>
              <w:jc w:val="center"/>
            </w:pPr>
            <w:r>
              <w:t>(п</w:t>
            </w:r>
            <w:r w:rsidRPr="00544DA5">
              <w:t>одпись</w:t>
            </w:r>
            <w:r>
              <w:t>)</w:t>
            </w:r>
          </w:p>
        </w:tc>
      </w:tr>
    </w:tbl>
    <w:p w:rsidR="005F6F5D" w:rsidRPr="00973914" w:rsidRDefault="00D42649" w:rsidP="000C04FD">
      <w:pPr>
        <w:spacing w:after="0"/>
        <w:jc w:val="center"/>
        <w:rPr>
          <w:lang w:eastAsia="ru-RU"/>
        </w:rPr>
      </w:pPr>
      <w:r>
        <w:rPr>
          <w:lang w:val="en-US" w:eastAsia="ru-RU"/>
        </w:rPr>
        <w:t>II</w:t>
      </w:r>
      <w:r w:rsidR="00D24866" w:rsidRPr="00973914">
        <w:rPr>
          <w:lang w:eastAsia="ru-RU"/>
        </w:rPr>
        <w:t>. Инициатор проекта</w:t>
      </w:r>
    </w:p>
    <w:p w:rsidR="00D24866" w:rsidRPr="00973914" w:rsidRDefault="00D24866" w:rsidP="000C04FD">
      <w:pPr>
        <w:spacing w:after="0"/>
        <w:jc w:val="center"/>
        <w:rPr>
          <w:lang w:eastAsia="ru-RU"/>
        </w:rPr>
      </w:pPr>
    </w:p>
    <w:p w:rsidR="00D24866" w:rsidRPr="00973914" w:rsidRDefault="000C56FB" w:rsidP="000C04FD">
      <w:pPr>
        <w:spacing w:after="0"/>
        <w:jc w:val="center"/>
        <w:rPr>
          <w:lang w:eastAsia="ru-RU"/>
        </w:rPr>
      </w:pPr>
      <w:r w:rsidRPr="00973914">
        <w:rPr>
          <w:lang w:eastAsia="ru-RU"/>
        </w:rPr>
        <w:t>2.1. Общие данные</w:t>
      </w:r>
    </w:p>
    <w:p w:rsidR="00D24866" w:rsidRPr="00973914" w:rsidRDefault="00D24866" w:rsidP="000C04FD">
      <w:pPr>
        <w:spacing w:after="0"/>
        <w:rPr>
          <w:lang w:eastAsia="ru-RU"/>
        </w:rPr>
      </w:pPr>
    </w:p>
    <w:tbl>
      <w:tblPr>
        <w:tblW w:w="10065" w:type="dxa"/>
        <w:tblInd w:w="-511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537"/>
        <w:gridCol w:w="495"/>
        <w:gridCol w:w="72"/>
        <w:gridCol w:w="4961"/>
      </w:tblGrid>
      <w:tr w:rsidR="00F22485" w:rsidTr="004C2F5A">
        <w:tc>
          <w:tcPr>
            <w:tcW w:w="4537" w:type="dxa"/>
          </w:tcPr>
          <w:p w:rsidR="00F22485" w:rsidRDefault="00831F61" w:rsidP="000C04FD">
            <w:pPr>
              <w:spacing w:after="0"/>
            </w:pPr>
            <w:r>
              <w:t>Полное наименование КФХ:</w:t>
            </w:r>
          </w:p>
          <w:p w:rsidR="00864910" w:rsidRPr="00427852" w:rsidRDefault="00864910" w:rsidP="000C04FD">
            <w:pPr>
              <w:spacing w:after="0"/>
            </w:pPr>
          </w:p>
        </w:tc>
        <w:tc>
          <w:tcPr>
            <w:tcW w:w="567" w:type="dxa"/>
            <w:gridSpan w:val="2"/>
          </w:tcPr>
          <w:p w:rsidR="00F22485" w:rsidRPr="005A2CC8" w:rsidRDefault="00F22485" w:rsidP="000C04FD">
            <w:pPr>
              <w:spacing w:after="0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F22485" w:rsidRPr="005A2CC8" w:rsidRDefault="00F22485" w:rsidP="000C04FD">
            <w:pPr>
              <w:spacing w:after="0"/>
              <w:rPr>
                <w:sz w:val="26"/>
                <w:szCs w:val="26"/>
              </w:rPr>
            </w:pPr>
          </w:p>
        </w:tc>
      </w:tr>
      <w:tr w:rsidR="002E61D5" w:rsidTr="004C2F5A">
        <w:tc>
          <w:tcPr>
            <w:tcW w:w="10065" w:type="dxa"/>
            <w:gridSpan w:val="4"/>
          </w:tcPr>
          <w:p w:rsidR="002E61D5" w:rsidRDefault="006F5D60" w:rsidP="000C04FD">
            <w:pPr>
              <w:spacing w:after="0"/>
            </w:pPr>
            <w:r>
              <w:t xml:space="preserve">Сведения о </w:t>
            </w:r>
            <w:r w:rsidR="002E61D5">
              <w:t>регистрации:</w:t>
            </w:r>
          </w:p>
          <w:p w:rsidR="002E61D5" w:rsidRPr="00831F61" w:rsidRDefault="002E61D5" w:rsidP="000C04FD">
            <w:pPr>
              <w:spacing w:after="0"/>
              <w:rPr>
                <w:sz w:val="24"/>
                <w:szCs w:val="24"/>
              </w:rPr>
            </w:pPr>
            <w:r w:rsidRPr="00831F61">
              <w:rPr>
                <w:sz w:val="24"/>
                <w:szCs w:val="24"/>
              </w:rPr>
              <w:t>(дата, кем зарегистрировано, реквизиты документа подтверждающего регистрацию)</w:t>
            </w:r>
          </w:p>
          <w:p w:rsidR="002E61D5" w:rsidRPr="006842F5" w:rsidRDefault="002E61D5" w:rsidP="000C04FD">
            <w:pPr>
              <w:spacing w:after="0"/>
              <w:rPr>
                <w:highlight w:val="yellow"/>
              </w:rPr>
            </w:pPr>
            <w:r w:rsidRPr="00174C63">
              <w:rPr>
                <w:color w:val="FFFFFF" w:themeColor="background1"/>
              </w:rPr>
              <w:t>.</w:t>
            </w:r>
          </w:p>
        </w:tc>
      </w:tr>
      <w:tr w:rsidR="002E61D5" w:rsidTr="004C2F5A">
        <w:tc>
          <w:tcPr>
            <w:tcW w:w="10065" w:type="dxa"/>
            <w:gridSpan w:val="4"/>
          </w:tcPr>
          <w:p w:rsidR="002E61D5" w:rsidRDefault="002E61D5" w:rsidP="000C04FD">
            <w:pPr>
              <w:spacing w:after="0"/>
            </w:pPr>
            <w:r>
              <w:t>Юридический адрес:</w:t>
            </w:r>
          </w:p>
          <w:p w:rsidR="002E61D5" w:rsidRDefault="002E61D5" w:rsidP="000C04FD">
            <w:pPr>
              <w:spacing w:after="0"/>
              <w:rPr>
                <w:sz w:val="24"/>
                <w:szCs w:val="24"/>
              </w:rPr>
            </w:pPr>
            <w:r w:rsidRPr="00831F61">
              <w:rPr>
                <w:sz w:val="24"/>
                <w:szCs w:val="24"/>
              </w:rPr>
              <w:t xml:space="preserve">(почтовый индекс, район, </w:t>
            </w:r>
            <w:r w:rsidR="005D29F0">
              <w:rPr>
                <w:sz w:val="24"/>
                <w:szCs w:val="24"/>
              </w:rPr>
              <w:t>населённый</w:t>
            </w:r>
            <w:r w:rsidRPr="00831F61">
              <w:rPr>
                <w:sz w:val="24"/>
                <w:szCs w:val="24"/>
              </w:rPr>
              <w:t xml:space="preserve"> пункт, улица, дом, офис)</w:t>
            </w:r>
          </w:p>
          <w:p w:rsidR="00864910" w:rsidRPr="00427852" w:rsidRDefault="00864910" w:rsidP="000C04FD">
            <w:pPr>
              <w:spacing w:after="0"/>
            </w:pPr>
          </w:p>
        </w:tc>
      </w:tr>
      <w:tr w:rsidR="002E61D5" w:rsidTr="004C2F5A">
        <w:tc>
          <w:tcPr>
            <w:tcW w:w="10065" w:type="dxa"/>
            <w:gridSpan w:val="4"/>
          </w:tcPr>
          <w:p w:rsidR="002E61D5" w:rsidRDefault="002E61D5" w:rsidP="000C04FD">
            <w:pPr>
              <w:spacing w:after="0"/>
            </w:pPr>
            <w:r>
              <w:t>Почтовый адрес</w:t>
            </w:r>
          </w:p>
          <w:p w:rsidR="002E61D5" w:rsidRDefault="002E61D5" w:rsidP="000C04FD">
            <w:pPr>
              <w:spacing w:after="0"/>
              <w:rPr>
                <w:sz w:val="24"/>
                <w:szCs w:val="24"/>
              </w:rPr>
            </w:pPr>
            <w:r w:rsidRPr="002E61D5">
              <w:rPr>
                <w:sz w:val="24"/>
                <w:szCs w:val="24"/>
              </w:rPr>
              <w:t>(почтовый индекс, район, населённ</w:t>
            </w:r>
            <w:r w:rsidR="005D29F0">
              <w:rPr>
                <w:sz w:val="24"/>
                <w:szCs w:val="24"/>
              </w:rPr>
              <w:t>ый</w:t>
            </w:r>
            <w:r w:rsidRPr="002E61D5">
              <w:rPr>
                <w:sz w:val="24"/>
                <w:szCs w:val="24"/>
              </w:rPr>
              <w:t xml:space="preserve"> пункт, улица, дом, офис)</w:t>
            </w:r>
          </w:p>
          <w:p w:rsidR="00864910" w:rsidRPr="002E61D5" w:rsidRDefault="00864910" w:rsidP="000C04FD">
            <w:pPr>
              <w:spacing w:after="0"/>
              <w:rPr>
                <w:sz w:val="24"/>
                <w:szCs w:val="24"/>
              </w:rPr>
            </w:pPr>
          </w:p>
        </w:tc>
      </w:tr>
      <w:tr w:rsidR="00F22485" w:rsidRPr="00010702" w:rsidTr="004C2F5A">
        <w:tc>
          <w:tcPr>
            <w:tcW w:w="4537" w:type="dxa"/>
            <w:tcBorders>
              <w:bottom w:val="single" w:sz="4" w:space="0" w:color="auto"/>
            </w:tcBorders>
          </w:tcPr>
          <w:p w:rsidR="00864910" w:rsidRPr="00F0552C" w:rsidRDefault="00110A2F" w:rsidP="00F0552C">
            <w:pPr>
              <w:spacing w:after="0"/>
              <w:ind w:left="-57" w:firstLine="1"/>
              <w:rPr>
                <w:szCs w:val="28"/>
              </w:rPr>
            </w:pPr>
            <w:r w:rsidRPr="00F0552C">
              <w:rPr>
                <w:szCs w:val="28"/>
              </w:rPr>
              <w:t>ИНН</w:t>
            </w:r>
          </w:p>
        </w:tc>
        <w:tc>
          <w:tcPr>
            <w:tcW w:w="567" w:type="dxa"/>
            <w:gridSpan w:val="2"/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</w:tr>
      <w:tr w:rsidR="00F22485" w:rsidRPr="00F95ADD" w:rsidTr="004C2F5A">
        <w:tc>
          <w:tcPr>
            <w:tcW w:w="4537" w:type="dxa"/>
            <w:tcBorders>
              <w:bottom w:val="nil"/>
            </w:tcBorders>
          </w:tcPr>
          <w:p w:rsidR="00F22485" w:rsidRPr="00F0552C" w:rsidRDefault="002E61D5" w:rsidP="00F0552C">
            <w:pPr>
              <w:spacing w:after="0"/>
              <w:ind w:left="-57" w:firstLine="1"/>
              <w:rPr>
                <w:szCs w:val="28"/>
              </w:rPr>
            </w:pPr>
            <w:r w:rsidRPr="00F0552C">
              <w:rPr>
                <w:szCs w:val="28"/>
              </w:rPr>
              <w:t>Глава КФХ</w:t>
            </w:r>
          </w:p>
        </w:tc>
        <w:tc>
          <w:tcPr>
            <w:tcW w:w="567" w:type="dxa"/>
            <w:gridSpan w:val="2"/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</w:tcPr>
          <w:p w:rsidR="00F22485" w:rsidRPr="00F0552C" w:rsidRDefault="00E37E53" w:rsidP="002C5F64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>Ф</w:t>
            </w:r>
            <w:r w:rsidR="002C5F64">
              <w:rPr>
                <w:szCs w:val="28"/>
              </w:rPr>
              <w:t xml:space="preserve">амилия, имя, отчество </w:t>
            </w:r>
            <w:r w:rsidR="00F22485" w:rsidRPr="00F0552C">
              <w:rPr>
                <w:szCs w:val="28"/>
              </w:rPr>
              <w:t>полностью</w:t>
            </w:r>
          </w:p>
        </w:tc>
      </w:tr>
      <w:tr w:rsidR="00F22485" w:rsidRPr="00F95ADD" w:rsidTr="005D29F0">
        <w:tc>
          <w:tcPr>
            <w:tcW w:w="4537" w:type="dxa"/>
            <w:tcBorders>
              <w:top w:val="single" w:sz="4" w:space="0" w:color="auto"/>
              <w:bottom w:val="single" w:sz="4" w:space="0" w:color="auto"/>
            </w:tcBorders>
          </w:tcPr>
          <w:p w:rsidR="00F22485" w:rsidRPr="00F0552C" w:rsidRDefault="002E61D5" w:rsidP="00F0552C">
            <w:pPr>
              <w:spacing w:after="0"/>
              <w:ind w:left="-57" w:firstLine="1"/>
              <w:rPr>
                <w:szCs w:val="28"/>
              </w:rPr>
            </w:pPr>
            <w:r w:rsidRPr="00F0552C">
              <w:rPr>
                <w:szCs w:val="28"/>
              </w:rPr>
              <w:t>Члены КФХ</w:t>
            </w:r>
            <w:r w:rsidR="006A2566" w:rsidRPr="00F0552C">
              <w:rPr>
                <w:szCs w:val="28"/>
              </w:rPr>
              <w:t xml:space="preserve"> (при наличии):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22485" w:rsidRPr="00F0552C" w:rsidRDefault="002C5F64" w:rsidP="00E37E53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  <w:r w:rsidRPr="00F0552C">
              <w:rPr>
                <w:szCs w:val="28"/>
              </w:rPr>
              <w:t>полностью</w:t>
            </w:r>
          </w:p>
        </w:tc>
      </w:tr>
      <w:tr w:rsidR="00F22485" w:rsidRPr="00010702" w:rsidTr="005D29F0">
        <w:tc>
          <w:tcPr>
            <w:tcW w:w="4537" w:type="dxa"/>
            <w:tcBorders>
              <w:top w:val="single" w:sz="4" w:space="0" w:color="auto"/>
            </w:tcBorders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  <w:r w:rsidRPr="00F0552C">
              <w:rPr>
                <w:szCs w:val="28"/>
              </w:rPr>
              <w:t>Телефон (факс)</w:t>
            </w:r>
            <w:r w:rsidR="0055520A" w:rsidRPr="00F0552C">
              <w:rPr>
                <w:szCs w:val="28"/>
              </w:rPr>
              <w:t xml:space="preserve"> главы КФХ</w:t>
            </w:r>
            <w:r w:rsidRPr="00F0552C">
              <w:rPr>
                <w:szCs w:val="28"/>
              </w:rPr>
              <w:t>: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  <w:r w:rsidRPr="00F0552C">
              <w:rPr>
                <w:szCs w:val="28"/>
              </w:rPr>
              <w:t>стационарный, мобильный</w:t>
            </w:r>
          </w:p>
        </w:tc>
      </w:tr>
      <w:tr w:rsidR="00F22485" w:rsidRPr="00010702" w:rsidTr="006F5D60">
        <w:tc>
          <w:tcPr>
            <w:tcW w:w="4537" w:type="dxa"/>
            <w:tcBorders>
              <w:bottom w:val="single" w:sz="4" w:space="0" w:color="auto"/>
            </w:tcBorders>
          </w:tcPr>
          <w:p w:rsidR="00F22485" w:rsidRPr="00F0552C" w:rsidRDefault="00F22485" w:rsidP="00F0552C">
            <w:pPr>
              <w:spacing w:after="0"/>
              <w:ind w:left="-57" w:firstLine="1"/>
              <w:rPr>
                <w:szCs w:val="28"/>
              </w:rPr>
            </w:pPr>
            <w:r w:rsidRPr="00F0552C">
              <w:rPr>
                <w:szCs w:val="28"/>
              </w:rPr>
              <w:t>E-</w:t>
            </w:r>
            <w:proofErr w:type="spellStart"/>
            <w:r w:rsidRPr="00F0552C">
              <w:rPr>
                <w:szCs w:val="28"/>
              </w:rPr>
              <w:t>mail</w:t>
            </w:r>
            <w:proofErr w:type="spellEnd"/>
            <w:r w:rsidR="0055520A" w:rsidRPr="00F0552C">
              <w:rPr>
                <w:szCs w:val="28"/>
              </w:rPr>
              <w:t xml:space="preserve"> (при наличии) главы КФХ</w:t>
            </w:r>
            <w:r w:rsidRPr="00F0552C">
              <w:rPr>
                <w:szCs w:val="28"/>
              </w:rPr>
              <w:t xml:space="preserve">: 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F22485" w:rsidRPr="00F0552C" w:rsidDel="007F29DB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F22485" w:rsidRPr="00F0552C" w:rsidDel="007F29DB" w:rsidRDefault="00F22485" w:rsidP="00F0552C">
            <w:pPr>
              <w:spacing w:after="0"/>
              <w:ind w:left="-57" w:firstLine="1"/>
              <w:rPr>
                <w:szCs w:val="28"/>
              </w:rPr>
            </w:pPr>
          </w:p>
        </w:tc>
      </w:tr>
      <w:tr w:rsidR="00F0552C" w:rsidRPr="00010702" w:rsidTr="006F5D60">
        <w:tc>
          <w:tcPr>
            <w:tcW w:w="4537" w:type="dxa"/>
            <w:tcBorders>
              <w:bottom w:val="single" w:sz="4" w:space="0" w:color="auto"/>
            </w:tcBorders>
          </w:tcPr>
          <w:p w:rsidR="00F0552C" w:rsidRPr="00F0552C" w:rsidRDefault="00F0552C" w:rsidP="00F0552C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>Н</w:t>
            </w:r>
            <w:r w:rsidRPr="008061C5">
              <w:rPr>
                <w:szCs w:val="28"/>
              </w:rPr>
              <w:t>аличие земельной площади</w:t>
            </w:r>
            <w:r>
              <w:rPr>
                <w:szCs w:val="28"/>
              </w:rPr>
              <w:t>: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F0552C" w:rsidRPr="00F0552C" w:rsidDel="007F29DB" w:rsidRDefault="00F0552C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F0552C" w:rsidRPr="00F0552C" w:rsidDel="007F29DB" w:rsidRDefault="00F0552C" w:rsidP="00F0552C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>(</w:t>
            </w:r>
            <w:r w:rsidRPr="008061C5">
              <w:rPr>
                <w:szCs w:val="28"/>
              </w:rPr>
              <w:t xml:space="preserve">указать количество </w:t>
            </w:r>
            <w:proofErr w:type="gramStart"/>
            <w:r w:rsidRPr="008061C5">
              <w:rPr>
                <w:szCs w:val="28"/>
              </w:rPr>
              <w:t>га</w:t>
            </w:r>
            <w:proofErr w:type="gramEnd"/>
            <w:r w:rsidRPr="008061C5">
              <w:rPr>
                <w:szCs w:val="28"/>
              </w:rPr>
              <w:t xml:space="preserve">, </w:t>
            </w:r>
            <w:r>
              <w:rPr>
                <w:szCs w:val="28"/>
              </w:rPr>
              <w:t>вид права);</w:t>
            </w:r>
          </w:p>
        </w:tc>
      </w:tr>
      <w:tr w:rsidR="00F0552C" w:rsidRPr="00010702" w:rsidTr="006F5D60">
        <w:tc>
          <w:tcPr>
            <w:tcW w:w="4537" w:type="dxa"/>
            <w:tcBorders>
              <w:bottom w:val="single" w:sz="4" w:space="0" w:color="auto"/>
            </w:tcBorders>
          </w:tcPr>
          <w:p w:rsidR="00F0552C" w:rsidRDefault="00F0552C" w:rsidP="00F0552C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 xml:space="preserve">Количество </w:t>
            </w:r>
            <w:r w:rsidRPr="008061C5">
              <w:rPr>
                <w:szCs w:val="28"/>
              </w:rPr>
              <w:t>трудоустроенных работник</w:t>
            </w:r>
            <w:r>
              <w:rPr>
                <w:szCs w:val="28"/>
              </w:rPr>
              <w:t>ов: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F0552C" w:rsidRPr="00F0552C" w:rsidDel="007F29DB" w:rsidRDefault="00F0552C" w:rsidP="00F0552C">
            <w:pPr>
              <w:spacing w:after="0"/>
              <w:ind w:left="-57" w:firstLine="1"/>
              <w:rPr>
                <w:szCs w:val="28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F0552C" w:rsidRDefault="00F0552C" w:rsidP="00F0552C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>(указать на дату утверждения бизнес-плана);</w:t>
            </w:r>
          </w:p>
        </w:tc>
      </w:tr>
      <w:tr w:rsidR="006A2566" w:rsidTr="00A96A49">
        <w:tc>
          <w:tcPr>
            <w:tcW w:w="5032" w:type="dxa"/>
            <w:gridSpan w:val="2"/>
          </w:tcPr>
          <w:p w:rsidR="00864910" w:rsidRDefault="006A2566" w:rsidP="00864910">
            <w:pPr>
              <w:spacing w:after="0"/>
              <w:ind w:left="-56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Виды и количество имеющегося </w:t>
            </w:r>
            <w:r w:rsidR="00864910">
              <w:rPr>
                <w:szCs w:val="28"/>
              </w:rPr>
              <w:t xml:space="preserve">оборудования </w:t>
            </w:r>
          </w:p>
          <w:p w:rsidR="006A2566" w:rsidRPr="008061C5" w:rsidRDefault="00864910" w:rsidP="00864910">
            <w:pPr>
              <w:spacing w:after="0"/>
              <w:ind w:left="-56"/>
              <w:jc w:val="left"/>
              <w:rPr>
                <w:szCs w:val="28"/>
              </w:rPr>
            </w:pPr>
            <w:r>
              <w:rPr>
                <w:szCs w:val="28"/>
              </w:rPr>
              <w:t>и и</w:t>
            </w:r>
            <w:r w:rsidR="006A2566">
              <w:rPr>
                <w:szCs w:val="28"/>
              </w:rPr>
              <w:t>ные основные средства</w:t>
            </w:r>
            <w:r>
              <w:rPr>
                <w:szCs w:val="28"/>
              </w:rPr>
              <w:t>:</w:t>
            </w:r>
          </w:p>
        </w:tc>
        <w:tc>
          <w:tcPr>
            <w:tcW w:w="5033" w:type="dxa"/>
            <w:gridSpan w:val="2"/>
          </w:tcPr>
          <w:p w:rsidR="006A2566" w:rsidRPr="00F469AA" w:rsidRDefault="006A2566" w:rsidP="00864910">
            <w:pPr>
              <w:spacing w:after="0"/>
              <w:rPr>
                <w:szCs w:val="28"/>
              </w:rPr>
            </w:pPr>
            <w:r w:rsidRPr="008061C5">
              <w:rPr>
                <w:szCs w:val="28"/>
              </w:rPr>
              <w:t>(перечислить по видам, е</w:t>
            </w:r>
            <w:r w:rsidR="00864910">
              <w:rPr>
                <w:szCs w:val="28"/>
              </w:rPr>
              <w:t>диницам,</w:t>
            </w:r>
            <w:r w:rsidRPr="008061C5">
              <w:rPr>
                <w:szCs w:val="28"/>
              </w:rPr>
              <w:t xml:space="preserve"> указать год выпуска</w:t>
            </w:r>
            <w:r w:rsidR="00F0552C">
              <w:rPr>
                <w:szCs w:val="28"/>
              </w:rPr>
              <w:t>);</w:t>
            </w:r>
          </w:p>
        </w:tc>
      </w:tr>
      <w:tr w:rsidR="00F22485" w:rsidTr="004C2F5A">
        <w:tc>
          <w:tcPr>
            <w:tcW w:w="4537" w:type="dxa"/>
          </w:tcPr>
          <w:p w:rsidR="00F22485" w:rsidRPr="003919A5" w:rsidRDefault="00110A2F" w:rsidP="00603BDD">
            <w:pPr>
              <w:spacing w:after="0"/>
            </w:pPr>
            <w:r>
              <w:t xml:space="preserve">Наличие производственных </w:t>
            </w:r>
            <w:r w:rsidR="00603BDD">
              <w:t>зданий, строений, сооружений</w:t>
            </w:r>
            <w:r w:rsidR="00F0552C">
              <w:t>:</w:t>
            </w:r>
          </w:p>
        </w:tc>
        <w:tc>
          <w:tcPr>
            <w:tcW w:w="567" w:type="dxa"/>
            <w:gridSpan w:val="2"/>
          </w:tcPr>
          <w:p w:rsidR="00F22485" w:rsidRPr="00F0552C" w:rsidRDefault="00F22485" w:rsidP="000C04FD">
            <w:pPr>
              <w:spacing w:after="0"/>
              <w:rPr>
                <w:szCs w:val="28"/>
              </w:rPr>
            </w:pPr>
          </w:p>
        </w:tc>
        <w:tc>
          <w:tcPr>
            <w:tcW w:w="4961" w:type="dxa"/>
          </w:tcPr>
          <w:p w:rsidR="00864910" w:rsidRPr="00F0552C" w:rsidRDefault="00F0552C" w:rsidP="00F0552C">
            <w:pPr>
              <w:spacing w:after="0"/>
              <w:ind w:left="-57" w:firstLine="1"/>
              <w:rPr>
                <w:szCs w:val="28"/>
              </w:rPr>
            </w:pPr>
            <w:r>
              <w:rPr>
                <w:szCs w:val="28"/>
              </w:rPr>
              <w:t>(</w:t>
            </w:r>
            <w:r w:rsidR="003705A1" w:rsidRPr="00F0552C">
              <w:rPr>
                <w:szCs w:val="28"/>
              </w:rPr>
              <w:t>п</w:t>
            </w:r>
            <w:r w:rsidR="00110A2F" w:rsidRPr="00F0552C">
              <w:rPr>
                <w:szCs w:val="28"/>
              </w:rPr>
              <w:t xml:space="preserve">еречислить, </w:t>
            </w:r>
            <w:r>
              <w:rPr>
                <w:szCs w:val="28"/>
              </w:rPr>
              <w:t xml:space="preserve">указать площадь и вид </w:t>
            </w:r>
            <w:r w:rsidR="00603BDD" w:rsidRPr="00F0552C">
              <w:rPr>
                <w:szCs w:val="28"/>
              </w:rPr>
              <w:t>права</w:t>
            </w:r>
            <w:r w:rsidR="002E61D5" w:rsidRPr="00F0552C">
              <w:rPr>
                <w:szCs w:val="28"/>
              </w:rPr>
              <w:t xml:space="preserve">, </w:t>
            </w:r>
            <w:r w:rsidR="00E37E53">
              <w:rPr>
                <w:szCs w:val="28"/>
              </w:rPr>
              <w:t>п</w:t>
            </w:r>
            <w:r w:rsidR="00F22485" w:rsidRPr="00F0552C">
              <w:rPr>
                <w:szCs w:val="28"/>
              </w:rPr>
              <w:t>ри количестве более 10 единиц информацию вынести в приложение</w:t>
            </w:r>
            <w:r>
              <w:rPr>
                <w:szCs w:val="28"/>
              </w:rPr>
              <w:t>)</w:t>
            </w:r>
          </w:p>
        </w:tc>
      </w:tr>
    </w:tbl>
    <w:p w:rsidR="00603BDD" w:rsidRDefault="00603BDD" w:rsidP="00F0552C">
      <w:pPr>
        <w:pStyle w:val="2"/>
        <w:jc w:val="both"/>
        <w:rPr>
          <w:b w:val="0"/>
          <w:bCs/>
          <w:sz w:val="32"/>
          <w:u w:val="none"/>
        </w:rPr>
      </w:pPr>
      <w:bookmarkStart w:id="2" w:name="_Toc306958543"/>
    </w:p>
    <w:p w:rsidR="00603BDD" w:rsidRDefault="00603BDD" w:rsidP="00603BDD">
      <w:pPr>
        <w:rPr>
          <w:lang w:eastAsia="ru-RU"/>
        </w:rPr>
      </w:pPr>
    </w:p>
    <w:p w:rsidR="00146AC1" w:rsidRDefault="00146AC1" w:rsidP="00603BDD">
      <w:pPr>
        <w:rPr>
          <w:lang w:eastAsia="ru-RU"/>
        </w:rPr>
      </w:pPr>
    </w:p>
    <w:p w:rsidR="00864910" w:rsidRDefault="00864910" w:rsidP="00603BDD">
      <w:pPr>
        <w:rPr>
          <w:lang w:eastAsia="ru-RU"/>
        </w:rPr>
      </w:pPr>
    </w:p>
    <w:p w:rsidR="00864910" w:rsidRDefault="00864910" w:rsidP="00603BDD">
      <w:pPr>
        <w:rPr>
          <w:lang w:eastAsia="ru-RU"/>
        </w:rPr>
      </w:pPr>
    </w:p>
    <w:p w:rsidR="006F5D60" w:rsidRDefault="006F5D60" w:rsidP="00603BDD">
      <w:pPr>
        <w:rPr>
          <w:lang w:eastAsia="ru-RU"/>
        </w:rPr>
      </w:pPr>
    </w:p>
    <w:p w:rsidR="00146AC1" w:rsidRDefault="00146AC1" w:rsidP="00603BDD">
      <w:pPr>
        <w:rPr>
          <w:lang w:eastAsia="ru-RU"/>
        </w:rPr>
      </w:pPr>
    </w:p>
    <w:p w:rsidR="00146AC1" w:rsidRDefault="00146AC1" w:rsidP="00603BDD">
      <w:pPr>
        <w:rPr>
          <w:lang w:eastAsia="ru-RU"/>
        </w:rPr>
      </w:pPr>
    </w:p>
    <w:p w:rsidR="00F0552C" w:rsidRDefault="00F0552C" w:rsidP="00603BDD">
      <w:pPr>
        <w:rPr>
          <w:lang w:eastAsia="ru-RU"/>
        </w:rPr>
      </w:pPr>
    </w:p>
    <w:p w:rsidR="00CE2137" w:rsidRDefault="00CE2137" w:rsidP="00603BDD">
      <w:pPr>
        <w:rPr>
          <w:lang w:eastAsia="ru-RU"/>
        </w:rPr>
      </w:pPr>
    </w:p>
    <w:p w:rsidR="00CE2137" w:rsidRDefault="00CE2137" w:rsidP="00603BDD">
      <w:pPr>
        <w:rPr>
          <w:lang w:eastAsia="ru-RU"/>
        </w:rPr>
      </w:pPr>
    </w:p>
    <w:p w:rsidR="00CE2137" w:rsidRDefault="00CE2137" w:rsidP="00603BDD">
      <w:pPr>
        <w:rPr>
          <w:lang w:eastAsia="ru-RU"/>
        </w:rPr>
      </w:pPr>
    </w:p>
    <w:p w:rsidR="00A22983" w:rsidRDefault="00A22983" w:rsidP="00603BDD">
      <w:pPr>
        <w:rPr>
          <w:lang w:eastAsia="ru-RU"/>
        </w:rPr>
      </w:pPr>
    </w:p>
    <w:p w:rsidR="00E37E53" w:rsidRDefault="00E37E53" w:rsidP="00E37E53">
      <w:pPr>
        <w:jc w:val="center"/>
        <w:rPr>
          <w:b/>
        </w:rPr>
      </w:pPr>
    </w:p>
    <w:tbl>
      <w:tblPr>
        <w:tblStyle w:val="a5"/>
        <w:tblW w:w="0" w:type="auto"/>
        <w:tblInd w:w="4667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E37E53" w:rsidTr="00E37E53">
        <w:tc>
          <w:tcPr>
            <w:tcW w:w="4857" w:type="dxa"/>
          </w:tcPr>
          <w:p w:rsidR="00E37E53" w:rsidRPr="00544DA5" w:rsidRDefault="00E37E53" w:rsidP="00E37E53">
            <w:pPr>
              <w:jc w:val="center"/>
            </w:pPr>
            <w:r>
              <w:t>(п</w:t>
            </w:r>
            <w:r w:rsidRPr="00544DA5">
              <w:t>одпись</w:t>
            </w:r>
            <w:r>
              <w:t>)</w:t>
            </w:r>
          </w:p>
        </w:tc>
      </w:tr>
    </w:tbl>
    <w:p w:rsidR="00BE4EA4" w:rsidRPr="00973914" w:rsidRDefault="00BE4EA4" w:rsidP="000C04FD">
      <w:pPr>
        <w:pStyle w:val="2"/>
        <w:rPr>
          <w:b w:val="0"/>
          <w:bCs/>
          <w:sz w:val="32"/>
          <w:u w:val="none"/>
        </w:rPr>
      </w:pPr>
      <w:r w:rsidRPr="00973914">
        <w:rPr>
          <w:b w:val="0"/>
          <w:bCs/>
          <w:sz w:val="32"/>
          <w:u w:val="none"/>
        </w:rPr>
        <w:t>2.2. Виды и объемы деятельности</w:t>
      </w:r>
      <w:bookmarkEnd w:id="2"/>
    </w:p>
    <w:p w:rsidR="00E74857" w:rsidRDefault="00E74857" w:rsidP="00BE4EA4">
      <w:pPr>
        <w:rPr>
          <w:szCs w:val="28"/>
        </w:rPr>
      </w:pPr>
    </w:p>
    <w:p w:rsidR="00E74857" w:rsidRDefault="00E74857" w:rsidP="00E74857">
      <w:pPr>
        <w:rPr>
          <w:szCs w:val="28"/>
        </w:rPr>
      </w:pPr>
      <w:r>
        <w:rPr>
          <w:szCs w:val="28"/>
        </w:rPr>
        <w:t>Основные показатели</w:t>
      </w:r>
    </w:p>
    <w:p w:rsidR="00603BDD" w:rsidRPr="00947CAD" w:rsidRDefault="00603BDD" w:rsidP="00E74857">
      <w:pPr>
        <w:rPr>
          <w:szCs w:val="28"/>
        </w:rPr>
      </w:pPr>
    </w:p>
    <w:tbl>
      <w:tblPr>
        <w:tblW w:w="97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06"/>
        <w:gridCol w:w="4861"/>
        <w:gridCol w:w="1292"/>
        <w:gridCol w:w="957"/>
        <w:gridCol w:w="870"/>
        <w:gridCol w:w="928"/>
      </w:tblGrid>
      <w:tr w:rsidR="00603BDD" w:rsidTr="005021F7">
        <w:trPr>
          <w:trHeight w:val="402"/>
          <w:jc w:val="center"/>
        </w:trPr>
        <w:tc>
          <w:tcPr>
            <w:tcW w:w="817" w:type="dxa"/>
            <w:vMerge w:val="restart"/>
            <w:vAlign w:val="center"/>
          </w:tcPr>
          <w:p w:rsidR="00603BDD" w:rsidRDefault="00603BDD" w:rsidP="005021F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№</w:t>
            </w:r>
          </w:p>
          <w:p w:rsidR="00603BDD" w:rsidRPr="001D268D" w:rsidRDefault="00603BDD" w:rsidP="005021F7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</w:t>
            </w:r>
          </w:p>
        </w:tc>
        <w:tc>
          <w:tcPr>
            <w:tcW w:w="4961" w:type="dxa"/>
            <w:vMerge w:val="restart"/>
            <w:shd w:val="clear" w:color="auto" w:fill="auto"/>
            <w:vAlign w:val="center"/>
          </w:tcPr>
          <w:p w:rsidR="00603BDD" w:rsidRPr="001D268D" w:rsidRDefault="00603BDD" w:rsidP="008825CD">
            <w:pPr>
              <w:jc w:val="center"/>
              <w:rPr>
                <w:rFonts w:eastAsia="Times New Roman"/>
              </w:rPr>
            </w:pPr>
            <w:r w:rsidRPr="001D268D">
              <w:rPr>
                <w:rFonts w:eastAsia="Times New Roman"/>
              </w:rPr>
              <w:t>Показатели</w:t>
            </w:r>
          </w:p>
        </w:tc>
        <w:tc>
          <w:tcPr>
            <w:tcW w:w="1134" w:type="dxa"/>
            <w:vMerge w:val="restart"/>
            <w:vAlign w:val="center"/>
          </w:tcPr>
          <w:p w:rsidR="00603BDD" w:rsidRPr="009B1392" w:rsidRDefault="00FD2A4F" w:rsidP="008825C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</w:t>
            </w:r>
            <w:r w:rsidR="00603BDD" w:rsidRPr="009B1392">
              <w:rPr>
                <w:rFonts w:eastAsia="Times New Roman"/>
                <w:sz w:val="24"/>
                <w:szCs w:val="24"/>
              </w:rPr>
              <w:t>д</w:t>
            </w:r>
            <w:r>
              <w:rPr>
                <w:rFonts w:eastAsia="Times New Roman"/>
                <w:sz w:val="24"/>
                <w:szCs w:val="24"/>
              </w:rPr>
              <w:t>иниц</w:t>
            </w:r>
            <w:r w:rsidR="00041FF4">
              <w:rPr>
                <w:rFonts w:eastAsia="Times New Roman"/>
                <w:sz w:val="24"/>
                <w:szCs w:val="24"/>
              </w:rPr>
              <w:t>а</w:t>
            </w:r>
          </w:p>
          <w:p w:rsidR="00603BDD" w:rsidRPr="009B1392" w:rsidRDefault="00603BDD" w:rsidP="00FD2A4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B1392">
              <w:rPr>
                <w:rFonts w:eastAsia="Times New Roman"/>
                <w:sz w:val="24"/>
                <w:szCs w:val="24"/>
              </w:rPr>
              <w:t>изм</w:t>
            </w:r>
            <w:r w:rsidR="00FD2A4F">
              <w:rPr>
                <w:rFonts w:eastAsia="Times New Roman"/>
                <w:sz w:val="24"/>
                <w:szCs w:val="24"/>
              </w:rPr>
              <w:t>ерения</w:t>
            </w:r>
          </w:p>
        </w:tc>
        <w:tc>
          <w:tcPr>
            <w:tcW w:w="2802" w:type="dxa"/>
            <w:gridSpan w:val="3"/>
          </w:tcPr>
          <w:p w:rsidR="00603BDD" w:rsidRPr="009B1392" w:rsidRDefault="00603BDD" w:rsidP="008825C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до года получения гранта</w:t>
            </w:r>
          </w:p>
        </w:tc>
      </w:tr>
      <w:tr w:rsidR="00603BDD" w:rsidTr="00603BDD">
        <w:trPr>
          <w:trHeight w:val="1178"/>
          <w:jc w:val="center"/>
        </w:trPr>
        <w:tc>
          <w:tcPr>
            <w:tcW w:w="817" w:type="dxa"/>
            <w:vMerge/>
            <w:tcBorders>
              <w:bottom w:val="single" w:sz="4" w:space="0" w:color="000000"/>
            </w:tcBorders>
          </w:tcPr>
          <w:p w:rsidR="00603BDD" w:rsidRPr="001D268D" w:rsidRDefault="00603BDD" w:rsidP="008825CD">
            <w:pPr>
              <w:jc w:val="center"/>
              <w:rPr>
                <w:rFonts w:eastAsia="Times New Roman"/>
              </w:rPr>
            </w:pPr>
          </w:p>
        </w:tc>
        <w:tc>
          <w:tcPr>
            <w:tcW w:w="4961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03BDD" w:rsidRPr="001D268D" w:rsidRDefault="00603BDD" w:rsidP="008825CD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603BDD" w:rsidRPr="009B1392" w:rsidRDefault="00603BDD" w:rsidP="008825C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03BDD" w:rsidRPr="001563A4" w:rsidRDefault="00603BDD" w:rsidP="008825C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4978B7">
              <w:rPr>
                <w:rFonts w:eastAsia="Times New Roman"/>
              </w:rPr>
              <w:t xml:space="preserve"> год</w:t>
            </w:r>
          </w:p>
        </w:tc>
        <w:tc>
          <w:tcPr>
            <w:tcW w:w="88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03BDD" w:rsidRPr="001563A4" w:rsidRDefault="00603BDD" w:rsidP="008825C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4978B7">
              <w:rPr>
                <w:rFonts w:eastAsia="Times New Roman"/>
              </w:rPr>
              <w:t xml:space="preserve"> год</w:t>
            </w:r>
          </w:p>
        </w:tc>
        <w:tc>
          <w:tcPr>
            <w:tcW w:w="94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03BDD" w:rsidRPr="001563A4" w:rsidRDefault="00603BDD" w:rsidP="008825C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4978B7">
              <w:rPr>
                <w:rFonts w:eastAsia="Times New Roman"/>
              </w:rPr>
              <w:t xml:space="preserve"> год</w:t>
            </w:r>
          </w:p>
        </w:tc>
      </w:tr>
      <w:tr w:rsidR="00603BDD" w:rsidTr="00603BDD">
        <w:trPr>
          <w:trHeight w:val="276"/>
          <w:jc w:val="center"/>
        </w:trPr>
        <w:tc>
          <w:tcPr>
            <w:tcW w:w="817" w:type="dxa"/>
          </w:tcPr>
          <w:p w:rsidR="00603BDD" w:rsidRPr="00947CAD" w:rsidRDefault="00603BDD" w:rsidP="00F0552C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03BDD" w:rsidRPr="00947CAD" w:rsidRDefault="00603BDD" w:rsidP="008825CD">
            <w:pPr>
              <w:spacing w:after="0"/>
              <w:rPr>
                <w:rFonts w:eastAsia="Times New Roman"/>
              </w:rPr>
            </w:pPr>
            <w:r w:rsidRPr="00947CAD">
              <w:rPr>
                <w:rFonts w:eastAsia="Times New Roman"/>
              </w:rPr>
              <w:t xml:space="preserve">Площадь </w:t>
            </w:r>
            <w:r w:rsidR="005021F7">
              <w:rPr>
                <w:rFonts w:eastAsia="Times New Roman"/>
              </w:rPr>
              <w:t xml:space="preserve">используемых </w:t>
            </w:r>
            <w:r w:rsidRPr="00947CAD">
              <w:rPr>
                <w:rFonts w:eastAsia="Times New Roman"/>
              </w:rPr>
              <w:t>сельскохозяйственных угодий</w:t>
            </w:r>
          </w:p>
        </w:tc>
        <w:tc>
          <w:tcPr>
            <w:tcW w:w="1134" w:type="dxa"/>
            <w:vAlign w:val="center"/>
          </w:tcPr>
          <w:p w:rsidR="00603BDD" w:rsidRPr="009B1392" w:rsidRDefault="00603BDD" w:rsidP="008825CD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9B1392">
              <w:rPr>
                <w:rFonts w:eastAsia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83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603BDD" w:rsidTr="00603BDD">
        <w:trPr>
          <w:trHeight w:val="276"/>
          <w:jc w:val="center"/>
        </w:trPr>
        <w:tc>
          <w:tcPr>
            <w:tcW w:w="817" w:type="dxa"/>
          </w:tcPr>
          <w:p w:rsidR="00603BDD" w:rsidRPr="00947CAD" w:rsidRDefault="00041FF4" w:rsidP="00F0552C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03BDD" w:rsidRPr="00947CAD" w:rsidRDefault="00603BDD" w:rsidP="008825CD">
            <w:pPr>
              <w:spacing w:after="0"/>
              <w:rPr>
                <w:rFonts w:eastAsia="Times New Roman"/>
              </w:rPr>
            </w:pPr>
            <w:r w:rsidRPr="00947CAD">
              <w:rPr>
                <w:rFonts w:eastAsia="Times New Roman"/>
              </w:rPr>
              <w:t>в том числе пашни</w:t>
            </w:r>
          </w:p>
        </w:tc>
        <w:tc>
          <w:tcPr>
            <w:tcW w:w="1134" w:type="dxa"/>
          </w:tcPr>
          <w:p w:rsidR="00603BDD" w:rsidRPr="009B1392" w:rsidRDefault="00603BDD" w:rsidP="008825CD">
            <w:pPr>
              <w:jc w:val="center"/>
              <w:rPr>
                <w:sz w:val="24"/>
                <w:szCs w:val="24"/>
              </w:rPr>
            </w:pPr>
            <w:r w:rsidRPr="009B1392">
              <w:rPr>
                <w:rFonts w:eastAsia="Times New Roman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83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603BDD" w:rsidTr="00603BDD">
        <w:trPr>
          <w:trHeight w:val="276"/>
          <w:jc w:val="center"/>
        </w:trPr>
        <w:tc>
          <w:tcPr>
            <w:tcW w:w="817" w:type="dxa"/>
          </w:tcPr>
          <w:p w:rsidR="00603BDD" w:rsidRDefault="00041FF4" w:rsidP="00F0552C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03BDD" w:rsidRPr="00947CAD" w:rsidRDefault="00603BDD" w:rsidP="00E37E53">
            <w:pPr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Сред</w:t>
            </w:r>
            <w:r w:rsidR="00E37E53">
              <w:rPr>
                <w:rFonts w:eastAsia="Times New Roman"/>
              </w:rPr>
              <w:t>несписочная</w:t>
            </w:r>
            <w:r>
              <w:rPr>
                <w:rFonts w:eastAsia="Times New Roman"/>
              </w:rPr>
              <w:t xml:space="preserve"> численность работников*</w:t>
            </w:r>
          </w:p>
        </w:tc>
        <w:tc>
          <w:tcPr>
            <w:tcW w:w="1134" w:type="dxa"/>
          </w:tcPr>
          <w:p w:rsidR="00603BDD" w:rsidRPr="009B1392" w:rsidRDefault="00603BDD" w:rsidP="008825CD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чел.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83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603BDD" w:rsidRPr="001D268D" w:rsidRDefault="00603BDD" w:rsidP="008825CD">
            <w:pPr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</w:tbl>
    <w:p w:rsidR="00AF3E97" w:rsidRPr="00AF3E97" w:rsidRDefault="00864910" w:rsidP="00AF3E97">
      <w:pPr>
        <w:rPr>
          <w:rFonts w:eastAsia="Times New Roman"/>
          <w:sz w:val="24"/>
          <w:szCs w:val="24"/>
        </w:rPr>
      </w:pPr>
      <w:r>
        <w:rPr>
          <w:sz w:val="24"/>
          <w:szCs w:val="24"/>
        </w:rPr>
        <w:t>* С</w:t>
      </w:r>
      <w:r w:rsidR="00E74857" w:rsidRPr="001557A9">
        <w:rPr>
          <w:rFonts w:eastAsia="Times New Roman"/>
          <w:sz w:val="24"/>
          <w:szCs w:val="24"/>
        </w:rPr>
        <w:t>редн</w:t>
      </w:r>
      <w:r w:rsidR="00E37E53">
        <w:rPr>
          <w:rFonts w:eastAsia="Times New Roman"/>
          <w:sz w:val="24"/>
          <w:szCs w:val="24"/>
        </w:rPr>
        <w:t>есписочная</w:t>
      </w:r>
      <w:r w:rsidR="00E74857" w:rsidRPr="001557A9">
        <w:rPr>
          <w:rFonts w:eastAsia="Times New Roman"/>
          <w:sz w:val="24"/>
          <w:szCs w:val="24"/>
        </w:rPr>
        <w:t xml:space="preserve"> численность работников</w:t>
      </w:r>
      <w:r w:rsidR="00AF3E97">
        <w:rPr>
          <w:rFonts w:eastAsia="Times New Roman"/>
          <w:sz w:val="24"/>
          <w:szCs w:val="24"/>
        </w:rPr>
        <w:t xml:space="preserve"> рассчитывается в соответствии </w:t>
      </w:r>
      <w:r w:rsidR="00E37E53">
        <w:rPr>
          <w:rFonts w:eastAsia="Times New Roman"/>
          <w:sz w:val="24"/>
          <w:szCs w:val="24"/>
        </w:rPr>
        <w:t>с Федеральным</w:t>
      </w:r>
      <w:r w:rsidR="00AF3E97">
        <w:rPr>
          <w:rFonts w:eastAsia="Times New Roman"/>
          <w:sz w:val="24"/>
          <w:szCs w:val="24"/>
        </w:rPr>
        <w:t xml:space="preserve"> закон</w:t>
      </w:r>
      <w:r w:rsidR="00E37E53">
        <w:rPr>
          <w:rFonts w:eastAsia="Times New Roman"/>
          <w:sz w:val="24"/>
          <w:szCs w:val="24"/>
        </w:rPr>
        <w:t>ом</w:t>
      </w:r>
      <w:r w:rsidR="00AF3E97">
        <w:rPr>
          <w:rFonts w:eastAsia="Times New Roman"/>
          <w:sz w:val="24"/>
          <w:szCs w:val="24"/>
        </w:rPr>
        <w:t xml:space="preserve"> «О</w:t>
      </w:r>
      <w:r w:rsidR="00AF3E97" w:rsidRPr="00AF3E97">
        <w:rPr>
          <w:rFonts w:eastAsia="Times New Roman"/>
          <w:sz w:val="24"/>
          <w:szCs w:val="24"/>
        </w:rPr>
        <w:t xml:space="preserve"> развитии малого и среднего предпринимательства</w:t>
      </w:r>
      <w:r w:rsidR="00AF3E97">
        <w:rPr>
          <w:rFonts w:eastAsia="Times New Roman"/>
          <w:sz w:val="24"/>
          <w:szCs w:val="24"/>
        </w:rPr>
        <w:t xml:space="preserve"> </w:t>
      </w:r>
      <w:r w:rsidR="00AF3E97" w:rsidRPr="00AF3E97">
        <w:rPr>
          <w:rFonts w:eastAsia="Times New Roman"/>
          <w:sz w:val="24"/>
          <w:szCs w:val="24"/>
        </w:rPr>
        <w:t xml:space="preserve">в </w:t>
      </w:r>
      <w:r w:rsidR="00AF3E97">
        <w:rPr>
          <w:rFonts w:eastAsia="Times New Roman"/>
          <w:sz w:val="24"/>
          <w:szCs w:val="24"/>
        </w:rPr>
        <w:t>Российской Ф</w:t>
      </w:r>
      <w:r w:rsidR="00AF3E97" w:rsidRPr="00AF3E97">
        <w:rPr>
          <w:rFonts w:eastAsia="Times New Roman"/>
          <w:sz w:val="24"/>
          <w:szCs w:val="24"/>
        </w:rPr>
        <w:t>едерации</w:t>
      </w:r>
      <w:r w:rsidR="00AE45E2">
        <w:rPr>
          <w:rFonts w:eastAsia="Times New Roman"/>
          <w:sz w:val="24"/>
          <w:szCs w:val="24"/>
        </w:rPr>
        <w:t>»</w:t>
      </w:r>
      <w:r w:rsidR="00AF3E97" w:rsidRPr="001557A9">
        <w:rPr>
          <w:rFonts w:eastAsia="Times New Roman"/>
          <w:sz w:val="24"/>
          <w:szCs w:val="24"/>
        </w:rPr>
        <w:t xml:space="preserve"> </w:t>
      </w:r>
      <w:r w:rsidR="00E37E53">
        <w:rPr>
          <w:rFonts w:eastAsia="Times New Roman"/>
          <w:sz w:val="24"/>
          <w:szCs w:val="24"/>
        </w:rPr>
        <w:t xml:space="preserve">как для </w:t>
      </w:r>
      <w:proofErr w:type="spellStart"/>
      <w:r w:rsidR="00E37E53">
        <w:rPr>
          <w:rFonts w:eastAsia="Times New Roman"/>
          <w:sz w:val="24"/>
          <w:szCs w:val="24"/>
        </w:rPr>
        <w:t>микропредприятия</w:t>
      </w:r>
      <w:proofErr w:type="spellEnd"/>
      <w:r w:rsidR="00E37E53">
        <w:rPr>
          <w:rFonts w:eastAsia="Times New Roman"/>
          <w:sz w:val="24"/>
          <w:szCs w:val="24"/>
        </w:rPr>
        <w:t>.</w:t>
      </w:r>
    </w:p>
    <w:p w:rsidR="00682EC8" w:rsidRDefault="00682EC8" w:rsidP="00BE4EA4">
      <w:pPr>
        <w:rPr>
          <w:szCs w:val="28"/>
        </w:rPr>
      </w:pPr>
    </w:p>
    <w:p w:rsidR="00BE4EA4" w:rsidRPr="00947CAD" w:rsidRDefault="00BE4EA4" w:rsidP="00BE4EA4">
      <w:pPr>
        <w:rPr>
          <w:szCs w:val="28"/>
        </w:rPr>
      </w:pPr>
      <w:r w:rsidRPr="00947CAD">
        <w:rPr>
          <w:szCs w:val="28"/>
        </w:rPr>
        <w:t>Растениеводство</w:t>
      </w:r>
    </w:p>
    <w:tbl>
      <w:tblPr>
        <w:tblW w:w="97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93"/>
        <w:gridCol w:w="4916"/>
        <w:gridCol w:w="1292"/>
        <w:gridCol w:w="895"/>
        <w:gridCol w:w="879"/>
        <w:gridCol w:w="939"/>
      </w:tblGrid>
      <w:tr w:rsidR="005021F7" w:rsidTr="005021F7">
        <w:trPr>
          <w:trHeight w:val="402"/>
          <w:tblHeader/>
          <w:jc w:val="center"/>
        </w:trPr>
        <w:tc>
          <w:tcPr>
            <w:tcW w:w="817" w:type="dxa"/>
            <w:vMerge w:val="restart"/>
            <w:vAlign w:val="center"/>
          </w:tcPr>
          <w:p w:rsidR="005021F7" w:rsidRDefault="005021F7" w:rsidP="005021F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№</w:t>
            </w:r>
          </w:p>
          <w:p w:rsidR="005021F7" w:rsidRPr="001D268D" w:rsidRDefault="005021F7" w:rsidP="005021F7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</w:t>
            </w:r>
          </w:p>
        </w:tc>
        <w:tc>
          <w:tcPr>
            <w:tcW w:w="5272" w:type="dxa"/>
            <w:vMerge w:val="restart"/>
            <w:shd w:val="clear" w:color="auto" w:fill="auto"/>
            <w:vAlign w:val="center"/>
          </w:tcPr>
          <w:p w:rsidR="005021F7" w:rsidRPr="001D268D" w:rsidRDefault="005021F7" w:rsidP="001D268D">
            <w:pPr>
              <w:jc w:val="center"/>
              <w:rPr>
                <w:rFonts w:eastAsia="Times New Roman"/>
              </w:rPr>
            </w:pPr>
            <w:r w:rsidRPr="001D268D">
              <w:rPr>
                <w:rFonts w:eastAsia="Times New Roman"/>
              </w:rPr>
              <w:t>Показатели</w:t>
            </w:r>
          </w:p>
        </w:tc>
        <w:tc>
          <w:tcPr>
            <w:tcW w:w="810" w:type="dxa"/>
            <w:vMerge w:val="restart"/>
            <w:vAlign w:val="center"/>
          </w:tcPr>
          <w:p w:rsidR="005021F7" w:rsidRPr="009B1392" w:rsidRDefault="00FD2A4F" w:rsidP="002C16CA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</w:t>
            </w:r>
            <w:r w:rsidR="005021F7" w:rsidRPr="009B1392">
              <w:rPr>
                <w:rFonts w:eastAsia="Times New Roman"/>
                <w:sz w:val="24"/>
                <w:szCs w:val="24"/>
              </w:rPr>
              <w:t>д</w:t>
            </w:r>
            <w:r>
              <w:rPr>
                <w:rFonts w:eastAsia="Times New Roman"/>
                <w:sz w:val="24"/>
                <w:szCs w:val="24"/>
              </w:rPr>
              <w:t>иниц</w:t>
            </w:r>
            <w:r w:rsidR="00041FF4">
              <w:rPr>
                <w:rFonts w:eastAsia="Times New Roman"/>
                <w:sz w:val="24"/>
                <w:szCs w:val="24"/>
              </w:rPr>
              <w:t>а</w:t>
            </w:r>
          </w:p>
          <w:p w:rsidR="005021F7" w:rsidRPr="009B1392" w:rsidRDefault="00FD2A4F" w:rsidP="002C16CA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измерения</w:t>
            </w:r>
          </w:p>
        </w:tc>
        <w:tc>
          <w:tcPr>
            <w:tcW w:w="2815" w:type="dxa"/>
            <w:gridSpan w:val="3"/>
          </w:tcPr>
          <w:p w:rsidR="005021F7" w:rsidRPr="009B1392" w:rsidRDefault="005021F7" w:rsidP="002C16CA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до года получения гранта</w:t>
            </w:r>
          </w:p>
        </w:tc>
      </w:tr>
      <w:tr w:rsidR="005021F7" w:rsidTr="005021F7">
        <w:trPr>
          <w:trHeight w:val="1178"/>
          <w:tblHeader/>
          <w:jc w:val="center"/>
        </w:trPr>
        <w:tc>
          <w:tcPr>
            <w:tcW w:w="817" w:type="dxa"/>
            <w:vMerge/>
            <w:tcBorders>
              <w:bottom w:val="single" w:sz="4" w:space="0" w:color="000000"/>
            </w:tcBorders>
          </w:tcPr>
          <w:p w:rsidR="005021F7" w:rsidRPr="001D268D" w:rsidRDefault="005021F7" w:rsidP="001D268D">
            <w:pPr>
              <w:jc w:val="center"/>
              <w:rPr>
                <w:rFonts w:eastAsia="Times New Roman"/>
              </w:rPr>
            </w:pPr>
          </w:p>
        </w:tc>
        <w:tc>
          <w:tcPr>
            <w:tcW w:w="5272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021F7" w:rsidRPr="001D268D" w:rsidRDefault="005021F7" w:rsidP="001D268D">
            <w:pPr>
              <w:jc w:val="center"/>
              <w:rPr>
                <w:rFonts w:eastAsia="Times New Roman"/>
              </w:rPr>
            </w:pPr>
          </w:p>
        </w:tc>
        <w:tc>
          <w:tcPr>
            <w:tcW w:w="810" w:type="dxa"/>
            <w:vMerge/>
            <w:tcBorders>
              <w:bottom w:val="single" w:sz="4" w:space="0" w:color="000000"/>
            </w:tcBorders>
          </w:tcPr>
          <w:p w:rsidR="005021F7" w:rsidRPr="009B1392" w:rsidRDefault="005021F7" w:rsidP="001563A4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021F7" w:rsidRPr="001563A4" w:rsidRDefault="005021F7" w:rsidP="001563A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4978B7">
              <w:rPr>
                <w:rFonts w:eastAsia="Times New Roman"/>
              </w:rPr>
              <w:t xml:space="preserve"> год</w:t>
            </w:r>
          </w:p>
        </w:tc>
        <w:tc>
          <w:tcPr>
            <w:tcW w:w="91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021F7" w:rsidRPr="001563A4" w:rsidRDefault="005021F7" w:rsidP="001563A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4978B7">
              <w:rPr>
                <w:rFonts w:eastAsia="Times New Roman"/>
              </w:rPr>
              <w:t xml:space="preserve"> год</w:t>
            </w:r>
          </w:p>
        </w:tc>
        <w:tc>
          <w:tcPr>
            <w:tcW w:w="9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021F7" w:rsidRPr="001563A4" w:rsidRDefault="005021F7" w:rsidP="001563A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4978B7">
              <w:rPr>
                <w:rFonts w:eastAsia="Times New Roman"/>
              </w:rPr>
              <w:t xml:space="preserve"> год</w:t>
            </w:r>
          </w:p>
        </w:tc>
      </w:tr>
      <w:tr w:rsidR="005021F7" w:rsidRPr="005021F7" w:rsidTr="005021F7">
        <w:trPr>
          <w:trHeight w:val="276"/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1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Зерновые и зернобобовые культуры (по видам)</w:t>
            </w:r>
          </w:p>
        </w:tc>
        <w:tc>
          <w:tcPr>
            <w:tcW w:w="810" w:type="dxa"/>
          </w:tcPr>
          <w:p w:rsidR="005021F7" w:rsidRPr="005021F7" w:rsidRDefault="005021F7" w:rsidP="00DD7C24">
            <w:pPr>
              <w:jc w:val="center"/>
              <w:rPr>
                <w:szCs w:val="28"/>
              </w:rPr>
            </w:pPr>
            <w:r w:rsidRPr="005021F7">
              <w:rPr>
                <w:rFonts w:eastAsia="Times New Roman"/>
                <w:color w:val="000000"/>
                <w:szCs w:val="28"/>
              </w:rPr>
              <w:t>га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2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Площадь посева</w:t>
            </w:r>
          </w:p>
        </w:tc>
        <w:tc>
          <w:tcPr>
            <w:tcW w:w="810" w:type="dxa"/>
          </w:tcPr>
          <w:p w:rsidR="005021F7" w:rsidRPr="005021F7" w:rsidRDefault="005021F7" w:rsidP="00DD7C24">
            <w:pPr>
              <w:jc w:val="center"/>
              <w:rPr>
                <w:szCs w:val="28"/>
              </w:rPr>
            </w:pPr>
            <w:r w:rsidRPr="005021F7">
              <w:rPr>
                <w:rFonts w:eastAsia="Times New Roman"/>
                <w:color w:val="000000"/>
                <w:szCs w:val="28"/>
              </w:rPr>
              <w:t>га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3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Урожайность</w:t>
            </w:r>
          </w:p>
        </w:tc>
        <w:tc>
          <w:tcPr>
            <w:tcW w:w="810" w:type="dxa"/>
            <w:vAlign w:val="center"/>
          </w:tcPr>
          <w:p w:rsidR="005021F7" w:rsidRPr="005021F7" w:rsidRDefault="005021F7" w:rsidP="00BF22B3">
            <w:pPr>
              <w:jc w:val="center"/>
              <w:rPr>
                <w:rFonts w:eastAsia="Times New Roman"/>
                <w:color w:val="000000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ц/га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4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Валовой сбор</w:t>
            </w:r>
          </w:p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 xml:space="preserve">(в весе после доработки) </w:t>
            </w:r>
          </w:p>
        </w:tc>
        <w:tc>
          <w:tcPr>
            <w:tcW w:w="810" w:type="dxa"/>
            <w:vAlign w:val="center"/>
          </w:tcPr>
          <w:p w:rsidR="005021F7" w:rsidRPr="005021F7" w:rsidRDefault="005021F7" w:rsidP="00BF22B3">
            <w:pPr>
              <w:jc w:val="center"/>
              <w:rPr>
                <w:rFonts w:eastAsia="Times New Roman"/>
                <w:color w:val="000000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т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5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Объем реализации</w:t>
            </w:r>
          </w:p>
        </w:tc>
        <w:tc>
          <w:tcPr>
            <w:tcW w:w="810" w:type="dxa"/>
            <w:vAlign w:val="center"/>
          </w:tcPr>
          <w:p w:rsidR="005021F7" w:rsidRPr="005021F7" w:rsidRDefault="005021F7" w:rsidP="00BF22B3">
            <w:pPr>
              <w:jc w:val="center"/>
              <w:rPr>
                <w:rFonts w:eastAsia="Times New Roman"/>
                <w:color w:val="000000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т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6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 xml:space="preserve">Цена </w:t>
            </w:r>
            <w:r w:rsidR="003B7890">
              <w:rPr>
                <w:rFonts w:eastAsia="Times New Roman"/>
                <w:szCs w:val="28"/>
              </w:rPr>
              <w:t>реализации</w:t>
            </w:r>
          </w:p>
        </w:tc>
        <w:tc>
          <w:tcPr>
            <w:tcW w:w="810" w:type="dxa"/>
            <w:vAlign w:val="center"/>
          </w:tcPr>
          <w:p w:rsidR="005021F7" w:rsidRPr="005021F7" w:rsidRDefault="005021F7" w:rsidP="009B1392">
            <w:pPr>
              <w:jc w:val="center"/>
              <w:rPr>
                <w:rFonts w:eastAsia="Times New Roman"/>
                <w:color w:val="000000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руб./</w:t>
            </w:r>
            <w:proofErr w:type="gramStart"/>
            <w:r w:rsidRPr="005021F7">
              <w:rPr>
                <w:rFonts w:eastAsia="Times New Roman"/>
                <w:szCs w:val="28"/>
              </w:rPr>
              <w:t>т</w:t>
            </w:r>
            <w:proofErr w:type="gramEnd"/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trHeight w:val="420"/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7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 xml:space="preserve">Выручка </w:t>
            </w:r>
          </w:p>
        </w:tc>
        <w:tc>
          <w:tcPr>
            <w:tcW w:w="810" w:type="dxa"/>
            <w:vAlign w:val="center"/>
          </w:tcPr>
          <w:p w:rsidR="005021F7" w:rsidRPr="005021F7" w:rsidRDefault="005021F7" w:rsidP="00BF22B3">
            <w:pPr>
              <w:jc w:val="center"/>
              <w:rPr>
                <w:rFonts w:eastAsia="Times New Roman"/>
                <w:color w:val="000000"/>
                <w:szCs w:val="28"/>
              </w:rPr>
            </w:pPr>
            <w:r w:rsidRPr="005021F7">
              <w:rPr>
                <w:rFonts w:eastAsia="Times New Roman"/>
                <w:szCs w:val="28"/>
              </w:rPr>
              <w:t>тыс. руб.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5021F7" w:rsidRPr="005021F7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sz w:val="24"/>
                <w:szCs w:val="24"/>
              </w:rPr>
            </w:pPr>
            <w:r w:rsidRPr="005021F7"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5272" w:type="dxa"/>
            <w:shd w:val="clear" w:color="auto" w:fill="auto"/>
            <w:vAlign w:val="center"/>
          </w:tcPr>
          <w:p w:rsidR="005021F7" w:rsidRPr="005021F7" w:rsidRDefault="005021F7" w:rsidP="00133E2B">
            <w:pPr>
              <w:spacing w:after="0"/>
              <w:rPr>
                <w:rFonts w:eastAsia="Times New Roman"/>
                <w:sz w:val="24"/>
                <w:szCs w:val="24"/>
              </w:rPr>
            </w:pPr>
            <w:r w:rsidRPr="005021F7">
              <w:rPr>
                <w:sz w:val="24"/>
                <w:szCs w:val="24"/>
              </w:rPr>
              <w:t>аналогично по другим видам культур выращиваемых заявителем на грант – овощи, картофель, подсолнечник на зерно и др.</w:t>
            </w:r>
          </w:p>
        </w:tc>
        <w:tc>
          <w:tcPr>
            <w:tcW w:w="810" w:type="dxa"/>
            <w:vAlign w:val="center"/>
          </w:tcPr>
          <w:p w:rsidR="005021F7" w:rsidRPr="005021F7" w:rsidRDefault="005021F7" w:rsidP="00BF22B3">
            <w:pPr>
              <w:jc w:val="center"/>
              <w:rPr>
                <w:rFonts w:eastAsia="Times New Roman"/>
                <w:szCs w:val="28"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77" w:type="dxa"/>
            <w:shd w:val="clear" w:color="auto" w:fill="auto"/>
            <w:vAlign w:val="center"/>
          </w:tcPr>
          <w:p w:rsidR="005021F7" w:rsidRPr="005021F7" w:rsidRDefault="005021F7" w:rsidP="001D268D">
            <w:pPr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</w:tbl>
    <w:p w:rsidR="00063FD3" w:rsidRDefault="00063FD3" w:rsidP="00BE4EA4">
      <w:pPr>
        <w:rPr>
          <w:szCs w:val="28"/>
        </w:rPr>
      </w:pPr>
    </w:p>
    <w:p w:rsidR="00E37E53" w:rsidRDefault="00E37E53" w:rsidP="00BE4EA4">
      <w:pPr>
        <w:rPr>
          <w:szCs w:val="28"/>
        </w:rPr>
      </w:pPr>
    </w:p>
    <w:p w:rsidR="00FD2A4F" w:rsidRDefault="00FD2A4F" w:rsidP="00BE4EA4">
      <w:pPr>
        <w:rPr>
          <w:szCs w:val="28"/>
        </w:rPr>
      </w:pPr>
    </w:p>
    <w:p w:rsidR="00A83971" w:rsidRDefault="00A83971" w:rsidP="00BE4EA4">
      <w:pPr>
        <w:rPr>
          <w:szCs w:val="28"/>
        </w:rPr>
      </w:pPr>
    </w:p>
    <w:p w:rsidR="00CE2137" w:rsidRDefault="00CE2137" w:rsidP="00BE4EA4">
      <w:pPr>
        <w:rPr>
          <w:szCs w:val="28"/>
        </w:rPr>
      </w:pPr>
    </w:p>
    <w:tbl>
      <w:tblPr>
        <w:tblStyle w:val="a5"/>
        <w:tblW w:w="0" w:type="auto"/>
        <w:tblInd w:w="4667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E37E53" w:rsidTr="00E37E53">
        <w:tc>
          <w:tcPr>
            <w:tcW w:w="4857" w:type="dxa"/>
          </w:tcPr>
          <w:p w:rsidR="00E67BAB" w:rsidRPr="00544DA5" w:rsidRDefault="00E37E53" w:rsidP="00A83971">
            <w:pPr>
              <w:jc w:val="center"/>
            </w:pPr>
            <w:r>
              <w:t>(п</w:t>
            </w:r>
            <w:r w:rsidRPr="00544DA5">
              <w:t>одпись</w:t>
            </w:r>
            <w:r w:rsidR="00A83971">
              <w:t>)</w:t>
            </w:r>
          </w:p>
        </w:tc>
      </w:tr>
    </w:tbl>
    <w:p w:rsidR="00BE4EA4" w:rsidRDefault="00BE4EA4" w:rsidP="00DF2CA8">
      <w:pPr>
        <w:rPr>
          <w:szCs w:val="28"/>
        </w:rPr>
      </w:pPr>
      <w:r w:rsidRPr="00947CAD">
        <w:rPr>
          <w:szCs w:val="28"/>
        </w:rPr>
        <w:t>Животноводство</w:t>
      </w:r>
    </w:p>
    <w:p w:rsidR="005021F7" w:rsidRPr="00947CAD" w:rsidRDefault="005021F7" w:rsidP="00BE4EA4">
      <w:pPr>
        <w:rPr>
          <w:szCs w:val="28"/>
        </w:rPr>
      </w:pPr>
    </w:p>
    <w:tbl>
      <w:tblPr>
        <w:tblW w:w="97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95"/>
        <w:gridCol w:w="5237"/>
        <w:gridCol w:w="1292"/>
        <w:gridCol w:w="785"/>
        <w:gridCol w:w="807"/>
        <w:gridCol w:w="798"/>
      </w:tblGrid>
      <w:tr w:rsidR="005021F7" w:rsidTr="005021F7">
        <w:trPr>
          <w:trHeight w:val="603"/>
          <w:tblHeader/>
          <w:jc w:val="center"/>
        </w:trPr>
        <w:tc>
          <w:tcPr>
            <w:tcW w:w="817" w:type="dxa"/>
            <w:vMerge w:val="restart"/>
            <w:vAlign w:val="center"/>
          </w:tcPr>
          <w:p w:rsidR="005021F7" w:rsidRDefault="005021F7" w:rsidP="005021F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№</w:t>
            </w:r>
          </w:p>
          <w:p w:rsidR="005021F7" w:rsidRPr="001D268D" w:rsidRDefault="005021F7" w:rsidP="005021F7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</w:t>
            </w:r>
          </w:p>
        </w:tc>
        <w:tc>
          <w:tcPr>
            <w:tcW w:w="5583" w:type="dxa"/>
            <w:vMerge w:val="restar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021F7" w:rsidRPr="005021F7" w:rsidRDefault="005021F7" w:rsidP="00E67BAB">
            <w:pPr>
              <w:jc w:val="center"/>
              <w:rPr>
                <w:rFonts w:eastAsia="Times New Roman"/>
              </w:rPr>
            </w:pPr>
            <w:r w:rsidRPr="001D268D">
              <w:rPr>
                <w:rFonts w:eastAsia="Times New Roman"/>
              </w:rPr>
              <w:t>Показатели</w:t>
            </w:r>
          </w:p>
        </w:tc>
        <w:tc>
          <w:tcPr>
            <w:tcW w:w="862" w:type="dxa"/>
            <w:vMerge w:val="restart"/>
            <w:vAlign w:val="center"/>
          </w:tcPr>
          <w:p w:rsidR="005021F7" w:rsidRPr="006A5770" w:rsidRDefault="00864910" w:rsidP="006A5770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Единицы</w:t>
            </w:r>
          </w:p>
          <w:p w:rsidR="005021F7" w:rsidRPr="006A5770" w:rsidRDefault="00864910" w:rsidP="006A5770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измерения</w:t>
            </w:r>
          </w:p>
        </w:tc>
        <w:tc>
          <w:tcPr>
            <w:tcW w:w="2452" w:type="dxa"/>
            <w:gridSpan w:val="3"/>
          </w:tcPr>
          <w:p w:rsidR="005021F7" w:rsidRPr="009B1392" w:rsidRDefault="005021F7" w:rsidP="008825C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до года получения гранта</w:t>
            </w:r>
          </w:p>
        </w:tc>
      </w:tr>
      <w:tr w:rsidR="00A22983" w:rsidTr="005021F7">
        <w:trPr>
          <w:trHeight w:val="555"/>
          <w:tblHeader/>
          <w:jc w:val="center"/>
        </w:trPr>
        <w:tc>
          <w:tcPr>
            <w:tcW w:w="817" w:type="dxa"/>
            <w:vMerge/>
          </w:tcPr>
          <w:p w:rsidR="005021F7" w:rsidRPr="001D268D" w:rsidRDefault="005021F7" w:rsidP="00BE4EA4">
            <w:pPr>
              <w:rPr>
                <w:rFonts w:eastAsia="Times New Roman"/>
              </w:rPr>
            </w:pPr>
          </w:p>
        </w:tc>
        <w:tc>
          <w:tcPr>
            <w:tcW w:w="5583" w:type="dxa"/>
            <w:vMerge/>
            <w:shd w:val="clear" w:color="auto" w:fill="auto"/>
          </w:tcPr>
          <w:p w:rsidR="005021F7" w:rsidRPr="001D268D" w:rsidRDefault="005021F7" w:rsidP="00BE4EA4">
            <w:pPr>
              <w:rPr>
                <w:rFonts w:eastAsia="Times New Roman"/>
              </w:rPr>
            </w:pPr>
          </w:p>
        </w:tc>
        <w:tc>
          <w:tcPr>
            <w:tcW w:w="862" w:type="dxa"/>
            <w:vMerge/>
          </w:tcPr>
          <w:p w:rsidR="005021F7" w:rsidRPr="006A5770" w:rsidRDefault="005021F7" w:rsidP="006A5770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563A4" w:rsidRDefault="005021F7" w:rsidP="000963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 w:rsidRPr="004978B7">
              <w:rPr>
                <w:rFonts w:eastAsia="Times New Roman"/>
              </w:rPr>
              <w:t xml:space="preserve"> год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563A4" w:rsidRDefault="005021F7" w:rsidP="000963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4978B7">
              <w:rPr>
                <w:rFonts w:eastAsia="Times New Roman"/>
              </w:rPr>
              <w:t xml:space="preserve"> год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563A4" w:rsidRDefault="005021F7" w:rsidP="000963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4978B7">
              <w:rPr>
                <w:rFonts w:eastAsia="Times New Roman"/>
              </w:rPr>
              <w:t xml:space="preserve"> год</w:t>
            </w:r>
          </w:p>
        </w:tc>
      </w:tr>
      <w:tr w:rsidR="005021F7" w:rsidTr="00CF3B19">
        <w:trPr>
          <w:trHeight w:val="555"/>
          <w:tblHeader/>
          <w:jc w:val="center"/>
        </w:trPr>
        <w:tc>
          <w:tcPr>
            <w:tcW w:w="9714" w:type="dxa"/>
            <w:gridSpan w:val="6"/>
          </w:tcPr>
          <w:p w:rsidR="005021F7" w:rsidRDefault="005021F7" w:rsidP="007263FF">
            <w:pPr>
              <w:spacing w:after="0"/>
              <w:jc w:val="center"/>
              <w:rPr>
                <w:rFonts w:eastAsia="Times New Roman"/>
              </w:rPr>
            </w:pPr>
            <w:r w:rsidRPr="007A5C00">
              <w:rPr>
                <w:rFonts w:eastAsia="Times New Roman"/>
              </w:rPr>
              <w:t>Молочное скотоводство</w:t>
            </w: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1D268D" w:rsidRDefault="005021F7" w:rsidP="005021F7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FD2A4F" w:rsidP="00A12974">
            <w:pPr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Поголовье </w:t>
            </w:r>
            <w:r w:rsidR="00A12974">
              <w:rPr>
                <w:rFonts w:eastAsia="Times New Roman"/>
              </w:rPr>
              <w:t>крупного рогатого скота</w:t>
            </w:r>
            <w:r w:rsidR="00A12974">
              <w:rPr>
                <w:rFonts w:eastAsia="Times New Roman"/>
              </w:rPr>
              <w:br/>
            </w:r>
            <w:r w:rsidR="00E67BAB">
              <w:rPr>
                <w:rFonts w:eastAsia="Times New Roman"/>
              </w:rPr>
              <w:t>(на конец года)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</w:t>
            </w:r>
            <w:r w:rsidRPr="006A5770">
              <w:rPr>
                <w:rFonts w:eastAsia="Times New Roman"/>
                <w:sz w:val="24"/>
                <w:szCs w:val="24"/>
              </w:rPr>
              <w:t>ол</w:t>
            </w:r>
            <w:r w:rsidR="00864910">
              <w:rPr>
                <w:rFonts w:eastAsia="Times New Roman"/>
                <w:sz w:val="24"/>
                <w:szCs w:val="24"/>
              </w:rPr>
              <w:t>ов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1D268D" w:rsidRDefault="00A12974" w:rsidP="005021F7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1.1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5021F7" w:rsidP="00E37E53">
            <w:pPr>
              <w:spacing w:after="0"/>
              <w:rPr>
                <w:rFonts w:eastAsia="Times New Roman"/>
              </w:rPr>
            </w:pPr>
            <w:r w:rsidRPr="001D268D">
              <w:rPr>
                <w:rFonts w:eastAsia="Times New Roman"/>
              </w:rPr>
              <w:t>в т</w:t>
            </w:r>
            <w:r w:rsidR="00E37E53">
              <w:rPr>
                <w:rFonts w:eastAsia="Times New Roman"/>
              </w:rPr>
              <w:t>ом</w:t>
            </w:r>
            <w:r>
              <w:rPr>
                <w:rFonts w:eastAsia="Times New Roman"/>
              </w:rPr>
              <w:t xml:space="preserve"> </w:t>
            </w:r>
            <w:r w:rsidRPr="001D268D">
              <w:rPr>
                <w:rFonts w:eastAsia="Times New Roman"/>
              </w:rPr>
              <w:t>ч</w:t>
            </w:r>
            <w:r w:rsidR="00E37E53">
              <w:rPr>
                <w:rFonts w:eastAsia="Times New Roman"/>
              </w:rPr>
              <w:t>исле</w:t>
            </w:r>
            <w:r w:rsidRPr="001D268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коров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</w:t>
            </w:r>
            <w:r w:rsidRPr="006A5770">
              <w:rPr>
                <w:rFonts w:eastAsia="Times New Roman"/>
                <w:sz w:val="24"/>
                <w:szCs w:val="24"/>
              </w:rPr>
              <w:t>ол</w:t>
            </w:r>
            <w:r w:rsidR="00864910">
              <w:rPr>
                <w:rFonts w:eastAsia="Times New Roman"/>
                <w:sz w:val="24"/>
                <w:szCs w:val="24"/>
              </w:rPr>
              <w:t>ов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2A4D37" w:rsidRDefault="00A12974" w:rsidP="005021F7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A22983" w:rsidP="00A22983">
            <w:pPr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Среднегодовой н</w:t>
            </w:r>
            <w:r w:rsidR="005021F7" w:rsidRPr="002A4D37">
              <w:rPr>
                <w:rFonts w:eastAsia="Times New Roman"/>
              </w:rPr>
              <w:t>адой на одну корову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A5770">
              <w:rPr>
                <w:rFonts w:eastAsia="Times New Roman"/>
                <w:sz w:val="24"/>
                <w:szCs w:val="24"/>
              </w:rPr>
              <w:t>кг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1D268D" w:rsidRDefault="00A12974" w:rsidP="005021F7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A22983" w:rsidP="00A22983">
            <w:pPr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Среднегодовой с</w:t>
            </w:r>
            <w:r w:rsidR="005021F7" w:rsidRPr="001D268D">
              <w:rPr>
                <w:rFonts w:eastAsia="Times New Roman"/>
              </w:rPr>
              <w:t xml:space="preserve">реднесуточный привес </w:t>
            </w:r>
            <w:r w:rsidR="005021F7">
              <w:rPr>
                <w:rFonts w:eastAsia="Times New Roman"/>
              </w:rPr>
              <w:t>скота, полученный на выращивании, откорме  и нагуле</w:t>
            </w:r>
          </w:p>
        </w:tc>
        <w:tc>
          <w:tcPr>
            <w:tcW w:w="862" w:type="dxa"/>
          </w:tcPr>
          <w:p w:rsidR="005021F7" w:rsidRPr="00D035FC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г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5021F7" w:rsidTr="00CF3B19">
        <w:trPr>
          <w:jc w:val="center"/>
        </w:trPr>
        <w:tc>
          <w:tcPr>
            <w:tcW w:w="9714" w:type="dxa"/>
            <w:gridSpan w:val="6"/>
          </w:tcPr>
          <w:p w:rsidR="005021F7" w:rsidRPr="001D268D" w:rsidRDefault="005021F7" w:rsidP="005021F7">
            <w:pPr>
              <w:spacing w:after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</w:rPr>
              <w:t>Р</w:t>
            </w:r>
            <w:r w:rsidRPr="001D268D">
              <w:rPr>
                <w:rFonts w:eastAsia="Times New Roman"/>
              </w:rPr>
              <w:t>еализаци</w:t>
            </w:r>
            <w:r>
              <w:rPr>
                <w:rFonts w:eastAsia="Times New Roman"/>
              </w:rPr>
              <w:t>я</w:t>
            </w:r>
            <w:r w:rsidR="00A22983">
              <w:rPr>
                <w:rFonts w:eastAsia="Times New Roman"/>
              </w:rPr>
              <w:t xml:space="preserve"> по итогам соответствующего года</w:t>
            </w: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995F4C" w:rsidRDefault="00A12974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4</w:t>
            </w:r>
          </w:p>
        </w:tc>
        <w:tc>
          <w:tcPr>
            <w:tcW w:w="5583" w:type="dxa"/>
            <w:shd w:val="clear" w:color="auto" w:fill="auto"/>
          </w:tcPr>
          <w:p w:rsidR="005021F7" w:rsidRPr="00995F4C" w:rsidRDefault="005021F7" w:rsidP="00995F4C">
            <w:pPr>
              <w:spacing w:after="0"/>
              <w:rPr>
                <w:rFonts w:eastAsia="Times New Roman"/>
              </w:rPr>
            </w:pPr>
            <w:r w:rsidRPr="00995F4C">
              <w:rPr>
                <w:rFonts w:eastAsia="Times New Roman"/>
                <w:szCs w:val="28"/>
              </w:rPr>
              <w:t>Молоко</w:t>
            </w:r>
            <w:r w:rsidRPr="00995F4C">
              <w:rPr>
                <w:rFonts w:eastAsia="Times New Roman"/>
              </w:rPr>
              <w:t xml:space="preserve"> 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A5770">
              <w:rPr>
                <w:rFonts w:eastAsia="Times New Roman"/>
                <w:sz w:val="24"/>
                <w:szCs w:val="24"/>
              </w:rPr>
              <w:t>т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1D268D" w:rsidRDefault="00A12974" w:rsidP="005021F7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4.1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5021F7" w:rsidP="000C04FD">
            <w:pPr>
              <w:spacing w:after="0"/>
              <w:rPr>
                <w:rFonts w:eastAsia="Times New Roman"/>
              </w:rPr>
            </w:pPr>
            <w:r w:rsidRPr="001D268D">
              <w:rPr>
                <w:rFonts w:eastAsia="Times New Roman"/>
              </w:rPr>
              <w:t xml:space="preserve">Цена 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A5770">
              <w:rPr>
                <w:rFonts w:eastAsia="Times New Roman"/>
                <w:sz w:val="24"/>
                <w:szCs w:val="24"/>
              </w:rPr>
              <w:t>руб./</w:t>
            </w:r>
            <w:proofErr w:type="gramStart"/>
            <w:r w:rsidRPr="006A5770">
              <w:rPr>
                <w:rFonts w:eastAsia="Times New Roman"/>
                <w:sz w:val="24"/>
                <w:szCs w:val="24"/>
              </w:rPr>
              <w:t>т</w:t>
            </w:r>
            <w:proofErr w:type="gramEnd"/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4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995F4C" w:rsidRDefault="00A12974" w:rsidP="005021F7">
            <w:pPr>
              <w:spacing w:after="0"/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5</w:t>
            </w:r>
          </w:p>
        </w:tc>
        <w:tc>
          <w:tcPr>
            <w:tcW w:w="5583" w:type="dxa"/>
            <w:shd w:val="clear" w:color="auto" w:fill="auto"/>
          </w:tcPr>
          <w:p w:rsidR="005021F7" w:rsidRPr="00995F4C" w:rsidRDefault="005021F7" w:rsidP="001D145D">
            <w:pPr>
              <w:spacing w:after="0"/>
              <w:rPr>
                <w:rFonts w:eastAsia="Times New Roman"/>
              </w:rPr>
            </w:pPr>
            <w:r w:rsidRPr="00995F4C">
              <w:rPr>
                <w:rFonts w:eastAsia="Times New Roman"/>
                <w:szCs w:val="28"/>
              </w:rPr>
              <w:t>Мясо</w:t>
            </w:r>
            <w:r w:rsidR="00A12974">
              <w:rPr>
                <w:rFonts w:eastAsia="Times New Roman"/>
                <w:szCs w:val="28"/>
              </w:rPr>
              <w:t xml:space="preserve"> крупного рогатого скота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A5770">
              <w:rPr>
                <w:rFonts w:eastAsia="Times New Roman"/>
                <w:sz w:val="24"/>
                <w:szCs w:val="24"/>
              </w:rPr>
              <w:t>т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1D268D" w:rsidRDefault="00A12974" w:rsidP="005021F7">
            <w:pPr>
              <w:spacing w:after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5.1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5021F7" w:rsidP="000C04FD">
            <w:pPr>
              <w:spacing w:after="0"/>
              <w:rPr>
                <w:rFonts w:eastAsia="Times New Roman"/>
              </w:rPr>
            </w:pPr>
            <w:r w:rsidRPr="001D268D">
              <w:rPr>
                <w:rFonts w:eastAsia="Times New Roman"/>
              </w:rPr>
              <w:t xml:space="preserve">Цена 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6A5770">
              <w:rPr>
                <w:rFonts w:eastAsia="Times New Roman"/>
                <w:sz w:val="24"/>
                <w:szCs w:val="24"/>
              </w:rPr>
              <w:t>руб./</w:t>
            </w:r>
            <w:proofErr w:type="gramStart"/>
            <w:r w:rsidRPr="006A5770">
              <w:rPr>
                <w:rFonts w:eastAsia="Times New Roman"/>
                <w:sz w:val="24"/>
                <w:szCs w:val="24"/>
              </w:rPr>
              <w:t>т</w:t>
            </w:r>
            <w:proofErr w:type="gramEnd"/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  <w:tr w:rsidR="00A22983" w:rsidTr="005021F7">
        <w:trPr>
          <w:jc w:val="center"/>
        </w:trPr>
        <w:tc>
          <w:tcPr>
            <w:tcW w:w="817" w:type="dxa"/>
          </w:tcPr>
          <w:p w:rsidR="005021F7" w:rsidRPr="005021F7" w:rsidRDefault="005021F7" w:rsidP="005021F7">
            <w:pPr>
              <w:spacing w:after="0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n</w:t>
            </w:r>
          </w:p>
        </w:tc>
        <w:tc>
          <w:tcPr>
            <w:tcW w:w="5583" w:type="dxa"/>
            <w:shd w:val="clear" w:color="auto" w:fill="auto"/>
          </w:tcPr>
          <w:p w:rsidR="005021F7" w:rsidRPr="001D268D" w:rsidRDefault="005021F7" w:rsidP="000413F4">
            <w:pPr>
              <w:spacing w:after="0"/>
              <w:rPr>
                <w:rFonts w:eastAsia="Times New Roman"/>
              </w:rPr>
            </w:pPr>
            <w:r w:rsidRPr="009B1392">
              <w:rPr>
                <w:sz w:val="22"/>
              </w:rPr>
              <w:t xml:space="preserve">аналогично по другим </w:t>
            </w:r>
            <w:r>
              <w:rPr>
                <w:sz w:val="22"/>
              </w:rPr>
              <w:t xml:space="preserve">видам продукции животноводства,  производимых </w:t>
            </w:r>
            <w:r w:rsidRPr="009B1392">
              <w:rPr>
                <w:sz w:val="22"/>
              </w:rPr>
              <w:t xml:space="preserve">заявителем на </w:t>
            </w:r>
            <w:r w:rsidR="003B7890">
              <w:rPr>
                <w:sz w:val="22"/>
              </w:rPr>
              <w:br/>
            </w:r>
            <w:r w:rsidRPr="009B1392">
              <w:rPr>
                <w:sz w:val="22"/>
              </w:rPr>
              <w:t xml:space="preserve">грант – </w:t>
            </w:r>
            <w:r>
              <w:rPr>
                <w:sz w:val="22"/>
              </w:rPr>
              <w:t>мясо птицы, свиней</w:t>
            </w:r>
            <w:r w:rsidRPr="009B1392">
              <w:rPr>
                <w:sz w:val="22"/>
              </w:rPr>
              <w:t xml:space="preserve">, </w:t>
            </w:r>
            <w:r>
              <w:rPr>
                <w:sz w:val="22"/>
              </w:rPr>
              <w:t xml:space="preserve">мёд </w:t>
            </w:r>
            <w:r w:rsidRPr="009B1392">
              <w:rPr>
                <w:sz w:val="22"/>
              </w:rPr>
              <w:t>и др.</w:t>
            </w:r>
          </w:p>
        </w:tc>
        <w:tc>
          <w:tcPr>
            <w:tcW w:w="862" w:type="dxa"/>
          </w:tcPr>
          <w:p w:rsidR="005021F7" w:rsidRPr="006A5770" w:rsidRDefault="005021F7" w:rsidP="000C04FD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5021F7" w:rsidRPr="001D268D" w:rsidRDefault="005021F7" w:rsidP="000C04FD">
            <w:pPr>
              <w:spacing w:after="0"/>
              <w:jc w:val="right"/>
              <w:rPr>
                <w:rFonts w:eastAsia="Times New Roman"/>
                <w:color w:val="000000"/>
                <w:szCs w:val="28"/>
              </w:rPr>
            </w:pPr>
          </w:p>
        </w:tc>
      </w:tr>
    </w:tbl>
    <w:p w:rsidR="000227B0" w:rsidRDefault="000227B0" w:rsidP="00D86DD4">
      <w:pPr>
        <w:ind w:firstLine="426"/>
        <w:rPr>
          <w:szCs w:val="28"/>
        </w:rPr>
      </w:pPr>
    </w:p>
    <w:p w:rsidR="00063FD3" w:rsidRDefault="007A5C00" w:rsidP="007A5C00">
      <w:pPr>
        <w:pStyle w:val="2"/>
        <w:ind w:firstLine="709"/>
        <w:jc w:val="both"/>
        <w:rPr>
          <w:b w:val="0"/>
          <w:u w:val="none"/>
        </w:rPr>
      </w:pPr>
      <w:r w:rsidRPr="0089017D">
        <w:rPr>
          <w:b w:val="0"/>
          <w:u w:val="none"/>
        </w:rPr>
        <w:t>Основны</w:t>
      </w:r>
      <w:r>
        <w:rPr>
          <w:b w:val="0"/>
          <w:u w:val="none"/>
        </w:rPr>
        <w:t>ми потребителями</w:t>
      </w:r>
      <w:r w:rsidRPr="0089017D">
        <w:rPr>
          <w:b w:val="0"/>
          <w:u w:val="none"/>
        </w:rPr>
        <w:t xml:space="preserve"> производимой продукции на </w:t>
      </w:r>
      <w:r w:rsidR="00063FD3">
        <w:rPr>
          <w:b w:val="0"/>
          <w:u w:val="none"/>
        </w:rPr>
        <w:t xml:space="preserve">дату утверждения </w:t>
      </w:r>
      <w:r w:rsidR="00864910">
        <w:rPr>
          <w:b w:val="0"/>
          <w:u w:val="none"/>
        </w:rPr>
        <w:t>бизнес-плана являются</w:t>
      </w:r>
      <w:r>
        <w:rPr>
          <w:b w:val="0"/>
          <w:u w:val="none"/>
        </w:rPr>
        <w:t>:</w:t>
      </w:r>
      <w:r w:rsidRPr="0089017D">
        <w:rPr>
          <w:b w:val="0"/>
          <w:u w:val="none"/>
        </w:rPr>
        <w:t xml:space="preserve"> </w:t>
      </w:r>
    </w:p>
    <w:p w:rsidR="005021F7" w:rsidRDefault="00063FD3" w:rsidP="00A937EB">
      <w:pPr>
        <w:pStyle w:val="2"/>
        <w:tabs>
          <w:tab w:val="left" w:pos="2694"/>
        </w:tabs>
        <w:ind w:right="1276" w:firstLine="709"/>
        <w:jc w:val="both"/>
        <w:rPr>
          <w:b w:val="0"/>
          <w:u w:val="none"/>
        </w:rPr>
      </w:pPr>
      <w:r>
        <w:rPr>
          <w:b w:val="0"/>
          <w:u w:val="none"/>
        </w:rPr>
        <w:t xml:space="preserve">- </w:t>
      </w:r>
      <w:r w:rsidR="007A5C00">
        <w:rPr>
          <w:b w:val="0"/>
          <w:u w:val="none"/>
        </w:rPr>
        <w:t xml:space="preserve">по </w:t>
      </w:r>
      <w:r w:rsidR="007A5C00" w:rsidRPr="0089017D">
        <w:rPr>
          <w:b w:val="0"/>
          <w:u w:val="none"/>
        </w:rPr>
        <w:t>молок</w:t>
      </w:r>
      <w:r w:rsidR="007A5C00">
        <w:rPr>
          <w:b w:val="0"/>
          <w:u w:val="none"/>
        </w:rPr>
        <w:t>у</w:t>
      </w:r>
      <w:r w:rsidR="005021F7">
        <w:rPr>
          <w:b w:val="0"/>
          <w:u w:val="none"/>
        </w:rPr>
        <w:tab/>
        <w:t>_____________________________________</w:t>
      </w:r>
    </w:p>
    <w:p w:rsidR="005021F7" w:rsidRPr="005021F7" w:rsidRDefault="00063FD3" w:rsidP="00A937EB">
      <w:pPr>
        <w:pStyle w:val="2"/>
        <w:tabs>
          <w:tab w:val="left" w:pos="2694"/>
        </w:tabs>
        <w:ind w:right="1276" w:firstLine="709"/>
        <w:jc w:val="both"/>
        <w:rPr>
          <w:b w:val="0"/>
          <w:u w:val="none"/>
        </w:rPr>
      </w:pPr>
      <w:r>
        <w:rPr>
          <w:b w:val="0"/>
          <w:u w:val="none"/>
        </w:rPr>
        <w:t xml:space="preserve">- </w:t>
      </w:r>
      <w:r w:rsidR="005021F7">
        <w:rPr>
          <w:b w:val="0"/>
          <w:u w:val="none"/>
        </w:rPr>
        <w:t>по зерну</w:t>
      </w:r>
      <w:r w:rsidR="005021F7">
        <w:rPr>
          <w:b w:val="0"/>
          <w:u w:val="none"/>
        </w:rPr>
        <w:tab/>
        <w:t>_____________________________________</w:t>
      </w:r>
    </w:p>
    <w:p w:rsidR="00E77FEE" w:rsidRDefault="00063FD3" w:rsidP="00A937EB">
      <w:pPr>
        <w:pStyle w:val="2"/>
        <w:tabs>
          <w:tab w:val="left" w:pos="2694"/>
        </w:tabs>
        <w:ind w:right="1276" w:firstLine="709"/>
        <w:jc w:val="both"/>
        <w:rPr>
          <w:b w:val="0"/>
          <w:u w:val="none"/>
        </w:rPr>
      </w:pPr>
      <w:r>
        <w:rPr>
          <w:b w:val="0"/>
          <w:u w:val="none"/>
        </w:rPr>
        <w:t>-</w:t>
      </w:r>
      <w:r w:rsidR="007A5C00" w:rsidRPr="0089017D">
        <w:rPr>
          <w:b w:val="0"/>
          <w:u w:val="none"/>
        </w:rPr>
        <w:t xml:space="preserve"> </w:t>
      </w:r>
      <w:r>
        <w:rPr>
          <w:b w:val="0"/>
          <w:u w:val="none"/>
        </w:rPr>
        <w:t>по мясу</w:t>
      </w:r>
      <w:r w:rsidR="005021F7">
        <w:rPr>
          <w:b w:val="0"/>
          <w:u w:val="none"/>
        </w:rPr>
        <w:tab/>
        <w:t>______________________________________</w:t>
      </w:r>
    </w:p>
    <w:p w:rsidR="00E67BAB" w:rsidRDefault="00E67BAB" w:rsidP="00E67BAB">
      <w:pPr>
        <w:pStyle w:val="2"/>
        <w:tabs>
          <w:tab w:val="left" w:pos="2694"/>
        </w:tabs>
        <w:ind w:right="1276" w:firstLine="709"/>
        <w:jc w:val="both"/>
        <w:rPr>
          <w:b w:val="0"/>
          <w:u w:val="none"/>
        </w:rPr>
      </w:pPr>
      <w:r>
        <w:rPr>
          <w:b w:val="0"/>
          <w:u w:val="none"/>
        </w:rPr>
        <w:t>-</w:t>
      </w:r>
      <w:r w:rsidRPr="0089017D">
        <w:rPr>
          <w:b w:val="0"/>
          <w:u w:val="none"/>
        </w:rPr>
        <w:t xml:space="preserve"> </w:t>
      </w:r>
      <w:r>
        <w:rPr>
          <w:b w:val="0"/>
          <w:u w:val="none"/>
        </w:rPr>
        <w:t>другое (указать) ______________________________________</w:t>
      </w:r>
    </w:p>
    <w:p w:rsidR="00E67BAB" w:rsidRPr="00E67BAB" w:rsidRDefault="00E67BAB" w:rsidP="00E67BAB">
      <w:pPr>
        <w:rPr>
          <w:lang w:eastAsia="ru-RU"/>
        </w:rPr>
      </w:pPr>
    </w:p>
    <w:p w:rsidR="00B96FCA" w:rsidRPr="00564EF0" w:rsidRDefault="00A14B1F" w:rsidP="002D11B1">
      <w:pPr>
        <w:jc w:val="center"/>
      </w:pPr>
      <w:r w:rsidRPr="00564EF0">
        <w:t xml:space="preserve">2.3. </w:t>
      </w:r>
      <w:r w:rsidR="00A937EB">
        <w:t>Финансовое</w:t>
      </w:r>
      <w:r w:rsidR="002D11B1" w:rsidRPr="00564EF0">
        <w:t xml:space="preserve"> </w:t>
      </w:r>
      <w:r w:rsidR="00A937EB">
        <w:t>состояние</w:t>
      </w:r>
      <w:r w:rsidR="003B7890">
        <w:t xml:space="preserve"> крестьянского (фермерского)</w:t>
      </w:r>
      <w:r w:rsidR="00A937EB">
        <w:t xml:space="preserve"> хозяйства</w:t>
      </w:r>
    </w:p>
    <w:p w:rsidR="001563A4" w:rsidRDefault="00B24934" w:rsidP="00B24934">
      <w:pPr>
        <w:jc w:val="right"/>
      </w:pPr>
      <w:r>
        <w:t>тыс. руб.</w:t>
      </w:r>
    </w:p>
    <w:tbl>
      <w:tblPr>
        <w:tblW w:w="7837" w:type="dxa"/>
        <w:jc w:val="center"/>
        <w:tblInd w:w="1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3972"/>
        <w:gridCol w:w="1017"/>
        <w:gridCol w:w="992"/>
        <w:gridCol w:w="1154"/>
      </w:tblGrid>
      <w:tr w:rsidR="00850A55" w:rsidRPr="006C16A3" w:rsidTr="00A937EB">
        <w:trPr>
          <w:trHeight w:val="402"/>
          <w:tblHeader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37EB" w:rsidRDefault="00A937EB" w:rsidP="00A937E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№</w:t>
            </w:r>
          </w:p>
          <w:p w:rsidR="00850A55" w:rsidRPr="006C16A3" w:rsidRDefault="00A937EB" w:rsidP="00A937EB">
            <w:pPr>
              <w:suppressAutoHyphens/>
              <w:jc w:val="center"/>
              <w:rPr>
                <w:szCs w:val="28"/>
              </w:rPr>
            </w:pPr>
            <w:proofErr w:type="gramStart"/>
            <w:r>
              <w:rPr>
                <w:rFonts w:eastAsia="Times New Roman"/>
              </w:rPr>
              <w:t>п</w:t>
            </w:r>
            <w:proofErr w:type="gramEnd"/>
            <w:r>
              <w:rPr>
                <w:rFonts w:eastAsia="Times New Roman"/>
              </w:rPr>
              <w:t>/п</w:t>
            </w:r>
          </w:p>
        </w:tc>
        <w:tc>
          <w:tcPr>
            <w:tcW w:w="397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0A55" w:rsidRPr="006C16A3" w:rsidRDefault="00850A55" w:rsidP="00B96FCA">
            <w:pPr>
              <w:suppressAutoHyphens/>
              <w:jc w:val="center"/>
              <w:rPr>
                <w:szCs w:val="28"/>
              </w:rPr>
            </w:pPr>
            <w:r w:rsidRPr="006C16A3">
              <w:rPr>
                <w:szCs w:val="28"/>
              </w:rPr>
              <w:t>Показатель</w:t>
            </w:r>
            <w:r w:rsidR="00063FD3">
              <w:rPr>
                <w:szCs w:val="28"/>
              </w:rPr>
              <w:t xml:space="preserve"> </w:t>
            </w:r>
          </w:p>
        </w:tc>
        <w:tc>
          <w:tcPr>
            <w:tcW w:w="3163" w:type="dxa"/>
            <w:gridSpan w:val="3"/>
          </w:tcPr>
          <w:p w:rsidR="00850A55" w:rsidRPr="009B1392" w:rsidRDefault="00850A55" w:rsidP="008825C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до года получения гранта</w:t>
            </w:r>
          </w:p>
        </w:tc>
      </w:tr>
      <w:tr w:rsidR="00850A55" w:rsidRPr="006C16A3" w:rsidTr="00850A55">
        <w:trPr>
          <w:tblHeader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55" w:rsidRPr="006C16A3" w:rsidRDefault="00850A55" w:rsidP="00B96FCA">
            <w:pPr>
              <w:suppressAutoHyphens/>
              <w:jc w:val="center"/>
              <w:rPr>
                <w:szCs w:val="28"/>
              </w:rPr>
            </w:pPr>
          </w:p>
        </w:tc>
        <w:tc>
          <w:tcPr>
            <w:tcW w:w="397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0A55" w:rsidRPr="006C16A3" w:rsidRDefault="00850A55" w:rsidP="00B96FCA">
            <w:pPr>
              <w:suppressAutoHyphens/>
              <w:jc w:val="center"/>
              <w:rPr>
                <w:szCs w:val="28"/>
              </w:rPr>
            </w:pPr>
          </w:p>
        </w:tc>
        <w:tc>
          <w:tcPr>
            <w:tcW w:w="1017" w:type="dxa"/>
            <w:vAlign w:val="center"/>
          </w:tcPr>
          <w:p w:rsidR="00850A55" w:rsidRPr="001D268D" w:rsidRDefault="00850A55" w:rsidP="000963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год</w:t>
            </w:r>
          </w:p>
        </w:tc>
        <w:tc>
          <w:tcPr>
            <w:tcW w:w="992" w:type="dxa"/>
            <w:vAlign w:val="center"/>
          </w:tcPr>
          <w:p w:rsidR="00850A55" w:rsidRPr="001D268D" w:rsidRDefault="00850A55" w:rsidP="000963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год</w:t>
            </w:r>
          </w:p>
        </w:tc>
        <w:tc>
          <w:tcPr>
            <w:tcW w:w="1154" w:type="dxa"/>
            <w:vAlign w:val="center"/>
          </w:tcPr>
          <w:p w:rsidR="00850A55" w:rsidRPr="001D268D" w:rsidRDefault="00850A55" w:rsidP="000963E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год</w:t>
            </w:r>
          </w:p>
        </w:tc>
      </w:tr>
      <w:tr w:rsidR="00850A55" w:rsidRPr="005730E1" w:rsidTr="00850A55">
        <w:trPr>
          <w:jc w:val="center"/>
        </w:trPr>
        <w:tc>
          <w:tcPr>
            <w:tcW w:w="702" w:type="dxa"/>
            <w:tcBorders>
              <w:top w:val="single" w:sz="4" w:space="0" w:color="auto"/>
            </w:tcBorders>
          </w:tcPr>
          <w:p w:rsidR="00850A55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72" w:type="dxa"/>
            <w:tcBorders>
              <w:top w:val="single" w:sz="4" w:space="0" w:color="auto"/>
            </w:tcBorders>
            <w:vAlign w:val="center"/>
          </w:tcPr>
          <w:p w:rsidR="00850A55" w:rsidRPr="006C16A3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 xml:space="preserve">Затраты на производство </w:t>
            </w:r>
          </w:p>
        </w:tc>
        <w:tc>
          <w:tcPr>
            <w:tcW w:w="1017" w:type="dxa"/>
            <w:vAlign w:val="center"/>
          </w:tcPr>
          <w:p w:rsidR="00850A55" w:rsidRPr="006C16A3" w:rsidRDefault="00850A55" w:rsidP="00656DC7">
            <w:pPr>
              <w:suppressAutoHyphens/>
              <w:spacing w:after="0"/>
              <w:rPr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50A55" w:rsidRPr="006C16A3" w:rsidRDefault="00850A55" w:rsidP="00656DC7">
            <w:pPr>
              <w:suppressAutoHyphens/>
              <w:spacing w:after="0"/>
              <w:rPr>
                <w:szCs w:val="28"/>
              </w:rPr>
            </w:pPr>
          </w:p>
        </w:tc>
        <w:tc>
          <w:tcPr>
            <w:tcW w:w="1154" w:type="dxa"/>
            <w:vAlign w:val="center"/>
          </w:tcPr>
          <w:p w:rsidR="00850A55" w:rsidRPr="006C16A3" w:rsidRDefault="00850A55" w:rsidP="00656DC7">
            <w:pPr>
              <w:suppressAutoHyphens/>
              <w:spacing w:after="0"/>
              <w:rPr>
                <w:szCs w:val="28"/>
              </w:rPr>
            </w:pPr>
          </w:p>
        </w:tc>
      </w:tr>
      <w:tr w:rsidR="00850A55" w:rsidRPr="006C16A3" w:rsidTr="00850A55">
        <w:trPr>
          <w:jc w:val="center"/>
        </w:trPr>
        <w:tc>
          <w:tcPr>
            <w:tcW w:w="702" w:type="dxa"/>
          </w:tcPr>
          <w:p w:rsidR="00850A55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72" w:type="dxa"/>
          </w:tcPr>
          <w:p w:rsidR="00850A55" w:rsidRPr="006C16A3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Доходы от реализации продукции</w:t>
            </w:r>
          </w:p>
        </w:tc>
        <w:tc>
          <w:tcPr>
            <w:tcW w:w="1017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1154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</w:tr>
      <w:tr w:rsidR="00850A55" w:rsidRPr="006C16A3" w:rsidTr="00850A55">
        <w:trPr>
          <w:jc w:val="center"/>
        </w:trPr>
        <w:tc>
          <w:tcPr>
            <w:tcW w:w="702" w:type="dxa"/>
          </w:tcPr>
          <w:p w:rsidR="00850A55" w:rsidRPr="006C16A3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72" w:type="dxa"/>
          </w:tcPr>
          <w:p w:rsidR="00850A55" w:rsidRPr="006C16A3" w:rsidRDefault="00850A55" w:rsidP="00AE45E2">
            <w:pPr>
              <w:suppressAutoHyphens/>
              <w:spacing w:after="0"/>
              <w:rPr>
                <w:szCs w:val="28"/>
              </w:rPr>
            </w:pPr>
            <w:r w:rsidRPr="006C16A3">
              <w:rPr>
                <w:szCs w:val="28"/>
              </w:rPr>
              <w:t>Прибыль</w:t>
            </w:r>
            <w:r>
              <w:rPr>
                <w:szCs w:val="28"/>
              </w:rPr>
              <w:t xml:space="preserve"> (стр</w:t>
            </w:r>
            <w:r w:rsidR="00AE45E2">
              <w:rPr>
                <w:szCs w:val="28"/>
              </w:rPr>
              <w:t>ока</w:t>
            </w:r>
            <w:r w:rsidR="00CA373F">
              <w:rPr>
                <w:szCs w:val="28"/>
              </w:rPr>
              <w:t xml:space="preserve"> </w:t>
            </w:r>
            <w:r>
              <w:rPr>
                <w:szCs w:val="28"/>
              </w:rPr>
              <w:t>2</w:t>
            </w:r>
            <w:r w:rsidR="00CA373F">
              <w:rPr>
                <w:szCs w:val="28"/>
              </w:rPr>
              <w:t xml:space="preserve"> –</w:t>
            </w:r>
            <w:r>
              <w:rPr>
                <w:szCs w:val="28"/>
              </w:rPr>
              <w:t xml:space="preserve"> стр</w:t>
            </w:r>
            <w:r w:rsidR="00AE45E2">
              <w:rPr>
                <w:szCs w:val="28"/>
              </w:rPr>
              <w:t xml:space="preserve">ока </w:t>
            </w:r>
            <w:r>
              <w:rPr>
                <w:szCs w:val="28"/>
              </w:rPr>
              <w:t>1)</w:t>
            </w:r>
          </w:p>
        </w:tc>
        <w:tc>
          <w:tcPr>
            <w:tcW w:w="1017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1154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</w:tr>
      <w:tr w:rsidR="00850A55" w:rsidRPr="006C16A3" w:rsidTr="00850A55">
        <w:trPr>
          <w:jc w:val="center"/>
        </w:trPr>
        <w:tc>
          <w:tcPr>
            <w:tcW w:w="702" w:type="dxa"/>
          </w:tcPr>
          <w:p w:rsidR="00850A55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72" w:type="dxa"/>
          </w:tcPr>
          <w:p w:rsidR="00850A55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Получено субсидий</w:t>
            </w:r>
          </w:p>
        </w:tc>
        <w:tc>
          <w:tcPr>
            <w:tcW w:w="1017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1154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</w:tr>
      <w:tr w:rsidR="00850A55" w:rsidRPr="006C16A3" w:rsidTr="00850A55">
        <w:trPr>
          <w:jc w:val="center"/>
        </w:trPr>
        <w:tc>
          <w:tcPr>
            <w:tcW w:w="702" w:type="dxa"/>
          </w:tcPr>
          <w:p w:rsidR="00850A55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72" w:type="dxa"/>
          </w:tcPr>
          <w:p w:rsidR="00850A55" w:rsidRDefault="00850A55" w:rsidP="00656DC7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Валовая прибыль</w:t>
            </w:r>
          </w:p>
          <w:p w:rsidR="00850A55" w:rsidRPr="006C16A3" w:rsidRDefault="00850A55" w:rsidP="00AE45E2">
            <w:pPr>
              <w:suppressAutoHyphens/>
              <w:spacing w:after="0"/>
              <w:rPr>
                <w:szCs w:val="28"/>
              </w:rPr>
            </w:pPr>
            <w:r>
              <w:rPr>
                <w:szCs w:val="28"/>
              </w:rPr>
              <w:t>(стр</w:t>
            </w:r>
            <w:r w:rsidR="00AE45E2">
              <w:rPr>
                <w:szCs w:val="28"/>
              </w:rPr>
              <w:t>ока</w:t>
            </w:r>
            <w:r>
              <w:rPr>
                <w:szCs w:val="28"/>
              </w:rPr>
              <w:t xml:space="preserve"> 3 + стр</w:t>
            </w:r>
            <w:r w:rsidR="00AE45E2">
              <w:rPr>
                <w:szCs w:val="28"/>
              </w:rPr>
              <w:t xml:space="preserve">ока </w:t>
            </w:r>
            <w:r>
              <w:rPr>
                <w:szCs w:val="28"/>
              </w:rPr>
              <w:t>4)</w:t>
            </w:r>
          </w:p>
        </w:tc>
        <w:tc>
          <w:tcPr>
            <w:tcW w:w="1017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  <w:tc>
          <w:tcPr>
            <w:tcW w:w="1154" w:type="dxa"/>
            <w:vAlign w:val="center"/>
          </w:tcPr>
          <w:p w:rsidR="00850A55" w:rsidRDefault="00850A55" w:rsidP="00656DC7">
            <w:pPr>
              <w:spacing w:after="0"/>
              <w:jc w:val="right"/>
              <w:rPr>
                <w:color w:val="000000"/>
                <w:szCs w:val="28"/>
              </w:rPr>
            </w:pPr>
          </w:p>
        </w:tc>
      </w:tr>
    </w:tbl>
    <w:p w:rsidR="00E32967" w:rsidRDefault="00E32967" w:rsidP="00864910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4133D" w:rsidRDefault="0034133D" w:rsidP="00864910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Spec="right" w:tblpY="9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34133D" w:rsidTr="0034133D">
        <w:tc>
          <w:tcPr>
            <w:tcW w:w="4857" w:type="dxa"/>
          </w:tcPr>
          <w:p w:rsidR="0034133D" w:rsidRPr="00544DA5" w:rsidRDefault="0034133D" w:rsidP="0034133D">
            <w:pPr>
              <w:jc w:val="center"/>
            </w:pPr>
            <w:r>
              <w:t>(п</w:t>
            </w:r>
            <w:r w:rsidRPr="00544DA5">
              <w:t>одпись</w:t>
            </w:r>
            <w:r>
              <w:t>)</w:t>
            </w:r>
          </w:p>
        </w:tc>
      </w:tr>
    </w:tbl>
    <w:p w:rsidR="00E37E53" w:rsidRDefault="00E37E53" w:rsidP="00864910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  <w:sectPr w:rsidR="00E37E53" w:rsidSect="00DC39A5">
          <w:headerReference w:type="default" r:id="rId9"/>
          <w:headerReference w:type="first" r:id="rId10"/>
          <w:pgSz w:w="11906" w:h="16838"/>
          <w:pgMar w:top="709" w:right="707" w:bottom="284" w:left="1701" w:header="426" w:footer="425" w:gutter="0"/>
          <w:cols w:space="708"/>
          <w:titlePg/>
          <w:docGrid w:linePitch="381"/>
        </w:sectPr>
      </w:pPr>
    </w:p>
    <w:p w:rsidR="00A06977" w:rsidRPr="00564EF0" w:rsidRDefault="00D42649" w:rsidP="00947CAD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 w:rsidR="00A06977" w:rsidRPr="00564EF0">
        <w:rPr>
          <w:rFonts w:ascii="Times New Roman" w:hAnsi="Times New Roman"/>
          <w:sz w:val="28"/>
          <w:szCs w:val="28"/>
        </w:rPr>
        <w:t xml:space="preserve">. </w:t>
      </w:r>
      <w:r w:rsidR="00A14B1F" w:rsidRPr="00564EF0">
        <w:rPr>
          <w:rFonts w:ascii="Times New Roman" w:hAnsi="Times New Roman"/>
          <w:sz w:val="28"/>
          <w:szCs w:val="28"/>
        </w:rPr>
        <w:t xml:space="preserve">Существо предлагаемого </w:t>
      </w:r>
      <w:r w:rsidR="00A06977" w:rsidRPr="00564EF0">
        <w:rPr>
          <w:rFonts w:ascii="Times New Roman" w:hAnsi="Times New Roman"/>
          <w:sz w:val="28"/>
          <w:szCs w:val="28"/>
        </w:rPr>
        <w:t>проекта</w:t>
      </w:r>
    </w:p>
    <w:p w:rsidR="000F4783" w:rsidRPr="00564EF0" w:rsidRDefault="000F4783" w:rsidP="00947CAD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A06977" w:rsidRPr="00564EF0" w:rsidRDefault="00A06977" w:rsidP="00947CAD">
      <w:pPr>
        <w:pStyle w:val="a4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564EF0">
        <w:rPr>
          <w:rFonts w:ascii="Times New Roman" w:hAnsi="Times New Roman"/>
          <w:sz w:val="28"/>
          <w:szCs w:val="28"/>
        </w:rPr>
        <w:t>3.</w:t>
      </w:r>
      <w:r w:rsidR="005E54DA" w:rsidRPr="00564EF0">
        <w:rPr>
          <w:rFonts w:ascii="Times New Roman" w:hAnsi="Times New Roman"/>
          <w:sz w:val="28"/>
          <w:szCs w:val="28"/>
        </w:rPr>
        <w:t>1.</w:t>
      </w:r>
      <w:r w:rsidRPr="00564EF0">
        <w:rPr>
          <w:rFonts w:ascii="Times New Roman" w:hAnsi="Times New Roman"/>
          <w:sz w:val="28"/>
          <w:szCs w:val="28"/>
        </w:rPr>
        <w:t xml:space="preserve"> Финансовая структура проекта</w:t>
      </w:r>
    </w:p>
    <w:p w:rsidR="00243300" w:rsidRDefault="00243300" w:rsidP="000F4783">
      <w:pPr>
        <w:pStyle w:val="a6"/>
        <w:jc w:val="both"/>
        <w:rPr>
          <w:szCs w:val="28"/>
        </w:rPr>
      </w:pPr>
    </w:p>
    <w:p w:rsidR="00263CEB" w:rsidRPr="00947CAD" w:rsidRDefault="00A06977" w:rsidP="000F4783">
      <w:pPr>
        <w:pStyle w:val="a4"/>
        <w:spacing w:after="0" w:line="240" w:lineRule="auto"/>
        <w:ind w:left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947CAD">
        <w:rPr>
          <w:rFonts w:ascii="Times New Roman" w:hAnsi="Times New Roman"/>
          <w:bCs/>
          <w:color w:val="000000"/>
          <w:sz w:val="28"/>
          <w:szCs w:val="28"/>
        </w:rPr>
        <w:t>План расходов</w:t>
      </w:r>
    </w:p>
    <w:p w:rsidR="00A06977" w:rsidRPr="00564EF0" w:rsidRDefault="00A06977" w:rsidP="000F4783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eastAsia="Times New Roman"/>
          <w:bCs/>
          <w:color w:val="000000"/>
          <w:sz w:val="24"/>
          <w:szCs w:val="24"/>
        </w:rPr>
      </w:pPr>
      <w:r w:rsidRPr="00564EF0">
        <w:rPr>
          <w:rFonts w:eastAsia="Times New Roman"/>
          <w:bCs/>
          <w:color w:val="000000"/>
          <w:sz w:val="24"/>
          <w:szCs w:val="24"/>
        </w:rPr>
        <w:t>тыс. руб.</w:t>
      </w:r>
    </w:p>
    <w:tbl>
      <w:tblPr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7"/>
        <w:gridCol w:w="1559"/>
        <w:gridCol w:w="1134"/>
        <w:gridCol w:w="1276"/>
        <w:gridCol w:w="1134"/>
        <w:gridCol w:w="1276"/>
        <w:gridCol w:w="1701"/>
        <w:gridCol w:w="1418"/>
      </w:tblGrid>
      <w:tr w:rsidR="00A937EB" w:rsidRPr="00947CAD" w:rsidTr="006874F0">
        <w:tc>
          <w:tcPr>
            <w:tcW w:w="534" w:type="dxa"/>
            <w:vMerge w:val="restart"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ind w:left="-142" w:right="-108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vMerge w:val="restart"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ind w:left="-51" w:right="-6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 (статьи расходов) приобретаемого имущества, выполняемых работ, оказываемых услуг (далее – приобретения)*</w:t>
            </w:r>
            <w:proofErr w:type="gramEnd"/>
          </w:p>
        </w:tc>
        <w:tc>
          <w:tcPr>
            <w:tcW w:w="1417" w:type="dxa"/>
            <w:vMerge w:val="restart"/>
            <w:vAlign w:val="center"/>
          </w:tcPr>
          <w:p w:rsidR="00A937EB" w:rsidRPr="00947CAD" w:rsidRDefault="00A937EB" w:rsidP="00E3296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Ед</w:t>
            </w:r>
            <w:r w:rsidR="0086491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иницы измерения</w:t>
            </w:r>
          </w:p>
        </w:tc>
        <w:tc>
          <w:tcPr>
            <w:tcW w:w="1559" w:type="dxa"/>
            <w:vMerge w:val="restart"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4" w:type="dxa"/>
            <w:vMerge w:val="restart"/>
            <w:vAlign w:val="center"/>
          </w:tcPr>
          <w:p w:rsidR="00A937EB" w:rsidRPr="00947CAD" w:rsidRDefault="00A937EB" w:rsidP="006874F0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Цена, руб./ед</w:t>
            </w:r>
            <w:r w:rsidR="006874F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vAlign w:val="center"/>
          </w:tcPr>
          <w:p w:rsidR="00A937EB" w:rsidRPr="00947CAD" w:rsidRDefault="00A937EB" w:rsidP="00A937EB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Сумма расходов</w:t>
            </w:r>
            <w:r>
              <w:t xml:space="preserve"> </w:t>
            </w:r>
          </w:p>
        </w:tc>
        <w:tc>
          <w:tcPr>
            <w:tcW w:w="5529" w:type="dxa"/>
            <w:gridSpan w:val="4"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Оплата 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расходов**</w:t>
            </w:r>
          </w:p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(источники финансирования)</w:t>
            </w:r>
          </w:p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за счет средств:</w:t>
            </w:r>
          </w:p>
        </w:tc>
      </w:tr>
      <w:tr w:rsidR="00A937EB" w:rsidRPr="00947CAD" w:rsidTr="006874F0">
        <w:trPr>
          <w:trHeight w:val="1521"/>
        </w:trPr>
        <w:tc>
          <w:tcPr>
            <w:tcW w:w="534" w:type="dxa"/>
            <w:vMerge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Грант</w:t>
            </w:r>
            <w:r w:rsidR="006874F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76" w:type="dxa"/>
            <w:vAlign w:val="center"/>
          </w:tcPr>
          <w:p w:rsidR="00A937EB" w:rsidRPr="00947CAD" w:rsidRDefault="00B06711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Едино</w:t>
            </w:r>
            <w:r w:rsidR="00AE45E2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softHyphen/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времен</w:t>
            </w:r>
            <w:r w:rsidR="00AE45E2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softHyphen/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ной помощи</w:t>
            </w:r>
          </w:p>
        </w:tc>
        <w:tc>
          <w:tcPr>
            <w:tcW w:w="1701" w:type="dxa"/>
            <w:vAlign w:val="center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Собственных</w:t>
            </w:r>
          </w:p>
        </w:tc>
        <w:tc>
          <w:tcPr>
            <w:tcW w:w="1418" w:type="dxa"/>
            <w:vAlign w:val="center"/>
          </w:tcPr>
          <w:p w:rsidR="00A937EB" w:rsidRPr="00947CAD" w:rsidRDefault="00A937EB" w:rsidP="007A3266">
            <w:pPr>
              <w:autoSpaceDE w:val="0"/>
              <w:autoSpaceDN w:val="0"/>
              <w:adjustRightInd w:val="0"/>
              <w:spacing w:after="0"/>
              <w:ind w:right="-108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Заемных</w:t>
            </w:r>
          </w:p>
        </w:tc>
      </w:tr>
      <w:tr w:rsidR="00A937EB" w:rsidRPr="00947CAD" w:rsidTr="006874F0">
        <w:tc>
          <w:tcPr>
            <w:tcW w:w="5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47CAD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A937EB" w:rsidRPr="00947CAD" w:rsidTr="006874F0">
        <w:tc>
          <w:tcPr>
            <w:tcW w:w="5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937EB" w:rsidRPr="00947CAD" w:rsidTr="006874F0">
        <w:tc>
          <w:tcPr>
            <w:tcW w:w="5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937EB" w:rsidRPr="00947CAD" w:rsidTr="006874F0">
        <w:tc>
          <w:tcPr>
            <w:tcW w:w="5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A937EB" w:rsidRPr="00947CAD" w:rsidRDefault="00A937EB" w:rsidP="000F4783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73051" w:rsidRDefault="00773051" w:rsidP="00794F0C">
      <w:pPr>
        <w:shd w:val="clear" w:color="auto" w:fill="FFFFFF"/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 w:val="24"/>
          <w:szCs w:val="24"/>
        </w:rPr>
      </w:pPr>
    </w:p>
    <w:p w:rsidR="007A3266" w:rsidRDefault="007A3266" w:rsidP="007A3266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4"/>
          <w:szCs w:val="24"/>
        </w:rPr>
      </w:pPr>
      <w:proofErr w:type="gramStart"/>
      <w:r w:rsidRPr="007A3266">
        <w:rPr>
          <w:rFonts w:eastAsia="Times New Roman"/>
          <w:bCs/>
          <w:color w:val="000000"/>
          <w:sz w:val="24"/>
          <w:szCs w:val="24"/>
        </w:rPr>
        <w:t>*</w:t>
      </w:r>
      <w:r w:rsidR="00A839B1">
        <w:rPr>
          <w:bCs/>
          <w:color w:val="000000"/>
          <w:sz w:val="24"/>
          <w:szCs w:val="24"/>
        </w:rPr>
        <w:t xml:space="preserve"> П</w:t>
      </w:r>
      <w:r>
        <w:rPr>
          <w:bCs/>
          <w:color w:val="000000"/>
          <w:sz w:val="24"/>
          <w:szCs w:val="24"/>
        </w:rPr>
        <w:t xml:space="preserve">риобретения должны соответствовать целям предоставления грантов, указанным </w:t>
      </w:r>
      <w:r w:rsidR="00584316">
        <w:rPr>
          <w:bCs/>
          <w:color w:val="000000"/>
          <w:sz w:val="24"/>
          <w:szCs w:val="24"/>
        </w:rPr>
        <w:t>в пункт</w:t>
      </w:r>
      <w:r w:rsidR="00A12974">
        <w:rPr>
          <w:bCs/>
          <w:color w:val="000000"/>
          <w:sz w:val="24"/>
          <w:szCs w:val="24"/>
        </w:rPr>
        <w:t>ах</w:t>
      </w:r>
      <w:r w:rsidR="00584316">
        <w:rPr>
          <w:bCs/>
          <w:color w:val="000000"/>
          <w:sz w:val="24"/>
          <w:szCs w:val="24"/>
        </w:rPr>
        <w:t xml:space="preserve"> 2 и 3 Порядка </w:t>
      </w:r>
      <w:r w:rsidR="00584316" w:rsidRPr="007A3266">
        <w:rPr>
          <w:bCs/>
          <w:color w:val="000000"/>
          <w:sz w:val="24"/>
          <w:szCs w:val="24"/>
        </w:rPr>
        <w:t>предоставления из областного бюджета грантов на создание</w:t>
      </w:r>
      <w:r w:rsidR="00584316">
        <w:rPr>
          <w:bCs/>
          <w:color w:val="000000"/>
          <w:sz w:val="24"/>
          <w:szCs w:val="24"/>
        </w:rPr>
        <w:t xml:space="preserve"> </w:t>
      </w:r>
      <w:r w:rsidR="00584316" w:rsidRPr="007A3266">
        <w:rPr>
          <w:bCs/>
          <w:color w:val="000000"/>
          <w:sz w:val="24"/>
          <w:szCs w:val="24"/>
        </w:rPr>
        <w:t>и развитие крестьянс</w:t>
      </w:r>
      <w:r w:rsidR="00584316">
        <w:rPr>
          <w:bCs/>
          <w:color w:val="000000"/>
          <w:sz w:val="24"/>
          <w:szCs w:val="24"/>
        </w:rPr>
        <w:t xml:space="preserve">кого (фермерского) хозяйства и на </w:t>
      </w:r>
      <w:r w:rsidR="00584316" w:rsidRPr="007A3266">
        <w:rPr>
          <w:bCs/>
          <w:color w:val="000000"/>
          <w:sz w:val="24"/>
          <w:szCs w:val="24"/>
        </w:rPr>
        <w:t>единовременн</w:t>
      </w:r>
      <w:r w:rsidR="00584316">
        <w:rPr>
          <w:bCs/>
          <w:color w:val="000000"/>
          <w:sz w:val="24"/>
          <w:szCs w:val="24"/>
        </w:rPr>
        <w:t>ую помощь</w:t>
      </w:r>
      <w:r w:rsidR="00584316" w:rsidRPr="007A3266">
        <w:rPr>
          <w:bCs/>
          <w:color w:val="000000"/>
          <w:sz w:val="24"/>
          <w:szCs w:val="24"/>
        </w:rPr>
        <w:t xml:space="preserve"> на бытовое обустройство</w:t>
      </w:r>
      <w:r w:rsidR="00584316">
        <w:rPr>
          <w:bCs/>
          <w:color w:val="000000"/>
          <w:sz w:val="24"/>
          <w:szCs w:val="24"/>
        </w:rPr>
        <w:t xml:space="preserve"> </w:t>
      </w:r>
      <w:r w:rsidR="00584316" w:rsidRPr="007A3266">
        <w:rPr>
          <w:bCs/>
          <w:color w:val="000000"/>
          <w:sz w:val="24"/>
          <w:szCs w:val="24"/>
        </w:rPr>
        <w:t>начинающим фермерам</w:t>
      </w:r>
      <w:r w:rsidR="00584316">
        <w:rPr>
          <w:bCs/>
          <w:color w:val="000000"/>
          <w:sz w:val="24"/>
          <w:szCs w:val="24"/>
        </w:rPr>
        <w:t xml:space="preserve"> или </w:t>
      </w:r>
      <w:r>
        <w:rPr>
          <w:bCs/>
          <w:color w:val="000000"/>
          <w:sz w:val="24"/>
          <w:szCs w:val="24"/>
        </w:rPr>
        <w:t xml:space="preserve">в пункте 2 Порядка </w:t>
      </w:r>
      <w:r w:rsidRPr="007A3266">
        <w:rPr>
          <w:bCs/>
          <w:color w:val="000000"/>
          <w:sz w:val="24"/>
          <w:szCs w:val="24"/>
        </w:rPr>
        <w:t>предоставления грантов из</w:t>
      </w:r>
      <w:r>
        <w:rPr>
          <w:bCs/>
          <w:color w:val="000000"/>
          <w:sz w:val="24"/>
          <w:szCs w:val="24"/>
        </w:rPr>
        <w:t xml:space="preserve"> </w:t>
      </w:r>
      <w:r w:rsidRPr="007A3266">
        <w:rPr>
          <w:bCs/>
          <w:color w:val="000000"/>
          <w:sz w:val="24"/>
          <w:szCs w:val="24"/>
        </w:rPr>
        <w:t>областного бюджета на развитие семейных</w:t>
      </w:r>
      <w:r>
        <w:rPr>
          <w:bCs/>
          <w:color w:val="000000"/>
          <w:sz w:val="24"/>
          <w:szCs w:val="24"/>
        </w:rPr>
        <w:t xml:space="preserve"> </w:t>
      </w:r>
      <w:r w:rsidRPr="007A3266">
        <w:rPr>
          <w:bCs/>
          <w:color w:val="000000"/>
          <w:sz w:val="24"/>
          <w:szCs w:val="24"/>
        </w:rPr>
        <w:t>животноводческих ферм</w:t>
      </w:r>
      <w:r w:rsidR="00584316">
        <w:rPr>
          <w:bCs/>
          <w:color w:val="000000"/>
          <w:sz w:val="24"/>
          <w:szCs w:val="24"/>
        </w:rPr>
        <w:t xml:space="preserve"> </w:t>
      </w:r>
      <w:r w:rsidR="00F47484">
        <w:rPr>
          <w:bCs/>
          <w:color w:val="000000"/>
          <w:sz w:val="24"/>
          <w:szCs w:val="24"/>
        </w:rPr>
        <w:t>(</w:t>
      </w:r>
      <w:r w:rsidR="00584316">
        <w:rPr>
          <w:bCs/>
          <w:color w:val="000000"/>
          <w:sz w:val="24"/>
          <w:szCs w:val="24"/>
        </w:rPr>
        <w:t>приложения № 1 и № 2 соответственно</w:t>
      </w:r>
      <w:r w:rsidR="00CA44E7">
        <w:rPr>
          <w:bCs/>
          <w:color w:val="000000"/>
          <w:sz w:val="24"/>
          <w:szCs w:val="24"/>
        </w:rPr>
        <w:t>,</w:t>
      </w:r>
      <w:r w:rsidR="00584316">
        <w:rPr>
          <w:bCs/>
          <w:color w:val="000000"/>
          <w:sz w:val="24"/>
          <w:szCs w:val="24"/>
        </w:rPr>
        <w:t xml:space="preserve"> к подпрограмме </w:t>
      </w:r>
      <w:r w:rsidR="00584316" w:rsidRPr="00584316">
        <w:rPr>
          <w:bCs/>
          <w:color w:val="000000"/>
          <w:sz w:val="24"/>
          <w:szCs w:val="24"/>
        </w:rPr>
        <w:t>«Поддержка сельскохозяйственной деятельности малых</w:t>
      </w:r>
      <w:proofErr w:type="gramEnd"/>
      <w:r w:rsidR="00584316" w:rsidRPr="00584316">
        <w:rPr>
          <w:bCs/>
          <w:color w:val="000000"/>
          <w:sz w:val="24"/>
          <w:szCs w:val="24"/>
        </w:rPr>
        <w:t xml:space="preserve"> форм хозяйствования и создание условий для их развития» государственной программы Омской области «Развитие сельского хозяйства и регулирование рынков сельскохозяйственной продукции, сырья и продовольствия Омской области», утвержденной постановлением Правительства Омской области от 15 октября 2013 года № 252-п</w:t>
      </w:r>
      <w:r w:rsidR="002C5F64">
        <w:rPr>
          <w:bCs/>
          <w:color w:val="000000"/>
          <w:sz w:val="24"/>
          <w:szCs w:val="24"/>
        </w:rPr>
        <w:t>).</w:t>
      </w:r>
    </w:p>
    <w:p w:rsidR="007A3266" w:rsidRPr="007A3266" w:rsidRDefault="007A3266" w:rsidP="007A3266">
      <w:pPr>
        <w:shd w:val="clear" w:color="auto" w:fill="FFFFFF"/>
        <w:autoSpaceDE w:val="0"/>
        <w:autoSpaceDN w:val="0"/>
        <w:adjustRightInd w:val="0"/>
        <w:spacing w:after="0"/>
        <w:rPr>
          <w:bCs/>
          <w:color w:val="000000"/>
          <w:sz w:val="24"/>
          <w:szCs w:val="24"/>
        </w:rPr>
      </w:pPr>
    </w:p>
    <w:p w:rsidR="00794F0C" w:rsidRDefault="007A3266" w:rsidP="00794F0C">
      <w:pPr>
        <w:shd w:val="clear" w:color="auto" w:fill="FFFFFF"/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 w:val="24"/>
          <w:szCs w:val="24"/>
        </w:rPr>
      </w:pPr>
      <w:r>
        <w:rPr>
          <w:rFonts w:eastAsia="Times New Roman"/>
          <w:bCs/>
          <w:color w:val="000000"/>
          <w:sz w:val="24"/>
          <w:szCs w:val="24"/>
        </w:rPr>
        <w:t xml:space="preserve">** </w:t>
      </w:r>
      <w:r w:rsidR="00F47484">
        <w:rPr>
          <w:rFonts w:eastAsia="Times New Roman"/>
          <w:bCs/>
          <w:color w:val="000000"/>
          <w:sz w:val="24"/>
          <w:szCs w:val="24"/>
        </w:rPr>
        <w:t>Период использования сре</w:t>
      </w:r>
      <w:proofErr w:type="gramStart"/>
      <w:r w:rsidR="00F47484">
        <w:rPr>
          <w:rFonts w:eastAsia="Times New Roman"/>
          <w:bCs/>
          <w:color w:val="000000"/>
          <w:sz w:val="24"/>
          <w:szCs w:val="24"/>
        </w:rPr>
        <w:t>дств гр</w:t>
      </w:r>
      <w:proofErr w:type="gramEnd"/>
      <w:r w:rsidR="00F47484">
        <w:rPr>
          <w:rFonts w:eastAsia="Times New Roman"/>
          <w:bCs/>
          <w:color w:val="000000"/>
          <w:sz w:val="24"/>
          <w:szCs w:val="24"/>
        </w:rPr>
        <w:t>анта со дня его предоставления по направлению «С</w:t>
      </w:r>
      <w:r w:rsidR="00F47484" w:rsidRPr="00337E35">
        <w:rPr>
          <w:rFonts w:eastAsia="Times New Roman"/>
          <w:bCs/>
          <w:color w:val="000000"/>
          <w:sz w:val="24"/>
          <w:szCs w:val="24"/>
        </w:rPr>
        <w:t>оздание и развитие крестьянского (фермерского) хозяйства и единовременн</w:t>
      </w:r>
      <w:r w:rsidR="00F47484">
        <w:rPr>
          <w:rFonts w:eastAsia="Times New Roman"/>
          <w:bCs/>
          <w:color w:val="000000"/>
          <w:sz w:val="24"/>
          <w:szCs w:val="24"/>
        </w:rPr>
        <w:t>ой</w:t>
      </w:r>
      <w:r w:rsidR="00F47484" w:rsidRPr="00337E35">
        <w:rPr>
          <w:rFonts w:eastAsia="Times New Roman"/>
          <w:bCs/>
          <w:color w:val="000000"/>
          <w:sz w:val="24"/>
          <w:szCs w:val="24"/>
        </w:rPr>
        <w:t xml:space="preserve"> помощ</w:t>
      </w:r>
      <w:r w:rsidR="00F47484">
        <w:rPr>
          <w:rFonts w:eastAsia="Times New Roman"/>
          <w:bCs/>
          <w:color w:val="000000"/>
          <w:sz w:val="24"/>
          <w:szCs w:val="24"/>
        </w:rPr>
        <w:t>и</w:t>
      </w:r>
      <w:r w:rsidR="00F47484" w:rsidRPr="00337E35">
        <w:rPr>
          <w:rFonts w:eastAsia="Times New Roman"/>
          <w:bCs/>
          <w:color w:val="000000"/>
          <w:sz w:val="24"/>
          <w:szCs w:val="24"/>
        </w:rPr>
        <w:t xml:space="preserve"> на бытовое обустройство начинающим фермерам</w:t>
      </w:r>
      <w:r w:rsidR="00F47484">
        <w:rPr>
          <w:rFonts w:eastAsia="Times New Roman"/>
          <w:bCs/>
          <w:color w:val="000000"/>
          <w:sz w:val="24"/>
          <w:szCs w:val="24"/>
        </w:rPr>
        <w:t xml:space="preserve">» в течение 18 месяцев, </w:t>
      </w:r>
      <w:r w:rsidR="00794F0C">
        <w:rPr>
          <w:rFonts w:eastAsia="Times New Roman"/>
          <w:bCs/>
          <w:color w:val="000000"/>
          <w:sz w:val="24"/>
          <w:szCs w:val="24"/>
        </w:rPr>
        <w:t>по направлению «Р</w:t>
      </w:r>
      <w:r w:rsidR="00794F0C" w:rsidRPr="00794F0C">
        <w:rPr>
          <w:rFonts w:eastAsia="Times New Roman"/>
          <w:bCs/>
          <w:color w:val="000000"/>
          <w:sz w:val="24"/>
          <w:szCs w:val="24"/>
        </w:rPr>
        <w:t>азвитие семейных животноводческих ферм</w:t>
      </w:r>
      <w:r w:rsidR="00794F0C">
        <w:rPr>
          <w:rFonts w:eastAsia="Times New Roman"/>
          <w:bCs/>
          <w:color w:val="000000"/>
          <w:sz w:val="24"/>
          <w:szCs w:val="24"/>
        </w:rPr>
        <w:t>»</w:t>
      </w:r>
      <w:r w:rsidR="00F47484">
        <w:rPr>
          <w:rFonts w:eastAsia="Times New Roman"/>
          <w:bCs/>
          <w:color w:val="000000"/>
          <w:sz w:val="24"/>
          <w:szCs w:val="24"/>
        </w:rPr>
        <w:t xml:space="preserve"> –</w:t>
      </w:r>
      <w:r w:rsidR="00794F0C">
        <w:rPr>
          <w:rFonts w:eastAsia="Times New Roman"/>
          <w:bCs/>
          <w:color w:val="000000"/>
          <w:sz w:val="24"/>
          <w:szCs w:val="24"/>
        </w:rPr>
        <w:t xml:space="preserve"> </w:t>
      </w:r>
      <w:r w:rsidR="00F47484">
        <w:rPr>
          <w:rFonts w:eastAsia="Times New Roman"/>
          <w:bCs/>
          <w:color w:val="000000"/>
          <w:sz w:val="24"/>
          <w:szCs w:val="24"/>
        </w:rPr>
        <w:t>в течение 24 месяцев</w:t>
      </w:r>
      <w:r w:rsidR="002D689E">
        <w:rPr>
          <w:rFonts w:eastAsia="Times New Roman"/>
          <w:bCs/>
          <w:color w:val="000000"/>
          <w:sz w:val="24"/>
          <w:szCs w:val="24"/>
        </w:rPr>
        <w:t>.</w:t>
      </w:r>
    </w:p>
    <w:p w:rsidR="00F47484" w:rsidRDefault="00F47484" w:rsidP="00794F0C">
      <w:pPr>
        <w:shd w:val="clear" w:color="auto" w:fill="FFFFFF"/>
        <w:autoSpaceDE w:val="0"/>
        <w:autoSpaceDN w:val="0"/>
        <w:adjustRightInd w:val="0"/>
        <w:spacing w:after="0"/>
      </w:pPr>
    </w:p>
    <w:p w:rsidR="00773051" w:rsidRDefault="00F47484" w:rsidP="00F47484">
      <w:pPr>
        <w:shd w:val="clear" w:color="auto" w:fill="FFFFFF"/>
        <w:autoSpaceDE w:val="0"/>
        <w:autoSpaceDN w:val="0"/>
        <w:adjustRightInd w:val="0"/>
        <w:spacing w:after="0"/>
        <w:jc w:val="right"/>
        <w:rPr>
          <w:rFonts w:eastAsia="Times New Roman"/>
          <w:bCs/>
          <w:color w:val="000000"/>
          <w:sz w:val="24"/>
          <w:szCs w:val="24"/>
        </w:rPr>
      </w:pPr>
      <w:r w:rsidRPr="00F47484">
        <w:t>Обязуюсь выполнять данный план расходов</w:t>
      </w:r>
    </w:p>
    <w:tbl>
      <w:tblPr>
        <w:tblStyle w:val="a5"/>
        <w:tblpPr w:leftFromText="180" w:rightFromText="180" w:vertAnchor="text" w:horzAnchor="margin" w:tblpXSpec="right" w:tblpY="-59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F47484" w:rsidTr="00F47484">
        <w:tc>
          <w:tcPr>
            <w:tcW w:w="4857" w:type="dxa"/>
          </w:tcPr>
          <w:p w:rsidR="00F47484" w:rsidRDefault="00F47484" w:rsidP="00584316">
            <w:pPr>
              <w:jc w:val="center"/>
            </w:pPr>
            <w:r>
              <w:t>(п</w:t>
            </w:r>
            <w:r w:rsidRPr="00544DA5">
              <w:t>одпись</w:t>
            </w:r>
            <w:r>
              <w:t>)</w:t>
            </w:r>
          </w:p>
        </w:tc>
      </w:tr>
    </w:tbl>
    <w:p w:rsidR="00E32967" w:rsidRPr="00794F0C" w:rsidRDefault="00E32967" w:rsidP="00794F0C">
      <w:pPr>
        <w:shd w:val="clear" w:color="auto" w:fill="FFFFFF"/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 w:val="24"/>
          <w:szCs w:val="24"/>
        </w:rPr>
      </w:pPr>
    </w:p>
    <w:p w:rsidR="00E32967" w:rsidRPr="00794F0C" w:rsidRDefault="00E32967" w:rsidP="00794F0C">
      <w:pPr>
        <w:shd w:val="clear" w:color="auto" w:fill="FFFFFF"/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 w:val="24"/>
          <w:szCs w:val="24"/>
        </w:rPr>
        <w:sectPr w:rsidR="00E32967" w:rsidRPr="00794F0C" w:rsidSect="00E77FEE">
          <w:pgSz w:w="16838" w:h="11906" w:orient="landscape"/>
          <w:pgMar w:top="1422" w:right="678" w:bottom="707" w:left="1134" w:header="708" w:footer="708" w:gutter="0"/>
          <w:cols w:space="708"/>
          <w:docGrid w:linePitch="381"/>
        </w:sectPr>
      </w:pPr>
    </w:p>
    <w:p w:rsidR="003B19E5" w:rsidRDefault="003B19E5" w:rsidP="003B19E5">
      <w:pPr>
        <w:spacing w:after="0"/>
        <w:rPr>
          <w:sz w:val="2"/>
          <w:szCs w:val="2"/>
        </w:rPr>
      </w:pPr>
    </w:p>
    <w:p w:rsidR="00A96A49" w:rsidRDefault="008D199C" w:rsidP="003B19E5">
      <w:pPr>
        <w:spacing w:after="0"/>
        <w:jc w:val="right"/>
        <w:rPr>
          <w:szCs w:val="28"/>
        </w:rPr>
      </w:pPr>
      <w:r w:rsidRPr="003B19E5">
        <w:rPr>
          <w:szCs w:val="28"/>
        </w:rPr>
        <w:t>Таблица 3.1.</w:t>
      </w:r>
      <w:r w:rsidR="006F3D16" w:rsidRPr="003B19E5">
        <w:rPr>
          <w:szCs w:val="28"/>
        </w:rPr>
        <w:t>1</w:t>
      </w:r>
    </w:p>
    <w:p w:rsidR="008D199C" w:rsidRPr="00E73A8B" w:rsidRDefault="008D199C" w:rsidP="00E73A8B">
      <w:pPr>
        <w:spacing w:after="0"/>
        <w:jc w:val="center"/>
        <w:rPr>
          <w:szCs w:val="28"/>
        </w:rPr>
      </w:pPr>
      <w:r w:rsidRPr="00E73A8B">
        <w:rPr>
          <w:szCs w:val="28"/>
        </w:rPr>
        <w:t>План производства и реализации</w:t>
      </w:r>
    </w:p>
    <w:p w:rsidR="00C22F17" w:rsidRDefault="00C22F17" w:rsidP="000F4783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sz w:val="2"/>
          <w:szCs w:val="2"/>
        </w:rPr>
      </w:pPr>
    </w:p>
    <w:p w:rsidR="003B19E5" w:rsidRPr="003B19E5" w:rsidRDefault="003B19E5" w:rsidP="000F4783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sz w:val="2"/>
          <w:szCs w:val="2"/>
        </w:rPr>
      </w:pPr>
    </w:p>
    <w:tbl>
      <w:tblPr>
        <w:tblW w:w="15322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692"/>
        <w:gridCol w:w="1714"/>
        <w:gridCol w:w="1559"/>
        <w:gridCol w:w="1559"/>
        <w:gridCol w:w="1544"/>
        <w:gridCol w:w="1575"/>
        <w:gridCol w:w="1559"/>
        <w:gridCol w:w="1559"/>
      </w:tblGrid>
      <w:tr w:rsidR="003B19E5" w:rsidRPr="00EE4D55" w:rsidTr="00095D5C">
        <w:trPr>
          <w:tblHeader/>
        </w:trPr>
        <w:tc>
          <w:tcPr>
            <w:tcW w:w="561" w:type="dxa"/>
            <w:vMerge w:val="restart"/>
            <w:vAlign w:val="center"/>
          </w:tcPr>
          <w:p w:rsidR="003B19E5" w:rsidRPr="00EE4D55" w:rsidRDefault="003B19E5" w:rsidP="00AB4461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3B19E5" w:rsidRPr="00EE4D55" w:rsidRDefault="003B19E5" w:rsidP="00AB4461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proofErr w:type="gramStart"/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92" w:type="dxa"/>
            <w:vMerge w:val="restart"/>
            <w:vAlign w:val="center"/>
          </w:tcPr>
          <w:p w:rsidR="003B19E5" w:rsidRPr="00EE4D55" w:rsidRDefault="003B19E5" w:rsidP="00AB4461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714" w:type="dxa"/>
            <w:vMerge w:val="restart"/>
            <w:vAlign w:val="center"/>
          </w:tcPr>
          <w:p w:rsidR="003B19E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Единицы </w:t>
            </w:r>
          </w:p>
          <w:p w:rsidR="003B19E5" w:rsidRPr="00EE4D55" w:rsidRDefault="003B19E5" w:rsidP="006874F0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изме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рения</w:t>
            </w:r>
          </w:p>
        </w:tc>
        <w:tc>
          <w:tcPr>
            <w:tcW w:w="9355" w:type="dxa"/>
            <w:gridSpan w:val="6"/>
            <w:vAlign w:val="center"/>
          </w:tcPr>
          <w:p w:rsidR="003B19E5" w:rsidRPr="00EE4D55" w:rsidRDefault="003B19E5" w:rsidP="00A96A49">
            <w:pPr>
              <w:tabs>
                <w:tab w:val="left" w:pos="910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Годы (указать по количеству лет реализации проекта)</w:t>
            </w:r>
          </w:p>
        </w:tc>
      </w:tr>
      <w:tr w:rsidR="003B19E5" w:rsidRPr="00EE4D55" w:rsidTr="00095D5C">
        <w:trPr>
          <w:tblHeader/>
        </w:trPr>
        <w:tc>
          <w:tcPr>
            <w:tcW w:w="561" w:type="dxa"/>
            <w:vMerge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92" w:type="dxa"/>
            <w:vMerge/>
            <w:shd w:val="clear" w:color="auto" w:fill="auto"/>
            <w:vAlign w:val="center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4" w:type="dxa"/>
            <w:vMerge/>
            <w:shd w:val="clear" w:color="auto" w:fill="auto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2</w:t>
            </w:r>
          </w:p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3</w:t>
            </w:r>
          </w:p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4</w:t>
            </w:r>
          </w:p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5</w:t>
            </w:r>
          </w:p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vAlign w:val="center"/>
          </w:tcPr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*</w:t>
            </w:r>
          </w:p>
          <w:p w:rsidR="003B19E5" w:rsidRPr="00EE4D55" w:rsidRDefault="003B19E5" w:rsidP="00C22F17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</w:tr>
      <w:tr w:rsidR="003B19E5" w:rsidRPr="00EE4D55" w:rsidTr="00095D5C">
        <w:tc>
          <w:tcPr>
            <w:tcW w:w="15322" w:type="dxa"/>
            <w:gridSpan w:val="9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sz w:val="24"/>
                <w:szCs w:val="24"/>
                <w:lang w:val="en-US"/>
              </w:rPr>
              <w:t>I</w:t>
            </w:r>
            <w:r w:rsidRPr="00EE4D55">
              <w:rPr>
                <w:rFonts w:eastAsia="Times New Roman"/>
                <w:sz w:val="24"/>
                <w:szCs w:val="24"/>
              </w:rPr>
              <w:t>. Растениеводство</w:t>
            </w:r>
          </w:p>
        </w:tc>
      </w:tr>
      <w:tr w:rsidR="003B19E5" w:rsidRPr="00EE4D55" w:rsidTr="00095D5C"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В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аловой сбор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(в весе после доработки, 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указать по всем видам культур отдельно):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692" w:type="dxa"/>
            <w:shd w:val="clear" w:color="auto" w:fill="auto"/>
          </w:tcPr>
          <w:p w:rsidR="003B19E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площадь посева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(указать по всем видам культур отдельно):</w:t>
            </w:r>
          </w:p>
          <w:p w:rsidR="003B19E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2944D2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у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рожайность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(указать по всем видам культур отдельно):</w:t>
            </w:r>
          </w:p>
          <w:p w:rsidR="003B19E5" w:rsidRPr="00EE4D55" w:rsidRDefault="003B19E5" w:rsidP="002944D2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Pr="00EE4D55" w:rsidRDefault="003B19E5" w:rsidP="002944D2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2944D2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ц/га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524EBC">
        <w:tc>
          <w:tcPr>
            <w:tcW w:w="561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692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произведённая п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родукция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(указать по всем видам культур отдельно):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524EBC" w:rsidRPr="00EE4D55" w:rsidTr="00615F7A">
        <w:trPr>
          <w:trHeight w:val="2543"/>
        </w:trPr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:rsidR="00524EBC" w:rsidRDefault="00524EBC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Default="00524EBC" w:rsidP="00212756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9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______________________________</w:t>
            </w:r>
          </w:p>
          <w:p w:rsidR="00524EBC" w:rsidRPr="00EE4D55" w:rsidRDefault="00524EBC" w:rsidP="00524EBC">
            <w:pPr>
              <w:tabs>
                <w:tab w:val="left" w:pos="435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3B19E5" w:rsidRPr="00EE4D55" w:rsidTr="00524EBC">
        <w:tc>
          <w:tcPr>
            <w:tcW w:w="15322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r w:rsidRPr="00EE4D55">
              <w:rPr>
                <w:rFonts w:eastAsia="Times New Roman"/>
                <w:sz w:val="24"/>
                <w:szCs w:val="24"/>
                <w:lang w:val="en-US"/>
              </w:rPr>
              <w:t>II</w:t>
            </w:r>
            <w:r w:rsidRPr="00EE4D55">
              <w:rPr>
                <w:rFonts w:eastAsia="Times New Roman"/>
                <w:sz w:val="24"/>
                <w:szCs w:val="24"/>
              </w:rPr>
              <w:t>. Животноводство</w:t>
            </w:r>
          </w:p>
        </w:tc>
      </w:tr>
      <w:tr w:rsidR="003B19E5" w:rsidRPr="00EE4D55" w:rsidTr="00095D5C">
        <w:tc>
          <w:tcPr>
            <w:tcW w:w="561" w:type="dxa"/>
            <w:tcBorders>
              <w:bottom w:val="single" w:sz="4" w:space="0" w:color="000000"/>
            </w:tcBorders>
          </w:tcPr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92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Среднегодовое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поголовье сельскохозяйственных животных и птиц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ы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(указать по видам):</w:t>
            </w:r>
          </w:p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  <w:tcBorders>
              <w:top w:val="nil"/>
            </w:tcBorders>
          </w:tcPr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692" w:type="dxa"/>
            <w:tcBorders>
              <w:top w:val="nil"/>
            </w:tcBorders>
            <w:shd w:val="clear" w:color="auto" w:fill="auto"/>
          </w:tcPr>
          <w:p w:rsidR="003B19E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 основного маточного поголовья сельскохозяйственных животных и птиц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ы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(указать по видам):</w:t>
            </w:r>
          </w:p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tcBorders>
              <w:top w:val="nil"/>
            </w:tcBorders>
            <w:shd w:val="clear" w:color="auto" w:fill="auto"/>
            <w:vAlign w:val="center"/>
          </w:tcPr>
          <w:p w:rsidR="003B19E5" w:rsidRPr="00EE4D55" w:rsidRDefault="003B19E5" w:rsidP="00EE4D5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голов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nil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692" w:type="dxa"/>
            <w:shd w:val="clear" w:color="auto" w:fill="auto"/>
            <w:vAlign w:val="bottom"/>
          </w:tcPr>
          <w:p w:rsidR="003B19E5" w:rsidRDefault="003B19E5" w:rsidP="002944D2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планируемый 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объём 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производства</w:t>
            </w:r>
          </w:p>
          <w:p w:rsidR="003B19E5" w:rsidRDefault="003B19E5" w:rsidP="002944D2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продукции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:</w:t>
            </w:r>
          </w:p>
          <w:p w:rsidR="003B19E5" w:rsidRDefault="003B19E5" w:rsidP="002944D2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- молоко </w:t>
            </w:r>
          </w:p>
          <w:p w:rsidR="003B19E5" w:rsidRDefault="003B19E5" w:rsidP="002944D2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- мясо</w:t>
            </w:r>
          </w:p>
          <w:p w:rsidR="003B19E5" w:rsidRPr="00EE4D55" w:rsidRDefault="003B19E5" w:rsidP="002944D2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- яйцо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3B19E5" w:rsidRDefault="003B19E5" w:rsidP="00EE4D5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т,</w:t>
            </w:r>
          </w:p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тыс. шт.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rPr>
          <w:trHeight w:val="968"/>
        </w:trPr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п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родуктивность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3B19E5" w:rsidRPr="00EE4D55" w:rsidRDefault="00AD3AF0" w:rsidP="00AD3AF0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  <w:r w:rsidR="003B19E5"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</w:t>
            </w:r>
            <w:r w:rsidR="003B19E5">
              <w:rPr>
                <w:rFonts w:eastAsia="Times New Roman"/>
                <w:bCs/>
                <w:color w:val="000000"/>
                <w:sz w:val="24"/>
                <w:szCs w:val="24"/>
              </w:rPr>
              <w:br/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(</w:t>
            </w:r>
            <w:r w:rsidR="003B19E5"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шт.)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rPr>
          <w:trHeight w:val="298"/>
        </w:trPr>
        <w:tc>
          <w:tcPr>
            <w:tcW w:w="153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r w:rsidRPr="00EE4D55">
              <w:rPr>
                <w:rFonts w:eastAsia="Times New Roman"/>
                <w:sz w:val="24"/>
                <w:szCs w:val="24"/>
              </w:rPr>
              <w:t>Реализация продукции</w:t>
            </w:r>
          </w:p>
        </w:tc>
      </w:tr>
      <w:tr w:rsidR="003B19E5" w:rsidRPr="00EE4D55" w:rsidTr="00095D5C">
        <w:trPr>
          <w:trHeight w:val="1143"/>
        </w:trPr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Планируемый объем продаж продукции (молоко, мясо и др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.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):</w:t>
            </w:r>
          </w:p>
          <w:p w:rsidR="003B19E5" w:rsidRPr="002944D2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4D2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B19E5" w:rsidRPr="002944D2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4D2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714" w:type="dxa"/>
            <w:shd w:val="clear" w:color="auto" w:fill="auto"/>
          </w:tcPr>
          <w:p w:rsidR="003B19E5" w:rsidRPr="00EE4D55" w:rsidRDefault="003B19E5" w:rsidP="00E533E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br/>
              <w:t>(тыс. шт.)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цена </w:t>
            </w:r>
          </w:p>
        </w:tc>
        <w:tc>
          <w:tcPr>
            <w:tcW w:w="1714" w:type="dxa"/>
            <w:shd w:val="clear" w:color="auto" w:fill="auto"/>
          </w:tcPr>
          <w:p w:rsidR="003B19E5" w:rsidRPr="00EE4D55" w:rsidRDefault="003B19E5" w:rsidP="00E533E2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руб./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т 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br/>
              <w:t>(руб./</w:t>
            </w: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ыс. шт.)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524EBC">
        <w:tc>
          <w:tcPr>
            <w:tcW w:w="561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692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выручка</w:t>
            </w:r>
          </w:p>
        </w:tc>
        <w:tc>
          <w:tcPr>
            <w:tcW w:w="1714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E4D55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524EBC" w:rsidRPr="00EE4D55" w:rsidTr="00524EBC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:rsidR="00524EBC" w:rsidRDefault="00524EBC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EE4D55" w:rsidRDefault="00524EBC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9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______________________________</w:t>
            </w:r>
          </w:p>
          <w:p w:rsidR="00524EBC" w:rsidRPr="00EE4D55" w:rsidRDefault="00524EBC" w:rsidP="00524EBC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3B19E5" w:rsidRPr="00EE4D55" w:rsidTr="00524EBC">
        <w:tc>
          <w:tcPr>
            <w:tcW w:w="15322" w:type="dxa"/>
            <w:gridSpan w:val="9"/>
            <w:tcBorders>
              <w:top w:val="nil"/>
            </w:tcBorders>
          </w:tcPr>
          <w:p w:rsidR="003B19E5" w:rsidRPr="00EE4D55" w:rsidRDefault="003B19E5" w:rsidP="00D54A4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Выполненные работы</w:t>
            </w:r>
          </w:p>
        </w:tc>
      </w:tr>
      <w:tr w:rsidR="003B19E5" w:rsidRPr="00EE4D55" w:rsidTr="00095D5C">
        <w:tc>
          <w:tcPr>
            <w:tcW w:w="561" w:type="dxa"/>
          </w:tcPr>
          <w:p w:rsidR="003B19E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D54A4F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Указать вид и объем работ</w:t>
            </w:r>
          </w:p>
        </w:tc>
        <w:tc>
          <w:tcPr>
            <w:tcW w:w="171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  <w:tcBorders>
              <w:bottom w:val="single" w:sz="4" w:space="0" w:color="000000"/>
            </w:tcBorders>
          </w:tcPr>
          <w:p w:rsidR="003B19E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692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выручка</w:t>
            </w:r>
          </w:p>
        </w:tc>
        <w:tc>
          <w:tcPr>
            <w:tcW w:w="1714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bottom w:val="single" w:sz="4" w:space="0" w:color="000000"/>
            </w:tcBorders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15322" w:type="dxa"/>
            <w:gridSpan w:val="9"/>
            <w:tcBorders>
              <w:top w:val="nil"/>
            </w:tcBorders>
          </w:tcPr>
          <w:p w:rsidR="003B19E5" w:rsidRPr="00EE4D55" w:rsidRDefault="003B19E5" w:rsidP="00D54A4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Оказание услуг</w:t>
            </w:r>
          </w:p>
        </w:tc>
      </w:tr>
      <w:tr w:rsidR="003B19E5" w:rsidRPr="00EE4D55" w:rsidTr="00095D5C">
        <w:tc>
          <w:tcPr>
            <w:tcW w:w="561" w:type="dxa"/>
          </w:tcPr>
          <w:p w:rsidR="003B19E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</w:tcPr>
          <w:p w:rsidR="003B19E5" w:rsidRDefault="003B19E5" w:rsidP="003B7890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D54A4F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Указать вид и объем услуги</w:t>
            </w:r>
          </w:p>
        </w:tc>
        <w:tc>
          <w:tcPr>
            <w:tcW w:w="171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3B19E5" w:rsidRPr="00EE4D55" w:rsidTr="00095D5C">
        <w:tc>
          <w:tcPr>
            <w:tcW w:w="561" w:type="dxa"/>
          </w:tcPr>
          <w:p w:rsidR="003B19E5" w:rsidRDefault="003B19E5" w:rsidP="003B7890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692" w:type="dxa"/>
            <w:shd w:val="clear" w:color="auto" w:fill="auto"/>
          </w:tcPr>
          <w:p w:rsidR="003B19E5" w:rsidRPr="00EE4D55" w:rsidRDefault="003B19E5" w:rsidP="003B7890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выручка</w:t>
            </w:r>
          </w:p>
        </w:tc>
        <w:tc>
          <w:tcPr>
            <w:tcW w:w="171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19E5" w:rsidRPr="00EE4D55" w:rsidRDefault="003B19E5" w:rsidP="00C22F17">
            <w:pPr>
              <w:autoSpaceDE w:val="0"/>
              <w:autoSpaceDN w:val="0"/>
              <w:adjustRightInd w:val="0"/>
              <w:spacing w:after="0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540E57" w:rsidRDefault="00540E57" w:rsidP="000F4783">
      <w:pPr>
        <w:shd w:val="clear" w:color="auto" w:fill="FFFFFF"/>
        <w:autoSpaceDE w:val="0"/>
        <w:autoSpaceDN w:val="0"/>
        <w:adjustRightInd w:val="0"/>
        <w:spacing w:after="0"/>
        <w:rPr>
          <w:sz w:val="2"/>
          <w:szCs w:val="2"/>
          <w:highlight w:val="yellow"/>
        </w:rPr>
      </w:pPr>
    </w:p>
    <w:p w:rsidR="00480C9F" w:rsidRDefault="00480C9F" w:rsidP="000F4783">
      <w:pPr>
        <w:shd w:val="clear" w:color="auto" w:fill="FFFFFF"/>
        <w:autoSpaceDE w:val="0"/>
        <w:autoSpaceDN w:val="0"/>
        <w:adjustRightInd w:val="0"/>
        <w:spacing w:after="0"/>
        <w:rPr>
          <w:sz w:val="2"/>
          <w:szCs w:val="2"/>
          <w:highlight w:val="yellow"/>
        </w:rPr>
      </w:pPr>
    </w:p>
    <w:p w:rsidR="00480C9F" w:rsidRDefault="00480C9F" w:rsidP="000F4783">
      <w:pPr>
        <w:shd w:val="clear" w:color="auto" w:fill="FFFFFF"/>
        <w:autoSpaceDE w:val="0"/>
        <w:autoSpaceDN w:val="0"/>
        <w:adjustRightInd w:val="0"/>
        <w:spacing w:after="0"/>
        <w:rPr>
          <w:sz w:val="2"/>
          <w:szCs w:val="2"/>
          <w:highlight w:val="yellow"/>
        </w:rPr>
      </w:pPr>
    </w:p>
    <w:p w:rsidR="00480C9F" w:rsidRDefault="00480C9F" w:rsidP="000F4783">
      <w:pPr>
        <w:shd w:val="clear" w:color="auto" w:fill="FFFFFF"/>
        <w:autoSpaceDE w:val="0"/>
        <w:autoSpaceDN w:val="0"/>
        <w:adjustRightInd w:val="0"/>
        <w:spacing w:after="0"/>
        <w:rPr>
          <w:sz w:val="2"/>
          <w:szCs w:val="2"/>
          <w:highlight w:val="yellow"/>
        </w:rPr>
      </w:pPr>
    </w:p>
    <w:p w:rsidR="00480C9F" w:rsidRDefault="00480C9F" w:rsidP="000F4783">
      <w:pPr>
        <w:shd w:val="clear" w:color="auto" w:fill="FFFFFF"/>
        <w:autoSpaceDE w:val="0"/>
        <w:autoSpaceDN w:val="0"/>
        <w:adjustRightInd w:val="0"/>
        <w:spacing w:after="0"/>
        <w:rPr>
          <w:sz w:val="2"/>
          <w:szCs w:val="2"/>
          <w:highlight w:val="yellow"/>
        </w:rPr>
      </w:pPr>
    </w:p>
    <w:p w:rsidR="00480C9F" w:rsidRPr="00480C9F" w:rsidRDefault="00480C9F" w:rsidP="000F4783">
      <w:pPr>
        <w:shd w:val="clear" w:color="auto" w:fill="FFFFFF"/>
        <w:autoSpaceDE w:val="0"/>
        <w:autoSpaceDN w:val="0"/>
        <w:adjustRightInd w:val="0"/>
        <w:spacing w:after="0"/>
        <w:rPr>
          <w:sz w:val="2"/>
          <w:szCs w:val="2"/>
          <w:highlight w:val="yellow"/>
        </w:rPr>
      </w:pPr>
    </w:p>
    <w:p w:rsidR="0029234E" w:rsidRDefault="00C22F17" w:rsidP="00524EBC">
      <w:pPr>
        <w:shd w:val="clear" w:color="auto" w:fill="FFFFFF"/>
        <w:autoSpaceDE w:val="0"/>
        <w:autoSpaceDN w:val="0"/>
        <w:adjustRightInd w:val="0"/>
        <w:spacing w:after="0"/>
        <w:ind w:firstLine="142"/>
        <w:rPr>
          <w:szCs w:val="28"/>
        </w:rPr>
      </w:pPr>
      <w:r>
        <w:rPr>
          <w:sz w:val="22"/>
        </w:rPr>
        <w:t>*</w:t>
      </w:r>
      <w:r w:rsidR="00EB3A27">
        <w:rPr>
          <w:sz w:val="22"/>
        </w:rPr>
        <w:t xml:space="preserve"> А</w:t>
      </w:r>
      <w:r w:rsidRPr="009B1392">
        <w:rPr>
          <w:sz w:val="22"/>
        </w:rPr>
        <w:t xml:space="preserve">налогично по другим </w:t>
      </w:r>
      <w:r w:rsidR="00EB3A27">
        <w:rPr>
          <w:sz w:val="22"/>
        </w:rPr>
        <w:t>годам</w:t>
      </w:r>
      <w:r w:rsidR="00D54A4F">
        <w:rPr>
          <w:sz w:val="22"/>
        </w:rPr>
        <w:t>,</w:t>
      </w:r>
      <w:r w:rsidR="00EB3A27">
        <w:rPr>
          <w:sz w:val="22"/>
        </w:rPr>
        <w:t xml:space="preserve"> если </w:t>
      </w:r>
      <w:r w:rsidR="00CD1C85">
        <w:rPr>
          <w:sz w:val="22"/>
        </w:rPr>
        <w:t>срок бизнес-</w:t>
      </w:r>
      <w:r w:rsidR="00D54A4F">
        <w:rPr>
          <w:sz w:val="22"/>
        </w:rPr>
        <w:t>плана более 5 лет.</w:t>
      </w:r>
      <w:r w:rsidR="00480C9F">
        <w:rPr>
          <w:sz w:val="22"/>
        </w:rPr>
        <w:t xml:space="preserve">                                                             </w:t>
      </w:r>
    </w:p>
    <w:p w:rsidR="00A06977" w:rsidRPr="007D46E8" w:rsidRDefault="00A06977" w:rsidP="000F4783">
      <w:pPr>
        <w:pStyle w:val="a4"/>
        <w:spacing w:after="0" w:line="240" w:lineRule="auto"/>
        <w:ind w:left="0" w:firstLine="709"/>
        <w:jc w:val="right"/>
        <w:rPr>
          <w:rFonts w:ascii="Times New Roman" w:hAnsi="Times New Roman"/>
          <w:sz w:val="18"/>
          <w:szCs w:val="18"/>
        </w:rPr>
      </w:pPr>
      <w:r w:rsidRPr="00C65EBE">
        <w:rPr>
          <w:rFonts w:ascii="Times New Roman" w:hAnsi="Times New Roman"/>
          <w:sz w:val="28"/>
          <w:szCs w:val="28"/>
        </w:rPr>
        <w:t>Таблица 3</w:t>
      </w:r>
      <w:r w:rsidR="00BC449B" w:rsidRPr="00C65EBE">
        <w:rPr>
          <w:rFonts w:ascii="Times New Roman" w:hAnsi="Times New Roman"/>
          <w:sz w:val="28"/>
          <w:szCs w:val="28"/>
        </w:rPr>
        <w:t>.1.</w:t>
      </w:r>
      <w:r w:rsidR="006F3D16">
        <w:rPr>
          <w:rFonts w:ascii="Times New Roman" w:hAnsi="Times New Roman"/>
          <w:sz w:val="28"/>
          <w:szCs w:val="28"/>
        </w:rPr>
        <w:t>2</w:t>
      </w:r>
    </w:p>
    <w:p w:rsidR="00A06977" w:rsidRPr="00A95235" w:rsidRDefault="00A06977" w:rsidP="000F4783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0C2452">
        <w:rPr>
          <w:rFonts w:ascii="Times New Roman" w:hAnsi="Times New Roman"/>
          <w:sz w:val="28"/>
          <w:szCs w:val="28"/>
        </w:rPr>
        <w:t>Затраты</w:t>
      </w:r>
      <w:r w:rsidR="00683A7A" w:rsidRPr="000C2452">
        <w:rPr>
          <w:rFonts w:ascii="Times New Roman" w:hAnsi="Times New Roman"/>
          <w:sz w:val="28"/>
          <w:szCs w:val="28"/>
        </w:rPr>
        <w:t xml:space="preserve"> на осуществлени</w:t>
      </w:r>
      <w:r w:rsidR="0067558C" w:rsidRPr="000C2452">
        <w:rPr>
          <w:rFonts w:ascii="Times New Roman" w:hAnsi="Times New Roman"/>
          <w:sz w:val="28"/>
          <w:szCs w:val="28"/>
        </w:rPr>
        <w:t>е производственной деятельности</w:t>
      </w:r>
      <w:r w:rsidR="00AE45E2">
        <w:rPr>
          <w:rFonts w:ascii="Times New Roman" w:hAnsi="Times New Roman"/>
          <w:sz w:val="28"/>
          <w:szCs w:val="28"/>
        </w:rPr>
        <w:t xml:space="preserve"> и бытовое обустройство</w:t>
      </w:r>
    </w:p>
    <w:p w:rsidR="00A06977" w:rsidRPr="006A7A58" w:rsidRDefault="00A06977" w:rsidP="00A95235">
      <w:pPr>
        <w:spacing w:after="0"/>
        <w:rPr>
          <w:sz w:val="20"/>
          <w:szCs w:val="20"/>
        </w:rPr>
      </w:pPr>
    </w:p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1417"/>
        <w:gridCol w:w="1559"/>
        <w:gridCol w:w="1560"/>
        <w:gridCol w:w="1559"/>
        <w:gridCol w:w="1559"/>
        <w:gridCol w:w="1701"/>
        <w:gridCol w:w="1559"/>
      </w:tblGrid>
      <w:tr w:rsidR="006D1BC6" w:rsidRPr="00A22323" w:rsidTr="00E76011">
        <w:trPr>
          <w:tblHeader/>
        </w:trPr>
        <w:tc>
          <w:tcPr>
            <w:tcW w:w="851" w:type="dxa"/>
            <w:vMerge w:val="restart"/>
            <w:vAlign w:val="center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402" w:type="dxa"/>
            <w:vMerge w:val="restart"/>
            <w:vAlign w:val="center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vAlign w:val="center"/>
          </w:tcPr>
          <w:p w:rsidR="006D1BC6" w:rsidRPr="00A22323" w:rsidRDefault="006D1BC6" w:rsidP="00CD1C8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Единицы 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9497" w:type="dxa"/>
            <w:gridSpan w:val="6"/>
            <w:vAlign w:val="center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Годы (указать по количеству лет реализации проекта)</w:t>
            </w:r>
          </w:p>
        </w:tc>
      </w:tr>
      <w:tr w:rsidR="006D1BC6" w:rsidRPr="00A22323" w:rsidTr="00E76011">
        <w:trPr>
          <w:tblHeader/>
        </w:trPr>
        <w:tc>
          <w:tcPr>
            <w:tcW w:w="851" w:type="dxa"/>
            <w:vMerge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D1BC6" w:rsidRPr="00A22323" w:rsidRDefault="006D1BC6" w:rsidP="00A95235">
            <w:pPr>
              <w:spacing w:after="0"/>
              <w:ind w:right="-31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2</w:t>
            </w:r>
          </w:p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3</w:t>
            </w:r>
          </w:p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4</w:t>
            </w:r>
          </w:p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701" w:type="dxa"/>
            <w:vAlign w:val="center"/>
          </w:tcPr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5</w:t>
            </w:r>
          </w:p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vAlign w:val="center"/>
          </w:tcPr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*</w:t>
            </w:r>
          </w:p>
          <w:p w:rsidR="006D1BC6" w:rsidRPr="00A22323" w:rsidRDefault="006D1BC6" w:rsidP="00A95235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6D1BC6" w:rsidRDefault="006D1BC6" w:rsidP="00A2232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Ч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исленн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ость работников, занятых в КФХ </w:t>
            </w:r>
          </w:p>
          <w:p w:rsidR="006D1BC6" w:rsidRPr="00A22323" w:rsidRDefault="006D1BC6" w:rsidP="00A2232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(не учитывается глава КФХ и члены КФХ)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402" w:type="dxa"/>
            <w:shd w:val="clear" w:color="auto" w:fill="auto"/>
          </w:tcPr>
          <w:p w:rsidR="006D1BC6" w:rsidRDefault="006D1BC6" w:rsidP="00A2232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 сезонны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е работники </w:t>
            </w:r>
          </w:p>
          <w:p w:rsidR="006D1BC6" w:rsidRPr="00A22323" w:rsidRDefault="006D1BC6" w:rsidP="00A2232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(если планируются)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Оплата труда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E76011" w:rsidRPr="00A22323" w:rsidTr="00CC5CD0">
        <w:tc>
          <w:tcPr>
            <w:tcW w:w="151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sz w:val="24"/>
                <w:szCs w:val="24"/>
              </w:rPr>
            </w:pPr>
            <w:r w:rsidRPr="00A22323">
              <w:rPr>
                <w:rFonts w:eastAsia="Times New Roman"/>
                <w:sz w:val="24"/>
                <w:szCs w:val="24"/>
              </w:rPr>
              <w:t>Растениеводство</w:t>
            </w:r>
          </w:p>
        </w:tc>
      </w:tr>
      <w:tr w:rsidR="006D1BC6" w:rsidRPr="00A22323" w:rsidTr="00524EBC">
        <w:trPr>
          <w:trHeight w:val="1040"/>
        </w:trPr>
        <w:tc>
          <w:tcPr>
            <w:tcW w:w="85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tabs>
                <w:tab w:val="right" w:pos="1057"/>
              </w:tabs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ab/>
              <w:t>2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Семена (по культурам):</w:t>
            </w:r>
          </w:p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524EBC" w:rsidRPr="00A22323" w:rsidTr="00524EBC">
        <w:trPr>
          <w:trHeight w:val="2165"/>
        </w:trPr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524EBC" w:rsidRDefault="00524EBC" w:rsidP="00A95235">
            <w:pPr>
              <w:tabs>
                <w:tab w:val="right" w:pos="1057"/>
              </w:tabs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Default="00524EBC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</w:t>
            </w:r>
            <w:r w:rsidR="00655D41">
              <w:rPr>
                <w:rFonts w:eastAsia="Times New Roman"/>
                <w:bCs/>
                <w:color w:val="000000"/>
                <w:szCs w:val="28"/>
              </w:rPr>
              <w:t>_</w:t>
            </w:r>
            <w:r>
              <w:rPr>
                <w:rFonts w:eastAsia="Times New Roman"/>
                <w:bCs/>
                <w:color w:val="000000"/>
                <w:szCs w:val="28"/>
              </w:rPr>
              <w:t>___</w:t>
            </w:r>
          </w:p>
          <w:p w:rsidR="00524EBC" w:rsidRPr="00524EBC" w:rsidRDefault="00524EBC" w:rsidP="00524EBC">
            <w:pPr>
              <w:tabs>
                <w:tab w:val="left" w:pos="1110"/>
              </w:tabs>
              <w:jc w:val="center"/>
              <w:rPr>
                <w:rFonts w:eastAsia="Times New Roman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6D1BC6" w:rsidRPr="00A22323" w:rsidTr="00524EBC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затрат на приобретение семян, посадочного материала для закладки многолетних насаждений 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(по каждой культуре):</w:t>
            </w:r>
          </w:p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Дизельное топливо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3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.1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Р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емонт и техническое обслуживание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A22983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Средства защиты 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растений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CC5CD0">
        <w:tc>
          <w:tcPr>
            <w:tcW w:w="85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5</w:t>
            </w: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.1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E76011" w:rsidRPr="00A22323" w:rsidTr="00CC5CD0">
        <w:tc>
          <w:tcPr>
            <w:tcW w:w="851" w:type="dxa"/>
            <w:tcBorders>
              <w:top w:val="nil"/>
            </w:tcBorders>
          </w:tcPr>
          <w:p w:rsidR="00E76011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E76011" w:rsidRDefault="00E76011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Удобрения и ядохимикаты</w:t>
            </w:r>
            <w:r w:rsidR="005679E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(по видам):</w:t>
            </w:r>
          </w:p>
          <w:p w:rsidR="005679E1" w:rsidRDefault="005679E1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5679E1" w:rsidRDefault="005679E1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5679E1" w:rsidRPr="00A22323" w:rsidRDefault="005679E1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E76011" w:rsidRPr="00A22323" w:rsidTr="00E76011">
        <w:tc>
          <w:tcPr>
            <w:tcW w:w="851" w:type="dxa"/>
          </w:tcPr>
          <w:p w:rsidR="00E76011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6.1</w:t>
            </w:r>
          </w:p>
        </w:tc>
        <w:tc>
          <w:tcPr>
            <w:tcW w:w="3402" w:type="dxa"/>
            <w:shd w:val="clear" w:color="auto" w:fill="auto"/>
          </w:tcPr>
          <w:p w:rsidR="00E76011" w:rsidRDefault="00AF771D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с</w:t>
            </w:r>
            <w:r w:rsidR="00E76011">
              <w:rPr>
                <w:rFonts w:eastAsia="Times New Roman"/>
                <w:bCs/>
                <w:color w:val="000000"/>
                <w:sz w:val="24"/>
                <w:szCs w:val="24"/>
              </w:rPr>
              <w:t>умма</w:t>
            </w:r>
            <w:r w:rsidR="003A2AEB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затрат на приобретение удобрений и ядохимикатов (по каждому виду):</w:t>
            </w:r>
          </w:p>
          <w:p w:rsidR="003A2AEB" w:rsidRDefault="003A2AEB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3A2AEB" w:rsidRDefault="003A2AEB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3A2AEB" w:rsidRPr="00A22323" w:rsidRDefault="003A2AEB" w:rsidP="003A2AE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417" w:type="dxa"/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18116D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Затраты </w:t>
            </w:r>
            <w:proofErr w:type="gramStart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417" w:type="dxa"/>
            <w:shd w:val="clear" w:color="auto" w:fill="auto"/>
          </w:tcPr>
          <w:p w:rsidR="006D1BC6" w:rsidRDefault="006D1BC6" w:rsidP="0018116D">
            <w:pPr>
              <w:jc w:val="center"/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524EBC">
        <w:trPr>
          <w:trHeight w:val="1265"/>
        </w:trPr>
        <w:tc>
          <w:tcPr>
            <w:tcW w:w="851" w:type="dxa"/>
            <w:tcBorders>
              <w:bottom w:val="single" w:sz="4" w:space="0" w:color="000000"/>
            </w:tcBorders>
          </w:tcPr>
          <w:p w:rsidR="006D1BC6" w:rsidRDefault="009E5F9A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  <w:r w:rsidR="006D1BC6">
              <w:rPr>
                <w:rFonts w:eastAsia="Times New Roman"/>
                <w:bCs/>
                <w:color w:val="000000"/>
                <w:sz w:val="24"/>
                <w:szCs w:val="24"/>
              </w:rPr>
              <w:t>.1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18116D">
              <w:rPr>
                <w:rFonts w:eastAsia="Times New Roman"/>
                <w:bCs/>
                <w:color w:val="000000"/>
                <w:sz w:val="24"/>
                <w:szCs w:val="24"/>
              </w:rPr>
              <w:t>приобретение земельных участков, относящихся к категории земель с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ельскохозяйственного назначения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871174" w:rsidRDefault="006D1BC6" w:rsidP="00CB7710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524EBC" w:rsidRPr="00A22323" w:rsidTr="00524EBC">
        <w:trPr>
          <w:trHeight w:val="1265"/>
        </w:trPr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524EBC" w:rsidRDefault="00524EBC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18116D" w:rsidRDefault="00524EBC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871174" w:rsidRDefault="00524EBC" w:rsidP="00CB7710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Pr="00A22323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524EBC" w:rsidRDefault="00524EBC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524EBC" w:rsidRDefault="00524EBC" w:rsidP="00524EBC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</w:t>
            </w:r>
            <w:r w:rsidR="00655D41">
              <w:rPr>
                <w:rFonts w:eastAsia="Times New Roman"/>
                <w:bCs/>
                <w:color w:val="000000"/>
                <w:szCs w:val="28"/>
              </w:rPr>
              <w:t>_</w:t>
            </w:r>
            <w:r>
              <w:rPr>
                <w:rFonts w:eastAsia="Times New Roman"/>
                <w:bCs/>
                <w:color w:val="000000"/>
                <w:szCs w:val="28"/>
              </w:rPr>
              <w:t>__</w:t>
            </w:r>
          </w:p>
          <w:p w:rsidR="00524EBC" w:rsidRPr="00524EBC" w:rsidRDefault="00524EBC" w:rsidP="00524EBC">
            <w:pPr>
              <w:tabs>
                <w:tab w:val="left" w:pos="1155"/>
              </w:tabs>
              <w:jc w:val="center"/>
              <w:rPr>
                <w:rFonts w:eastAsia="Times New Roman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6D1BC6" w:rsidRPr="00A22323" w:rsidTr="00524EBC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Default="009E5F9A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  <w:r w:rsidR="006D1BC6">
              <w:rPr>
                <w:rFonts w:eastAsia="Times New Roman"/>
                <w:bCs/>
                <w:color w:val="000000"/>
                <w:sz w:val="24"/>
                <w:szCs w:val="24"/>
              </w:rPr>
              <w:t>.2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A6A75">
              <w:rPr>
                <w:rFonts w:eastAsia="Times New Roman"/>
                <w:bCs/>
                <w:color w:val="000000"/>
                <w:sz w:val="24"/>
                <w:szCs w:val="24"/>
              </w:rPr>
              <w:t>разработку проектной документации для строительства (реконструкции) производственных и складских зданий, помещений, предназначенных для производства, хранения и переработки сельскохозяйственной продукции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18116D" w:rsidRDefault="006D1BC6" w:rsidP="0018116D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205D34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0D0042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  <w:r w:rsidR="006D1BC6">
              <w:rPr>
                <w:rFonts w:eastAsia="Times New Roman"/>
                <w:bCs/>
                <w:color w:val="000000"/>
                <w:sz w:val="24"/>
                <w:szCs w:val="24"/>
              </w:rPr>
              <w:t>.3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приобретение, </w:t>
            </w:r>
            <w:r w:rsidRPr="003A6A75">
              <w:rPr>
                <w:rFonts w:eastAsia="Times New Roman"/>
                <w:bCs/>
                <w:color w:val="000000"/>
                <w:sz w:val="24"/>
                <w:szCs w:val="24"/>
              </w:rPr>
              <w:t>строительство, ремонт и переустройство производственных и складских зданий, помещений, пристроек, инженерных сетей, заграждений и сооружений, необходимых для производства, хранения и переработки сельскохозяйственной продукции, а также их регистрацию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18116D" w:rsidRDefault="006D1BC6" w:rsidP="0018116D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205D34" w:rsidRPr="00A22323" w:rsidTr="00205D34"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05D34" w:rsidRDefault="00205D34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205D34" w:rsidRDefault="00205D34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205D34" w:rsidRPr="00871174" w:rsidRDefault="00205D34" w:rsidP="0018116D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205D34" w:rsidRPr="00A22323" w:rsidRDefault="00205D34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205D34" w:rsidRPr="00A22323" w:rsidRDefault="00205D34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205D34" w:rsidRPr="00A22323" w:rsidRDefault="00205D34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205D34" w:rsidRDefault="00205D34" w:rsidP="00205D3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______________________________</w:t>
            </w:r>
            <w:r w:rsidR="00655D41">
              <w:rPr>
                <w:rFonts w:eastAsia="Times New Roman"/>
                <w:bCs/>
                <w:color w:val="000000"/>
                <w:szCs w:val="28"/>
              </w:rPr>
              <w:t>_</w:t>
            </w:r>
          </w:p>
          <w:p w:rsidR="00205D34" w:rsidRPr="00A22323" w:rsidRDefault="00205D34" w:rsidP="00205D34">
            <w:pPr>
              <w:tabs>
                <w:tab w:val="left" w:pos="750"/>
              </w:tabs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6D1BC6" w:rsidRPr="00A22323" w:rsidTr="00205D34">
        <w:trPr>
          <w:trHeight w:val="2568"/>
        </w:trPr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9E5F9A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  <w:r w:rsidR="006D1BC6">
              <w:rPr>
                <w:rFonts w:eastAsia="Times New Roman"/>
                <w:bCs/>
                <w:color w:val="000000"/>
                <w:sz w:val="24"/>
                <w:szCs w:val="24"/>
              </w:rPr>
              <w:t>.4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A6A75">
              <w:rPr>
                <w:rFonts w:eastAsia="Times New Roman"/>
                <w:bCs/>
                <w:color w:val="000000"/>
                <w:sz w:val="24"/>
                <w:szCs w:val="24"/>
              </w:rPr>
              <w:t>строительство дорог и подъездов к производственным и складским объектам, необходимым для производства, хранения и переработки сельскохозяйственн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ой продукции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83329E" w:rsidRDefault="006D1BC6" w:rsidP="0083329E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5E27E9">
        <w:trPr>
          <w:trHeight w:val="2991"/>
        </w:trPr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9E5F9A" w:rsidP="00A1297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  <w:r w:rsidR="006D1BC6">
              <w:rPr>
                <w:rFonts w:eastAsia="Times New Roman"/>
                <w:bCs/>
                <w:color w:val="000000"/>
                <w:sz w:val="24"/>
                <w:szCs w:val="24"/>
              </w:rPr>
              <w:t>.5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A1297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5064A">
              <w:rPr>
                <w:rFonts w:eastAsia="Times New Roman"/>
                <w:bCs/>
                <w:color w:val="000000"/>
                <w:sz w:val="24"/>
                <w:szCs w:val="24"/>
              </w:rPr>
              <w:t>подключение производственных и складских зданий, помещений, пристроек и сооружений, необходимых для производства, хранения и переработки сельскохозяйственной продукции, к инженерным сетям электр</w:t>
            </w:r>
            <w:proofErr w:type="gramStart"/>
            <w:r w:rsidRPr="0085064A">
              <w:rPr>
                <w:rFonts w:eastAsia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85064A">
              <w:rPr>
                <w:rFonts w:eastAsia="Times New Roman"/>
                <w:bCs/>
                <w:color w:val="000000"/>
                <w:sz w:val="24"/>
                <w:szCs w:val="24"/>
              </w:rPr>
              <w:t>, водо-, газо- и теплопроводным сетям, дорожной инфраструктуре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83329E" w:rsidRDefault="006D1BC6" w:rsidP="00A12974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45E51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5E27E9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9E5F9A" w:rsidP="00A1297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  <w:r w:rsidR="006D1BC6">
              <w:rPr>
                <w:rFonts w:eastAsia="Times New Roman"/>
                <w:bCs/>
                <w:color w:val="000000"/>
                <w:sz w:val="24"/>
                <w:szCs w:val="24"/>
              </w:rPr>
              <w:t>.6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A1297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18116D">
              <w:rPr>
                <w:rFonts w:eastAsia="Times New Roman"/>
                <w:bCs/>
                <w:color w:val="000000"/>
                <w:sz w:val="24"/>
                <w:szCs w:val="24"/>
              </w:rPr>
              <w:t>приобретение сельскохозяйственной техники и инвентаря, грузового автомобильного транспорта, оборудования для производства и переработки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сельскохозяйственной продукции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83329E" w:rsidRDefault="006D1BC6" w:rsidP="00A12974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E45E51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425F6E">
        <w:tc>
          <w:tcPr>
            <w:tcW w:w="851" w:type="dxa"/>
            <w:tcBorders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y**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Другие</w:t>
            </w:r>
          </w:p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(расшифровать  основные виды)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425F6E" w:rsidRPr="00A22323" w:rsidTr="00425F6E"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425F6E" w:rsidRDefault="00425F6E" w:rsidP="00A1297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25F6E" w:rsidRPr="00A22323" w:rsidRDefault="00425F6E" w:rsidP="00A12974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25F6E" w:rsidRPr="00A22323" w:rsidRDefault="00425F6E" w:rsidP="00A12974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25F6E" w:rsidRPr="00A22323" w:rsidRDefault="00425F6E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25F6E" w:rsidRPr="00A22323" w:rsidRDefault="00425F6E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25F6E" w:rsidRPr="00A22323" w:rsidRDefault="00425F6E" w:rsidP="00A12974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425F6E" w:rsidRDefault="00425F6E" w:rsidP="00425F6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</w:t>
            </w:r>
            <w:r w:rsidR="00655D41">
              <w:rPr>
                <w:rFonts w:eastAsia="Times New Roman"/>
                <w:bCs/>
                <w:color w:val="000000"/>
                <w:szCs w:val="28"/>
              </w:rPr>
              <w:t>_</w:t>
            </w:r>
            <w:r>
              <w:rPr>
                <w:rFonts w:eastAsia="Times New Roman"/>
                <w:bCs/>
                <w:color w:val="000000"/>
                <w:szCs w:val="28"/>
              </w:rPr>
              <w:t>_</w:t>
            </w:r>
          </w:p>
          <w:p w:rsidR="00425F6E" w:rsidRPr="00A22323" w:rsidRDefault="00425F6E" w:rsidP="00425F6E">
            <w:pPr>
              <w:tabs>
                <w:tab w:val="left" w:pos="690"/>
              </w:tabs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E76011" w:rsidRPr="00A22323" w:rsidTr="00425F6E">
        <w:tc>
          <w:tcPr>
            <w:tcW w:w="15167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011" w:rsidRPr="00A22323" w:rsidRDefault="00E76011" w:rsidP="00A95235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sz w:val="24"/>
                <w:szCs w:val="24"/>
              </w:rPr>
            </w:pPr>
            <w:r w:rsidRPr="00A22323">
              <w:rPr>
                <w:rFonts w:eastAsia="Times New Roman"/>
                <w:sz w:val="24"/>
                <w:szCs w:val="24"/>
              </w:rPr>
              <w:t>Животноводство</w:t>
            </w: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6D1BC6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Корма </w:t>
            </w:r>
            <w:r w:rsidR="005E27E9">
              <w:rPr>
                <w:rFonts w:eastAsia="Times New Roman"/>
                <w:bCs/>
                <w:color w:val="000000"/>
                <w:sz w:val="24"/>
                <w:szCs w:val="24"/>
              </w:rPr>
              <w:t>(по видам):</w:t>
            </w:r>
          </w:p>
          <w:p w:rsidR="005E27E9" w:rsidRDefault="005E27E9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5E27E9" w:rsidRDefault="005E27E9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5E27E9" w:rsidRPr="00A22323" w:rsidRDefault="005E27E9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5E27E9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402" w:type="dxa"/>
            <w:shd w:val="clear" w:color="auto" w:fill="auto"/>
          </w:tcPr>
          <w:p w:rsidR="006D1BC6" w:rsidRDefault="006D1BC6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сумма </w:t>
            </w:r>
            <w:r w:rsidR="000A646B">
              <w:rPr>
                <w:rFonts w:eastAsia="Times New Roman"/>
                <w:bCs/>
                <w:color w:val="000000"/>
                <w:sz w:val="24"/>
                <w:szCs w:val="24"/>
              </w:rPr>
              <w:t>затрат на корма (по каждому виду):</w:t>
            </w:r>
          </w:p>
          <w:p w:rsidR="000A646B" w:rsidRDefault="000A646B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1)</w:t>
            </w:r>
          </w:p>
          <w:p w:rsidR="000A646B" w:rsidRDefault="000A646B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2)</w:t>
            </w:r>
          </w:p>
          <w:p w:rsidR="000A646B" w:rsidRPr="00A22323" w:rsidRDefault="000A646B" w:rsidP="00A95235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 т.д.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440B1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Затраты </w:t>
            </w:r>
            <w:proofErr w:type="gramStart"/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0A646B">
        <w:tc>
          <w:tcPr>
            <w:tcW w:w="851" w:type="dxa"/>
            <w:tcBorders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18116D">
              <w:rPr>
                <w:rFonts w:eastAsia="Times New Roman"/>
                <w:bCs/>
                <w:color w:val="000000"/>
                <w:sz w:val="24"/>
                <w:szCs w:val="24"/>
              </w:rPr>
              <w:t>приобретение земельных участков, относящихся к категории земель с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ельскохозяйственного назначения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A81C9B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2.2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A6A75">
              <w:rPr>
                <w:rFonts w:eastAsia="Times New Roman"/>
                <w:bCs/>
                <w:color w:val="000000"/>
                <w:sz w:val="24"/>
                <w:szCs w:val="24"/>
              </w:rPr>
              <w:t>разработку проектной документации для строительства (реконструкции) производственных и складских зданий, помещений, предназначенных для производства, хранения и переработки сельскохозяйственной продукции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A81C9B" w:rsidRPr="00A22323" w:rsidTr="00A81C9B">
        <w:trPr>
          <w:trHeight w:val="2431"/>
        </w:trPr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A81C9B" w:rsidRDefault="00A81C9B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  <w:p w:rsidR="00A81C9B" w:rsidRDefault="00A81C9B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A81C9B" w:rsidRPr="003A6A75" w:rsidRDefault="00A81C9B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A81C9B" w:rsidRPr="00A22323" w:rsidRDefault="00A81C9B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A81C9B" w:rsidRPr="00A22323" w:rsidRDefault="00A81C9B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A81C9B" w:rsidRPr="00A22323" w:rsidRDefault="00A81C9B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A81C9B" w:rsidRPr="00A22323" w:rsidRDefault="00A81C9B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A81C9B" w:rsidRDefault="00A81C9B" w:rsidP="00A81C9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A81C9B" w:rsidRDefault="00A81C9B" w:rsidP="00A81C9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A81C9B" w:rsidRDefault="00A81C9B" w:rsidP="00A81C9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A81C9B" w:rsidRDefault="00A81C9B" w:rsidP="00A81C9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A81C9B" w:rsidRDefault="00A81C9B" w:rsidP="00A81C9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</w:p>
          <w:p w:rsidR="00A81C9B" w:rsidRDefault="00A81C9B" w:rsidP="00A81C9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</w:t>
            </w:r>
            <w:r w:rsidR="00655D41">
              <w:rPr>
                <w:rFonts w:eastAsia="Times New Roman"/>
                <w:bCs/>
                <w:color w:val="000000"/>
                <w:szCs w:val="28"/>
              </w:rPr>
              <w:t>_</w:t>
            </w:r>
            <w:r>
              <w:rPr>
                <w:rFonts w:eastAsia="Times New Roman"/>
                <w:bCs/>
                <w:color w:val="000000"/>
                <w:szCs w:val="28"/>
              </w:rPr>
              <w:t>_</w:t>
            </w:r>
          </w:p>
          <w:p w:rsidR="00A81C9B" w:rsidRPr="00A22323" w:rsidRDefault="00A81C9B" w:rsidP="00A81C9B">
            <w:pPr>
              <w:tabs>
                <w:tab w:val="left" w:pos="1110"/>
              </w:tabs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6D1BC6" w:rsidRPr="00A22323" w:rsidTr="00A81C9B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приобретение, </w:t>
            </w:r>
            <w:r w:rsidRPr="003A6A75">
              <w:rPr>
                <w:rFonts w:eastAsia="Times New Roman"/>
                <w:bCs/>
                <w:color w:val="000000"/>
                <w:sz w:val="24"/>
                <w:szCs w:val="24"/>
              </w:rPr>
              <w:t>строительство, ремонт и переустройство производственных и складских зданий, помещений, пристроек, инженерных сетей, заграждений и сооружений, необходимых для производства, хранения и переработки сельскохозяйственной продукции, а также их регистрацию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0A646B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2.4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A6A75">
              <w:rPr>
                <w:rFonts w:eastAsia="Times New Roman"/>
                <w:bCs/>
                <w:color w:val="000000"/>
                <w:sz w:val="24"/>
                <w:szCs w:val="24"/>
              </w:rPr>
              <w:t>строительство дорог и подъездов к производственным и складским объектам, необходимым для производства, хранения и переработки сельскохозяйственн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ой продукции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655D41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2.5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5064A">
              <w:rPr>
                <w:rFonts w:eastAsia="Times New Roman"/>
                <w:bCs/>
                <w:color w:val="000000"/>
                <w:sz w:val="24"/>
                <w:szCs w:val="24"/>
              </w:rPr>
              <w:t>подключение производственных и складских зданий, помещений, пристроек и сооружений, необходимых для производства, хранения и переработки сельскохозяйственной продукции, к инженерным сетям электр</w:t>
            </w:r>
            <w:proofErr w:type="gramStart"/>
            <w:r w:rsidRPr="0085064A">
              <w:rPr>
                <w:rFonts w:eastAsia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85064A">
              <w:rPr>
                <w:rFonts w:eastAsia="Times New Roman"/>
                <w:bCs/>
                <w:color w:val="000000"/>
                <w:sz w:val="24"/>
                <w:szCs w:val="24"/>
              </w:rPr>
              <w:t>, водо-, газо- и теплопроводным сетям, дорожной инфраструктуре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55D41" w:rsidRPr="00A22323" w:rsidTr="00655D41">
        <w:trPr>
          <w:trHeight w:val="810"/>
        </w:trPr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655D41" w:rsidRDefault="00655D41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55D41" w:rsidRPr="0085064A" w:rsidRDefault="00655D41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55D41" w:rsidRDefault="00655D41" w:rsidP="00655D41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655D41" w:rsidRDefault="00655D41" w:rsidP="00655D41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655D41" w:rsidRDefault="00655D41" w:rsidP="00655D41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655D41" w:rsidRDefault="00655D41" w:rsidP="00655D41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655D41" w:rsidRDefault="00655D41" w:rsidP="00655D41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</w:t>
            </w:r>
            <w:r w:rsidR="00AF600F">
              <w:rPr>
                <w:rFonts w:eastAsia="Times New Roman"/>
                <w:bCs/>
                <w:color w:val="000000"/>
                <w:szCs w:val="28"/>
              </w:rPr>
              <w:t>_</w:t>
            </w:r>
            <w:r>
              <w:rPr>
                <w:rFonts w:eastAsia="Times New Roman"/>
                <w:bCs/>
                <w:color w:val="000000"/>
                <w:szCs w:val="28"/>
              </w:rPr>
              <w:t>___________</w:t>
            </w:r>
          </w:p>
          <w:p w:rsidR="00655D41" w:rsidRPr="00A22323" w:rsidRDefault="00655D41" w:rsidP="00655D41">
            <w:pPr>
              <w:tabs>
                <w:tab w:val="left" w:pos="945"/>
              </w:tabs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6D1BC6" w:rsidRPr="00A22323" w:rsidTr="00655D41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2.6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3A6A75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18116D">
              <w:rPr>
                <w:rFonts w:eastAsia="Times New Roman"/>
                <w:bCs/>
                <w:color w:val="000000"/>
                <w:sz w:val="24"/>
                <w:szCs w:val="24"/>
              </w:rPr>
              <w:t>приобретение сельскохозяйственной техники и инвентаря, грузового автомобильного транспорта, оборудования для производства и переработки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сельскохозяйственной продукции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  <w:tcBorders>
              <w:top w:val="nil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2.7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C77F0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32D18">
              <w:rPr>
                <w:rFonts w:eastAsia="Times New Roman"/>
                <w:bCs/>
                <w:color w:val="000000"/>
                <w:sz w:val="24"/>
                <w:szCs w:val="24"/>
              </w:rPr>
              <w:t>разработку проектной документации строительства, реконструкции или модернизации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семейных животноводческих ферм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  <w:tcBorders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2.8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532D18" w:rsidRDefault="006D1BC6" w:rsidP="00C77F0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32D18">
              <w:rPr>
                <w:rFonts w:eastAsia="Times New Roman"/>
                <w:bCs/>
                <w:color w:val="000000"/>
                <w:sz w:val="24"/>
                <w:szCs w:val="24"/>
              </w:rPr>
              <w:t>строительство, реконструкцию или модернизацию семейных животноводчески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х ферм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0A646B">
        <w:trPr>
          <w:trHeight w:val="421"/>
        </w:trPr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2.9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532D18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C77F0E">
              <w:rPr>
                <w:rFonts w:eastAsia="Times New Roman"/>
                <w:bCs/>
                <w:color w:val="000000"/>
                <w:sz w:val="24"/>
                <w:szCs w:val="24"/>
              </w:rPr>
              <w:t>строительство, реконструкцию или модернизацию производственных объектов по перер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аботке продукции животноводства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Default="006D1BC6" w:rsidP="0083329E">
            <w:pPr>
              <w:jc w:val="center"/>
            </w:pPr>
            <w:r w:rsidRPr="00D1366D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0A646B">
        <w:tc>
          <w:tcPr>
            <w:tcW w:w="851" w:type="dxa"/>
            <w:tcBorders>
              <w:top w:val="nil"/>
            </w:tcBorders>
          </w:tcPr>
          <w:p w:rsidR="006D1BC6" w:rsidRPr="00A22323" w:rsidRDefault="006D1BC6" w:rsidP="0085064A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32D18">
              <w:rPr>
                <w:rFonts w:eastAsia="Times New Roman"/>
                <w:bCs/>
                <w:color w:val="000000"/>
                <w:sz w:val="24"/>
                <w:szCs w:val="24"/>
              </w:rPr>
              <w:t>комплектацию семейных животноводческих ферм и объектов по переработке животноводческой продукции оборудованием и техникой, а такж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е их монтаж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6D1BC6" w:rsidRDefault="006D1BC6" w:rsidP="0083329E">
            <w:pPr>
              <w:jc w:val="center"/>
            </w:pPr>
            <w:r w:rsidRPr="00D1366D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85064A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3402" w:type="dxa"/>
            <w:shd w:val="clear" w:color="auto" w:fill="auto"/>
          </w:tcPr>
          <w:p w:rsidR="006D1BC6" w:rsidRPr="00532D18" w:rsidRDefault="006D1BC6" w:rsidP="008332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532D18">
              <w:rPr>
                <w:rFonts w:eastAsia="Times New Roman"/>
                <w:bCs/>
                <w:color w:val="000000"/>
                <w:sz w:val="24"/>
                <w:szCs w:val="24"/>
              </w:rPr>
              <w:t>покупку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сельскохозяйственных животных</w:t>
            </w:r>
          </w:p>
        </w:tc>
        <w:tc>
          <w:tcPr>
            <w:tcW w:w="1417" w:type="dxa"/>
            <w:shd w:val="clear" w:color="auto" w:fill="auto"/>
          </w:tcPr>
          <w:p w:rsidR="006D1BC6" w:rsidRDefault="006D1BC6" w:rsidP="0083329E">
            <w:pPr>
              <w:jc w:val="center"/>
            </w:pPr>
            <w:r w:rsidRPr="00D1366D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655D41">
        <w:tc>
          <w:tcPr>
            <w:tcW w:w="851" w:type="dxa"/>
            <w:tcBorders>
              <w:bottom w:val="single" w:sz="4" w:space="0" w:color="000000"/>
            </w:tcBorders>
          </w:tcPr>
          <w:p w:rsidR="006D1BC6" w:rsidRPr="00A22323" w:rsidRDefault="006D1BC6" w:rsidP="0085064A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y**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Другие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(расшифровать  основные виды)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A22323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55D41" w:rsidRPr="00A22323" w:rsidTr="00655D41"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:rsidR="00655D41" w:rsidRDefault="00655D41" w:rsidP="0085064A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83329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83329E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55D41" w:rsidRPr="00A22323" w:rsidRDefault="00655D41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655D41" w:rsidRDefault="00655D41" w:rsidP="00655D41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________________________________</w:t>
            </w:r>
          </w:p>
          <w:p w:rsidR="00655D41" w:rsidRPr="00A22323" w:rsidRDefault="00655D41" w:rsidP="00655D41">
            <w:pPr>
              <w:tabs>
                <w:tab w:val="left" w:pos="1095"/>
              </w:tabs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6D1BC6" w:rsidRPr="00A22323" w:rsidTr="00655D41">
        <w:tc>
          <w:tcPr>
            <w:tcW w:w="4253" w:type="dxa"/>
            <w:gridSpan w:val="2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Итого производственные затраты по разделам таблицы «Растениеводство» и «Животноводство»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83329E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E76011" w:rsidRPr="00A22323" w:rsidTr="00CC5CD0">
        <w:tc>
          <w:tcPr>
            <w:tcW w:w="15167" w:type="dxa"/>
            <w:gridSpan w:val="9"/>
            <w:tcBorders>
              <w:top w:val="nil"/>
            </w:tcBorders>
          </w:tcPr>
          <w:p w:rsidR="00E76011" w:rsidRPr="0083329E" w:rsidRDefault="00E76011" w:rsidP="00756371">
            <w:pPr>
              <w:autoSpaceDE w:val="0"/>
              <w:autoSpaceDN w:val="0"/>
              <w:adjustRightInd w:val="0"/>
              <w:spacing w:after="0"/>
              <w:ind w:right="-314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Бытовое обустройство</w:t>
            </w: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3A6A7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6D1BC6" w:rsidRPr="00A22323" w:rsidRDefault="006D1BC6" w:rsidP="00440B1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Затраты </w:t>
            </w:r>
            <w:proofErr w:type="gramStart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417" w:type="dxa"/>
            <w:shd w:val="clear" w:color="auto" w:fill="auto"/>
          </w:tcPr>
          <w:p w:rsidR="006D1BC6" w:rsidRDefault="006D1BC6" w:rsidP="00440B10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  <w:tcBorders>
              <w:top w:val="nil"/>
            </w:tcBorders>
          </w:tcPr>
          <w:p w:rsidR="006D1BC6" w:rsidRPr="00A22323" w:rsidRDefault="006D1BC6" w:rsidP="0060025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6D1BC6" w:rsidRPr="00532D18" w:rsidRDefault="006D1BC6" w:rsidP="0060025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>приобретение, строительство и ремонт собственного жилья, в том числе погашение основной суммы и процентов по банковским кредитам (ипотеке), пр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ивлеченным для его приобретения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6D1BC6" w:rsidRDefault="006D1BC6" w:rsidP="00600254">
            <w:pPr>
              <w:jc w:val="center"/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60025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60025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D1BC6" w:rsidRDefault="006D1BC6" w:rsidP="00600254">
            <w:pPr>
              <w:jc w:val="center"/>
            </w:pPr>
          </w:p>
        </w:tc>
        <w:tc>
          <w:tcPr>
            <w:tcW w:w="1559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FA1D33">
        <w:tc>
          <w:tcPr>
            <w:tcW w:w="85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600254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60025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приобретение одного </w:t>
            </w:r>
            <w:proofErr w:type="spellStart"/>
            <w:proofErr w:type="gramStart"/>
            <w:r w:rsidR="00C94D75">
              <w:rPr>
                <w:rFonts w:eastAsia="Times New Roman"/>
                <w:bCs/>
                <w:color w:val="000000"/>
                <w:sz w:val="24"/>
                <w:szCs w:val="24"/>
              </w:rPr>
              <w:t>грузо</w:t>
            </w:r>
            <w:proofErr w:type="spellEnd"/>
            <w:r w:rsidR="00C94D75">
              <w:rPr>
                <w:rFonts w:eastAsia="Times New Roman"/>
                <w:bCs/>
                <w:color w:val="000000"/>
                <w:sz w:val="24"/>
                <w:szCs w:val="24"/>
              </w:rPr>
              <w:t>-пассажирского</w:t>
            </w:r>
            <w:proofErr w:type="gramEnd"/>
            <w:r w:rsidR="00C94D75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автомобиля</w:t>
            </w:r>
          </w:p>
        </w:tc>
        <w:tc>
          <w:tcPr>
            <w:tcW w:w="1417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Default="006D1BC6" w:rsidP="00600254">
            <w:pPr>
              <w:jc w:val="center"/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FA1D33">
        <w:tc>
          <w:tcPr>
            <w:tcW w:w="851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</w:tcPr>
          <w:p w:rsidR="006D1BC6" w:rsidRPr="00532D18" w:rsidRDefault="006D1BC6" w:rsidP="00440B1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>приобретение и доставка предметов домашней мебели, бытовой техники, компьютеров, средств связи, электрических и газовых плит, инженерного оборудования, установок для фильтрации воды, бытовых водо-, тепл</w:t>
            </w:r>
            <w:proofErr w:type="gramStart"/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>о-</w:t>
            </w:r>
            <w:proofErr w:type="gramEnd"/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>газоустановок</w:t>
            </w:r>
            <w:proofErr w:type="spellEnd"/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>, септиков, устройств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водоподачи</w:t>
            </w:r>
            <w:proofErr w:type="spellEnd"/>
            <w:r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и водоотведения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440B10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6D1BC6" w:rsidRPr="00A22323" w:rsidTr="00E76011">
        <w:tc>
          <w:tcPr>
            <w:tcW w:w="85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402" w:type="dxa"/>
            <w:shd w:val="clear" w:color="auto" w:fill="auto"/>
          </w:tcPr>
          <w:p w:rsidR="006D1BC6" w:rsidRPr="00F67E1A" w:rsidRDefault="006D1BC6" w:rsidP="00F67E1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F67E1A">
              <w:rPr>
                <w:rFonts w:eastAsia="Times New Roman"/>
                <w:bCs/>
                <w:color w:val="000000"/>
                <w:sz w:val="24"/>
                <w:szCs w:val="24"/>
              </w:rPr>
              <w:t>подключение жилья к газовым, тепловым и электрическим сетям, сетям связи, информационно-телекоммуникационной сети «Интернет», водопроводу и канализации</w:t>
            </w:r>
          </w:p>
        </w:tc>
        <w:tc>
          <w:tcPr>
            <w:tcW w:w="1417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871174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6D1BC6" w:rsidRPr="00A22323" w:rsidRDefault="006D1BC6" w:rsidP="00A95235">
            <w:pPr>
              <w:autoSpaceDE w:val="0"/>
              <w:autoSpaceDN w:val="0"/>
              <w:adjustRightInd w:val="0"/>
              <w:spacing w:after="0"/>
              <w:ind w:right="-314"/>
              <w:jc w:val="righ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840F22" w:rsidRDefault="00840F22" w:rsidP="00A95235">
      <w:pPr>
        <w:ind w:right="-314"/>
        <w:rPr>
          <w:sz w:val="2"/>
          <w:szCs w:val="2"/>
        </w:rPr>
      </w:pPr>
    </w:p>
    <w:p w:rsidR="0055174A" w:rsidRDefault="003B6F1C" w:rsidP="0055174A">
      <w:pPr>
        <w:tabs>
          <w:tab w:val="left" w:pos="9060"/>
        </w:tabs>
        <w:ind w:right="-708"/>
        <w:rPr>
          <w:sz w:val="22"/>
        </w:rPr>
      </w:pPr>
      <w:r>
        <w:rPr>
          <w:sz w:val="22"/>
        </w:rPr>
        <w:t xml:space="preserve">  </w:t>
      </w:r>
      <w:r w:rsidR="0055174A">
        <w:rPr>
          <w:sz w:val="22"/>
        </w:rPr>
        <w:t>* А</w:t>
      </w:r>
      <w:r w:rsidR="0055174A" w:rsidRPr="009B1392">
        <w:rPr>
          <w:sz w:val="22"/>
        </w:rPr>
        <w:t xml:space="preserve">налогично по другим </w:t>
      </w:r>
      <w:r w:rsidR="0055174A">
        <w:rPr>
          <w:sz w:val="22"/>
        </w:rPr>
        <w:t>годам, если период бизнес-плана более 5 лет</w:t>
      </w:r>
      <w:r w:rsidR="0055174A">
        <w:rPr>
          <w:sz w:val="22"/>
        </w:rPr>
        <w:tab/>
      </w:r>
      <w:r w:rsidR="0055174A">
        <w:rPr>
          <w:sz w:val="22"/>
        </w:rPr>
        <w:tab/>
        <w:t xml:space="preserve">                   </w:t>
      </w:r>
      <w:r>
        <w:rPr>
          <w:sz w:val="22"/>
        </w:rPr>
        <w:t xml:space="preserve">      _</w:t>
      </w:r>
      <w:r w:rsidR="0055174A">
        <w:rPr>
          <w:sz w:val="22"/>
        </w:rPr>
        <w:t>_________________________________</w:t>
      </w:r>
      <w:r>
        <w:rPr>
          <w:sz w:val="22"/>
        </w:rPr>
        <w:t>_</w:t>
      </w:r>
      <w:r w:rsidR="0055174A">
        <w:rPr>
          <w:sz w:val="22"/>
        </w:rPr>
        <w:t>______</w:t>
      </w:r>
    </w:p>
    <w:p w:rsidR="0055174A" w:rsidRPr="00840F22" w:rsidRDefault="003B6F1C" w:rsidP="0055174A">
      <w:pPr>
        <w:ind w:right="-314"/>
        <w:rPr>
          <w:b/>
          <w:sz w:val="22"/>
        </w:rPr>
      </w:pPr>
      <w:r>
        <w:rPr>
          <w:sz w:val="22"/>
        </w:rPr>
        <w:t xml:space="preserve">  </w:t>
      </w:r>
      <w:r w:rsidR="0055174A">
        <w:rPr>
          <w:sz w:val="22"/>
        </w:rPr>
        <w:t>** Указываются иные наименования расходов, запланированные заявителем на грант</w:t>
      </w:r>
      <w:proofErr w:type="gramStart"/>
      <w:r w:rsidR="0055174A">
        <w:rPr>
          <w:sz w:val="22"/>
        </w:rPr>
        <w:t>.</w:t>
      </w:r>
      <w:proofErr w:type="gramEnd"/>
      <w:r w:rsidR="0055174A">
        <w:rPr>
          <w:sz w:val="22"/>
        </w:rPr>
        <w:t xml:space="preserve">                                    </w:t>
      </w:r>
      <w:r>
        <w:rPr>
          <w:sz w:val="22"/>
        </w:rPr>
        <w:t xml:space="preserve">    </w:t>
      </w:r>
      <w:r w:rsidR="0055174A">
        <w:rPr>
          <w:sz w:val="22"/>
        </w:rPr>
        <w:t xml:space="preserve">                           </w:t>
      </w:r>
      <w:r w:rsidR="0055174A" w:rsidRPr="00840F22">
        <w:rPr>
          <w:szCs w:val="28"/>
        </w:rPr>
        <w:t xml:space="preserve"> (</w:t>
      </w:r>
      <w:proofErr w:type="gramStart"/>
      <w:r w:rsidR="0055174A" w:rsidRPr="00840F22">
        <w:rPr>
          <w:szCs w:val="28"/>
        </w:rPr>
        <w:t>п</w:t>
      </w:r>
      <w:proofErr w:type="gramEnd"/>
      <w:r w:rsidR="0055174A" w:rsidRPr="00840F22">
        <w:rPr>
          <w:szCs w:val="28"/>
        </w:rPr>
        <w:t>одпись)</w:t>
      </w:r>
    </w:p>
    <w:p w:rsidR="00263CEB" w:rsidRPr="00A95235" w:rsidRDefault="00263CEB" w:rsidP="00A95235">
      <w:pPr>
        <w:rPr>
          <w:lang w:eastAsia="ru-RU"/>
        </w:rPr>
        <w:sectPr w:rsidR="00263CEB" w:rsidRPr="00A95235" w:rsidSect="00480C9F">
          <w:pgSz w:w="16838" w:h="11906" w:orient="landscape"/>
          <w:pgMar w:top="568" w:right="395" w:bottom="0" w:left="1134" w:header="567" w:footer="708" w:gutter="0"/>
          <w:cols w:space="708"/>
          <w:docGrid w:linePitch="381"/>
        </w:sectPr>
      </w:pPr>
    </w:p>
    <w:p w:rsidR="00263CEB" w:rsidRPr="00133082" w:rsidRDefault="0067558C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  <w:r w:rsidRPr="00133082">
        <w:rPr>
          <w:rFonts w:eastAsia="Times New Roman"/>
          <w:bCs/>
          <w:color w:val="000000"/>
          <w:szCs w:val="28"/>
        </w:rPr>
        <w:t>3.2. Описание продукции</w:t>
      </w:r>
    </w:p>
    <w:p w:rsidR="00785D67" w:rsidRDefault="00785D67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136A45" w:rsidRDefault="00785D67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 xml:space="preserve">Краткое описание продукции, которую </w:t>
      </w:r>
      <w:r w:rsidR="005F3977">
        <w:rPr>
          <w:rFonts w:eastAsia="Times New Roman"/>
          <w:bCs/>
          <w:color w:val="000000"/>
          <w:szCs w:val="28"/>
        </w:rPr>
        <w:t>лицо</w:t>
      </w:r>
      <w:r w:rsidR="00756371">
        <w:rPr>
          <w:rFonts w:eastAsia="Times New Roman"/>
          <w:bCs/>
          <w:color w:val="000000"/>
          <w:szCs w:val="28"/>
        </w:rPr>
        <w:t>,</w:t>
      </w:r>
      <w:r w:rsidR="005F3977">
        <w:rPr>
          <w:rFonts w:eastAsia="Times New Roman"/>
          <w:bCs/>
          <w:color w:val="000000"/>
          <w:szCs w:val="28"/>
        </w:rPr>
        <w:t xml:space="preserve"> претендующее на получение гранта</w:t>
      </w:r>
      <w:r w:rsidR="00756371">
        <w:rPr>
          <w:rFonts w:eastAsia="Times New Roman"/>
          <w:bCs/>
          <w:color w:val="000000"/>
          <w:szCs w:val="28"/>
        </w:rPr>
        <w:t>,</w:t>
      </w:r>
      <w:r w:rsidR="005F3977">
        <w:rPr>
          <w:rFonts w:eastAsia="Times New Roman"/>
          <w:bCs/>
          <w:color w:val="000000"/>
          <w:szCs w:val="28"/>
        </w:rPr>
        <w:t xml:space="preserve"> </w:t>
      </w:r>
      <w:r>
        <w:rPr>
          <w:rFonts w:eastAsia="Times New Roman"/>
          <w:bCs/>
          <w:color w:val="000000"/>
          <w:szCs w:val="28"/>
        </w:rPr>
        <w:t>будет производить по проекту</w:t>
      </w:r>
      <w:r w:rsidR="00136A45">
        <w:rPr>
          <w:rFonts w:eastAsia="Times New Roman"/>
          <w:bCs/>
          <w:color w:val="000000"/>
          <w:szCs w:val="28"/>
        </w:rPr>
        <w:t>. Представить информацию по основным производителям данного вида продукции по муниципальному району.</w:t>
      </w:r>
    </w:p>
    <w:p w:rsidR="00263CEB" w:rsidRDefault="00263CEB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:rsidR="00263CEB" w:rsidRPr="00133082" w:rsidRDefault="00263CEB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  <w:r w:rsidRPr="00133082">
        <w:rPr>
          <w:rFonts w:eastAsia="Times New Roman"/>
          <w:bCs/>
          <w:color w:val="000000"/>
          <w:szCs w:val="28"/>
        </w:rPr>
        <w:t>3.3. Те</w:t>
      </w:r>
      <w:r w:rsidR="0067558C" w:rsidRPr="00133082">
        <w:rPr>
          <w:rFonts w:eastAsia="Times New Roman"/>
          <w:bCs/>
          <w:color w:val="000000"/>
          <w:szCs w:val="28"/>
        </w:rPr>
        <w:t>хнология производства продукции</w:t>
      </w:r>
    </w:p>
    <w:p w:rsidR="0001401B" w:rsidRPr="0001401B" w:rsidRDefault="0001401B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2D5C1F" w:rsidRDefault="00291698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 xml:space="preserve">Включает </w:t>
      </w:r>
      <w:r w:rsidR="00C93DCB">
        <w:rPr>
          <w:rFonts w:eastAsia="Times New Roman"/>
          <w:bCs/>
          <w:color w:val="000000"/>
          <w:szCs w:val="28"/>
        </w:rPr>
        <w:t>перечень технологических процессов</w:t>
      </w:r>
      <w:r w:rsidR="006A101D">
        <w:rPr>
          <w:rFonts w:eastAsia="Times New Roman"/>
          <w:bCs/>
          <w:color w:val="000000"/>
          <w:szCs w:val="28"/>
        </w:rPr>
        <w:t>,</w:t>
      </w:r>
      <w:r w:rsidR="00C93DCB">
        <w:rPr>
          <w:rFonts w:eastAsia="Times New Roman"/>
          <w:bCs/>
          <w:color w:val="000000"/>
          <w:szCs w:val="28"/>
        </w:rPr>
        <w:t xml:space="preserve"> </w:t>
      </w:r>
      <w:r w:rsidR="006A101D">
        <w:rPr>
          <w:rFonts w:eastAsia="Times New Roman"/>
          <w:bCs/>
          <w:color w:val="000000"/>
          <w:szCs w:val="28"/>
        </w:rPr>
        <w:t xml:space="preserve">принятых для реализации проекта </w:t>
      </w:r>
      <w:r w:rsidR="00C93DCB">
        <w:rPr>
          <w:rFonts w:eastAsia="Times New Roman"/>
          <w:bCs/>
          <w:color w:val="000000"/>
          <w:szCs w:val="28"/>
        </w:rPr>
        <w:t>в хронологическом порядке</w:t>
      </w:r>
      <w:r w:rsidR="00955FE3">
        <w:rPr>
          <w:rFonts w:eastAsia="Times New Roman"/>
          <w:bCs/>
          <w:color w:val="000000"/>
          <w:szCs w:val="28"/>
        </w:rPr>
        <w:t xml:space="preserve"> с указанием сроков</w:t>
      </w:r>
      <w:r w:rsidR="00D441C3">
        <w:rPr>
          <w:rFonts w:eastAsia="Times New Roman"/>
          <w:bCs/>
          <w:color w:val="000000"/>
          <w:szCs w:val="28"/>
        </w:rPr>
        <w:t>,</w:t>
      </w:r>
      <w:r w:rsidR="00955FE3">
        <w:rPr>
          <w:rFonts w:eastAsia="Times New Roman"/>
          <w:bCs/>
          <w:color w:val="000000"/>
          <w:szCs w:val="28"/>
        </w:rPr>
        <w:t xml:space="preserve"> н</w:t>
      </w:r>
      <w:r w:rsidR="006A101D">
        <w:rPr>
          <w:rFonts w:eastAsia="Times New Roman"/>
          <w:bCs/>
          <w:color w:val="000000"/>
          <w:szCs w:val="28"/>
        </w:rPr>
        <w:t>апример:</w:t>
      </w:r>
    </w:p>
    <w:p w:rsidR="006A101D" w:rsidRDefault="002D5C1F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1) д</w:t>
      </w:r>
      <w:r w:rsidR="006A101D" w:rsidRPr="00D441C3">
        <w:rPr>
          <w:rFonts w:eastAsia="Times New Roman"/>
          <w:bCs/>
          <w:color w:val="000000"/>
          <w:szCs w:val="28"/>
        </w:rPr>
        <w:t xml:space="preserve">оение с помощью доильного аппарата марки (указать) в молокопровод в течение периода </w:t>
      </w:r>
      <w:r w:rsidR="0029244C" w:rsidRPr="00D441C3">
        <w:rPr>
          <w:rFonts w:eastAsia="Times New Roman"/>
          <w:bCs/>
          <w:color w:val="000000"/>
          <w:szCs w:val="28"/>
        </w:rPr>
        <w:t>(</w:t>
      </w:r>
      <w:r w:rsidR="006A101D" w:rsidRPr="00D441C3">
        <w:rPr>
          <w:rFonts w:eastAsia="Times New Roman"/>
          <w:bCs/>
          <w:color w:val="000000"/>
          <w:szCs w:val="28"/>
        </w:rPr>
        <w:t>февраль – ноябрь);</w:t>
      </w:r>
    </w:p>
    <w:p w:rsidR="002D5C1F" w:rsidRDefault="002D5C1F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 xml:space="preserve">2) </w:t>
      </w:r>
      <w:r w:rsidR="005057A1">
        <w:rPr>
          <w:rFonts w:eastAsia="Times New Roman"/>
          <w:bCs/>
          <w:color w:val="000000"/>
          <w:szCs w:val="28"/>
        </w:rPr>
        <w:t xml:space="preserve">осеменение – май-июнь </w:t>
      </w:r>
    </w:p>
    <w:p w:rsidR="00986541" w:rsidRDefault="002D5C1F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3)</w:t>
      </w:r>
      <w:r w:rsidR="005057A1" w:rsidRPr="005057A1">
        <w:rPr>
          <w:rFonts w:eastAsia="Times New Roman"/>
          <w:bCs/>
          <w:color w:val="000000"/>
          <w:szCs w:val="28"/>
        </w:rPr>
        <w:t xml:space="preserve"> </w:t>
      </w:r>
      <w:r w:rsidR="005057A1">
        <w:rPr>
          <w:rFonts w:eastAsia="Times New Roman"/>
          <w:bCs/>
          <w:color w:val="000000"/>
          <w:szCs w:val="28"/>
        </w:rPr>
        <w:t xml:space="preserve">кормление в стойловый период – вручную, летний период (май – </w:t>
      </w:r>
      <w:r w:rsidR="00571B68">
        <w:rPr>
          <w:rFonts w:eastAsia="Times New Roman"/>
          <w:bCs/>
          <w:color w:val="000000"/>
          <w:szCs w:val="28"/>
        </w:rPr>
        <w:br/>
      </w:r>
      <w:r w:rsidR="005057A1">
        <w:rPr>
          <w:rFonts w:eastAsia="Times New Roman"/>
          <w:bCs/>
          <w:color w:val="000000"/>
          <w:szCs w:val="28"/>
        </w:rPr>
        <w:t>октябрь) – выпас;</w:t>
      </w:r>
    </w:p>
    <w:p w:rsidR="0001401B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4) о</w:t>
      </w:r>
      <w:r w:rsidR="006A101D">
        <w:rPr>
          <w:rFonts w:eastAsia="Times New Roman"/>
          <w:bCs/>
          <w:color w:val="000000"/>
          <w:szCs w:val="28"/>
        </w:rPr>
        <w:t>тёл – декабрь</w:t>
      </w:r>
      <w:r w:rsidR="00D441C3">
        <w:rPr>
          <w:rFonts w:eastAsia="Times New Roman"/>
          <w:bCs/>
          <w:color w:val="000000"/>
          <w:szCs w:val="28"/>
        </w:rPr>
        <w:t>;</w:t>
      </w:r>
    </w:p>
    <w:p w:rsidR="006A101D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5) з</w:t>
      </w:r>
      <w:r w:rsidR="006A101D">
        <w:rPr>
          <w:rFonts w:eastAsia="Times New Roman"/>
          <w:bCs/>
          <w:color w:val="000000"/>
          <w:szCs w:val="28"/>
        </w:rPr>
        <w:t xml:space="preserve">аготовка </w:t>
      </w:r>
      <w:r w:rsidR="002F6039">
        <w:rPr>
          <w:rFonts w:eastAsia="Times New Roman"/>
          <w:bCs/>
          <w:color w:val="000000"/>
          <w:szCs w:val="28"/>
        </w:rPr>
        <w:t xml:space="preserve">и приобретение </w:t>
      </w:r>
      <w:r w:rsidR="006A101D">
        <w:rPr>
          <w:rFonts w:eastAsia="Times New Roman"/>
          <w:bCs/>
          <w:color w:val="000000"/>
          <w:szCs w:val="28"/>
        </w:rPr>
        <w:t>кормов (сена</w:t>
      </w:r>
      <w:r w:rsidR="002F6039">
        <w:rPr>
          <w:rFonts w:eastAsia="Times New Roman"/>
          <w:bCs/>
          <w:color w:val="000000"/>
          <w:szCs w:val="28"/>
        </w:rPr>
        <w:t>:</w:t>
      </w:r>
      <w:r w:rsidR="006A101D">
        <w:rPr>
          <w:rFonts w:eastAsia="Times New Roman"/>
          <w:bCs/>
          <w:color w:val="000000"/>
          <w:szCs w:val="28"/>
        </w:rPr>
        <w:t xml:space="preserve"> июнь – сентябрь</w:t>
      </w:r>
      <w:r w:rsidR="00D441C3">
        <w:rPr>
          <w:rFonts w:eastAsia="Times New Roman"/>
          <w:bCs/>
          <w:color w:val="000000"/>
          <w:szCs w:val="28"/>
        </w:rPr>
        <w:t xml:space="preserve">, приобретение </w:t>
      </w:r>
      <w:r w:rsidR="002F6039">
        <w:rPr>
          <w:rFonts w:eastAsia="Times New Roman"/>
          <w:bCs/>
          <w:color w:val="000000"/>
          <w:szCs w:val="28"/>
        </w:rPr>
        <w:t>фуража или комбикормов и т.д.</w:t>
      </w:r>
      <w:r w:rsidR="006A101D">
        <w:rPr>
          <w:rFonts w:eastAsia="Times New Roman"/>
          <w:bCs/>
          <w:color w:val="000000"/>
          <w:szCs w:val="28"/>
        </w:rPr>
        <w:t>)</w:t>
      </w:r>
      <w:r w:rsidR="00D441C3">
        <w:rPr>
          <w:rFonts w:eastAsia="Times New Roman"/>
          <w:bCs/>
          <w:color w:val="000000"/>
          <w:szCs w:val="28"/>
        </w:rPr>
        <w:t>;</w:t>
      </w:r>
    </w:p>
    <w:p w:rsidR="004218EA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6) в</w:t>
      </w:r>
      <w:r w:rsidR="002F6039">
        <w:rPr>
          <w:rFonts w:eastAsia="Times New Roman"/>
          <w:bCs/>
          <w:color w:val="000000"/>
          <w:szCs w:val="28"/>
        </w:rPr>
        <w:t xml:space="preserve">етеринарные </w:t>
      </w:r>
      <w:r w:rsidR="004218EA">
        <w:rPr>
          <w:rFonts w:eastAsia="Times New Roman"/>
          <w:bCs/>
          <w:color w:val="000000"/>
          <w:szCs w:val="28"/>
        </w:rPr>
        <w:t>мероприятия</w:t>
      </w:r>
      <w:r w:rsidR="00955FE3">
        <w:rPr>
          <w:rFonts w:eastAsia="Times New Roman"/>
          <w:bCs/>
          <w:color w:val="000000"/>
          <w:szCs w:val="28"/>
        </w:rPr>
        <w:t xml:space="preserve"> и т.д.</w:t>
      </w:r>
    </w:p>
    <w:p w:rsidR="00752208" w:rsidRPr="00B72EE0" w:rsidRDefault="00752208" w:rsidP="000F4783">
      <w:pPr>
        <w:shd w:val="clear" w:color="auto" w:fill="FFFFFF"/>
        <w:autoSpaceDE w:val="0"/>
        <w:autoSpaceDN w:val="0"/>
        <w:adjustRightInd w:val="0"/>
        <w:spacing w:after="0"/>
        <w:ind w:firstLine="567"/>
        <w:rPr>
          <w:rFonts w:eastAsia="Times New Roman"/>
          <w:bCs/>
          <w:color w:val="000000"/>
          <w:szCs w:val="28"/>
        </w:rPr>
      </w:pPr>
    </w:p>
    <w:p w:rsidR="00263CEB" w:rsidRPr="00B72EE0" w:rsidRDefault="0030176E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  <w:lang w:val="en-US"/>
        </w:rPr>
        <w:t>IV</w:t>
      </w:r>
      <w:r w:rsidR="0067558C" w:rsidRPr="00B72EE0">
        <w:rPr>
          <w:rFonts w:eastAsia="Times New Roman"/>
          <w:bCs/>
          <w:color w:val="000000"/>
          <w:szCs w:val="28"/>
        </w:rPr>
        <w:t>. Организационный план</w:t>
      </w:r>
    </w:p>
    <w:p w:rsidR="00263CEB" w:rsidRPr="00B72EE0" w:rsidRDefault="00263CEB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263CEB" w:rsidRPr="00B72EE0" w:rsidRDefault="0067558C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  <w:r w:rsidRPr="00B72EE0">
        <w:rPr>
          <w:rFonts w:eastAsia="Times New Roman"/>
          <w:bCs/>
          <w:color w:val="000000"/>
          <w:szCs w:val="28"/>
        </w:rPr>
        <w:t>4.1. Основные партнёры</w:t>
      </w:r>
    </w:p>
    <w:p w:rsidR="006350CC" w:rsidRPr="0095260E" w:rsidRDefault="006350CC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B72EE0" w:rsidRDefault="00B72EE0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 xml:space="preserve">Представить перечень </w:t>
      </w:r>
      <w:r w:rsidR="00E77FEE">
        <w:rPr>
          <w:rFonts w:eastAsia="Times New Roman"/>
          <w:bCs/>
          <w:color w:val="000000"/>
          <w:szCs w:val="28"/>
        </w:rPr>
        <w:t xml:space="preserve">предполагаемых </w:t>
      </w:r>
      <w:r>
        <w:rPr>
          <w:rFonts w:eastAsia="Times New Roman"/>
          <w:bCs/>
          <w:color w:val="000000"/>
          <w:szCs w:val="28"/>
        </w:rPr>
        <w:t xml:space="preserve">партнёров в рамках реализации бизнес-плана с указанием объёмов работ и услуг </w:t>
      </w:r>
      <w:proofErr w:type="gramStart"/>
      <w:r>
        <w:rPr>
          <w:rFonts w:eastAsia="Times New Roman"/>
          <w:bCs/>
          <w:color w:val="000000"/>
          <w:szCs w:val="28"/>
        </w:rPr>
        <w:t>по</w:t>
      </w:r>
      <w:proofErr w:type="gramEnd"/>
      <w:r>
        <w:rPr>
          <w:rFonts w:eastAsia="Times New Roman"/>
          <w:bCs/>
          <w:color w:val="000000"/>
          <w:szCs w:val="28"/>
        </w:rPr>
        <w:t>:</w:t>
      </w:r>
    </w:p>
    <w:p w:rsidR="00B72EE0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1) п</w:t>
      </w:r>
      <w:r w:rsidR="00D441C3">
        <w:rPr>
          <w:rFonts w:eastAsia="Times New Roman"/>
          <w:bCs/>
          <w:color w:val="000000"/>
          <w:szCs w:val="28"/>
        </w:rPr>
        <w:t>риобретению кормов;</w:t>
      </w:r>
    </w:p>
    <w:p w:rsidR="00986541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2) п</w:t>
      </w:r>
      <w:r w:rsidR="00B72EE0">
        <w:rPr>
          <w:rFonts w:eastAsia="Times New Roman"/>
          <w:bCs/>
          <w:color w:val="000000"/>
          <w:szCs w:val="28"/>
        </w:rPr>
        <w:t>оставкам обору</w:t>
      </w:r>
      <w:r w:rsidR="00955FE3">
        <w:rPr>
          <w:rFonts w:eastAsia="Times New Roman"/>
          <w:bCs/>
          <w:color w:val="000000"/>
          <w:szCs w:val="28"/>
        </w:rPr>
        <w:t>дования, в том числе по лизингу</w:t>
      </w:r>
      <w:r w:rsidR="00D441C3">
        <w:rPr>
          <w:rFonts w:eastAsia="Times New Roman"/>
          <w:bCs/>
          <w:color w:val="000000"/>
          <w:szCs w:val="28"/>
        </w:rPr>
        <w:t>;</w:t>
      </w:r>
    </w:p>
    <w:p w:rsidR="00986541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3) в</w:t>
      </w:r>
      <w:r w:rsidR="00B72EE0">
        <w:rPr>
          <w:rFonts w:eastAsia="Times New Roman"/>
          <w:bCs/>
          <w:color w:val="000000"/>
          <w:szCs w:val="28"/>
        </w:rPr>
        <w:t xml:space="preserve"> сфере ветеринарии, </w:t>
      </w:r>
      <w:r w:rsidR="00DD0742">
        <w:rPr>
          <w:rFonts w:eastAsia="Times New Roman"/>
          <w:bCs/>
          <w:color w:val="000000"/>
          <w:szCs w:val="28"/>
        </w:rPr>
        <w:t>технологических операций и т.д</w:t>
      </w:r>
      <w:r w:rsidR="00955FE3">
        <w:rPr>
          <w:rFonts w:eastAsia="Times New Roman"/>
          <w:bCs/>
          <w:color w:val="000000"/>
          <w:szCs w:val="28"/>
        </w:rPr>
        <w:t>.</w:t>
      </w:r>
      <w:r w:rsidR="00D441C3">
        <w:rPr>
          <w:rFonts w:eastAsia="Times New Roman"/>
          <w:bCs/>
          <w:color w:val="000000"/>
          <w:szCs w:val="28"/>
        </w:rPr>
        <w:t>;</w:t>
      </w:r>
    </w:p>
    <w:p w:rsidR="00986541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4) р</w:t>
      </w:r>
      <w:r w:rsidR="00D441C3">
        <w:rPr>
          <w:rFonts w:eastAsia="Times New Roman"/>
          <w:bCs/>
          <w:color w:val="000000"/>
          <w:szCs w:val="28"/>
        </w:rPr>
        <w:t>еализации продукции;</w:t>
      </w:r>
    </w:p>
    <w:p w:rsidR="00B72EE0" w:rsidRPr="00726159" w:rsidRDefault="00986541" w:rsidP="005057A1">
      <w:pPr>
        <w:shd w:val="clear" w:color="auto" w:fill="FFFFFF"/>
        <w:autoSpaceDE w:val="0"/>
        <w:autoSpaceDN w:val="0"/>
        <w:adjustRightInd w:val="0"/>
        <w:spacing w:after="0"/>
        <w:ind w:firstLine="709"/>
        <w:rPr>
          <w:rFonts w:eastAsia="Times New Roman"/>
          <w:bCs/>
          <w:color w:val="000000"/>
          <w:szCs w:val="28"/>
        </w:rPr>
      </w:pPr>
      <w:r>
        <w:rPr>
          <w:rFonts w:eastAsia="Times New Roman"/>
          <w:bCs/>
          <w:color w:val="000000"/>
          <w:szCs w:val="28"/>
        </w:rPr>
        <w:t>5) п</w:t>
      </w:r>
      <w:r w:rsidR="00B72EE0">
        <w:rPr>
          <w:rFonts w:eastAsia="Times New Roman"/>
          <w:bCs/>
          <w:color w:val="000000"/>
          <w:szCs w:val="28"/>
        </w:rPr>
        <w:t>олучению информационно-консультационной информации</w:t>
      </w:r>
      <w:r w:rsidR="001B2896">
        <w:rPr>
          <w:rFonts w:eastAsia="Times New Roman"/>
          <w:bCs/>
          <w:color w:val="000000"/>
          <w:szCs w:val="28"/>
        </w:rPr>
        <w:t>.</w:t>
      </w:r>
    </w:p>
    <w:p w:rsidR="00591923" w:rsidRDefault="00591923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0F4783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eastAsia="Times New Roman"/>
          <w:bCs/>
          <w:color w:val="000000"/>
          <w:szCs w:val="28"/>
        </w:rPr>
      </w:pPr>
    </w:p>
    <w:p w:rsidR="00986541" w:rsidRDefault="00986541" w:rsidP="00986541">
      <w:pPr>
        <w:shd w:val="clear" w:color="auto" w:fill="FFFFFF"/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Cs w:val="28"/>
        </w:rPr>
      </w:pPr>
    </w:p>
    <w:tbl>
      <w:tblPr>
        <w:tblStyle w:val="a5"/>
        <w:tblpPr w:leftFromText="180" w:rightFromText="180" w:vertAnchor="text" w:horzAnchor="margin" w:tblpXSpec="right" w:tblpY="24"/>
        <w:tblW w:w="5143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43"/>
      </w:tblGrid>
      <w:tr w:rsidR="00986541" w:rsidTr="00986541">
        <w:trPr>
          <w:trHeight w:val="375"/>
        </w:trPr>
        <w:tc>
          <w:tcPr>
            <w:tcW w:w="5143" w:type="dxa"/>
          </w:tcPr>
          <w:p w:rsidR="00986541" w:rsidRPr="00544DA5" w:rsidRDefault="00986541" w:rsidP="00986541">
            <w:pPr>
              <w:jc w:val="center"/>
            </w:pPr>
            <w:r>
              <w:t>(п</w:t>
            </w:r>
            <w:r w:rsidRPr="00544DA5">
              <w:t>одпись</w:t>
            </w:r>
            <w:r>
              <w:t>)</w:t>
            </w:r>
          </w:p>
        </w:tc>
      </w:tr>
    </w:tbl>
    <w:p w:rsidR="00986541" w:rsidRDefault="00986541" w:rsidP="00986541">
      <w:pPr>
        <w:shd w:val="clear" w:color="auto" w:fill="FFFFFF"/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Cs w:val="28"/>
        </w:rPr>
        <w:sectPr w:rsidR="00986541" w:rsidSect="00E178DF">
          <w:pgSz w:w="11906" w:h="16838"/>
          <w:pgMar w:top="1134" w:right="991" w:bottom="1103" w:left="850" w:header="708" w:footer="708" w:gutter="0"/>
          <w:cols w:space="708"/>
          <w:docGrid w:linePitch="381"/>
        </w:sectPr>
      </w:pPr>
    </w:p>
    <w:p w:rsidR="00CE6DD7" w:rsidRDefault="0030176E" w:rsidP="000F4783">
      <w:pPr>
        <w:pStyle w:val="a4"/>
        <w:spacing w:after="0" w:line="240" w:lineRule="auto"/>
        <w:ind w:left="0"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 w:rsidR="00552706" w:rsidRPr="00B72EE0">
        <w:rPr>
          <w:rFonts w:ascii="Times New Roman" w:hAnsi="Times New Roman"/>
          <w:sz w:val="28"/>
          <w:szCs w:val="28"/>
        </w:rPr>
        <w:t>. Финансовый план</w:t>
      </w:r>
    </w:p>
    <w:p w:rsidR="00571B68" w:rsidRPr="00571B68" w:rsidRDefault="00571B68" w:rsidP="000F4783">
      <w:pPr>
        <w:pStyle w:val="a4"/>
        <w:spacing w:after="0" w:line="240" w:lineRule="auto"/>
        <w:ind w:left="0" w:firstLine="142"/>
        <w:jc w:val="center"/>
        <w:rPr>
          <w:rFonts w:ascii="Times New Roman" w:hAnsi="Times New Roman"/>
          <w:sz w:val="2"/>
          <w:szCs w:val="2"/>
        </w:rPr>
      </w:pPr>
    </w:p>
    <w:p w:rsidR="00571B68" w:rsidRDefault="00571B68" w:rsidP="00571B68">
      <w:pPr>
        <w:pStyle w:val="a4"/>
        <w:spacing w:after="0" w:line="240" w:lineRule="auto"/>
        <w:ind w:left="0" w:firstLine="14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5.1</w:t>
      </w:r>
    </w:p>
    <w:p w:rsidR="00571B68" w:rsidRPr="00571B68" w:rsidRDefault="00571B68" w:rsidP="000F4783">
      <w:pPr>
        <w:pStyle w:val="a4"/>
        <w:spacing w:after="0" w:line="240" w:lineRule="auto"/>
        <w:ind w:left="0" w:firstLine="142"/>
        <w:jc w:val="center"/>
        <w:rPr>
          <w:rFonts w:ascii="Times New Roman" w:hAnsi="Times New Roman"/>
          <w:sz w:val="2"/>
          <w:szCs w:val="2"/>
        </w:rPr>
      </w:pPr>
    </w:p>
    <w:p w:rsidR="00CE6DD7" w:rsidRPr="00B72EE0" w:rsidRDefault="00CE6DD7" w:rsidP="000F4783">
      <w:pPr>
        <w:pStyle w:val="a4"/>
        <w:spacing w:after="0" w:line="240" w:lineRule="auto"/>
        <w:ind w:left="0" w:firstLine="142"/>
        <w:jc w:val="center"/>
        <w:rPr>
          <w:rFonts w:ascii="Times New Roman" w:hAnsi="Times New Roman"/>
          <w:sz w:val="28"/>
          <w:szCs w:val="28"/>
        </w:rPr>
      </w:pPr>
      <w:r w:rsidRPr="00B72EE0">
        <w:rPr>
          <w:rFonts w:ascii="Times New Roman" w:hAnsi="Times New Roman"/>
          <w:sz w:val="28"/>
          <w:szCs w:val="28"/>
        </w:rPr>
        <w:t>Динамика основных финансово</w:t>
      </w:r>
      <w:r w:rsidR="0066679A">
        <w:rPr>
          <w:rFonts w:ascii="Times New Roman" w:hAnsi="Times New Roman"/>
          <w:sz w:val="28"/>
          <w:szCs w:val="28"/>
        </w:rPr>
        <w:t>-</w:t>
      </w:r>
      <w:r w:rsidRPr="00B72EE0">
        <w:rPr>
          <w:rFonts w:ascii="Times New Roman" w:hAnsi="Times New Roman"/>
          <w:sz w:val="28"/>
          <w:szCs w:val="28"/>
        </w:rPr>
        <w:t>экономических показателей предпринимательской деятельности</w:t>
      </w:r>
    </w:p>
    <w:p w:rsidR="007E4212" w:rsidRDefault="00CE6DD7" w:rsidP="000F4783">
      <w:pPr>
        <w:pStyle w:val="a4"/>
        <w:spacing w:after="0" w:line="240" w:lineRule="auto"/>
        <w:ind w:left="0" w:firstLine="142"/>
        <w:jc w:val="center"/>
        <w:rPr>
          <w:rFonts w:ascii="Times New Roman" w:hAnsi="Times New Roman"/>
          <w:sz w:val="28"/>
          <w:szCs w:val="28"/>
        </w:rPr>
      </w:pPr>
      <w:r w:rsidRPr="00B72EE0">
        <w:rPr>
          <w:rFonts w:ascii="Times New Roman" w:hAnsi="Times New Roman"/>
          <w:sz w:val="28"/>
          <w:szCs w:val="28"/>
        </w:rPr>
        <w:t>в период реализации проекта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635"/>
        <w:gridCol w:w="1484"/>
        <w:gridCol w:w="1843"/>
        <w:gridCol w:w="1701"/>
        <w:gridCol w:w="1559"/>
        <w:gridCol w:w="1559"/>
        <w:gridCol w:w="1559"/>
      </w:tblGrid>
      <w:tr w:rsidR="000A750B" w:rsidRPr="0035109F" w:rsidTr="000A750B">
        <w:trPr>
          <w:tblHeader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0A750B" w:rsidRPr="0035109F" w:rsidRDefault="000A750B" w:rsidP="0066679A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Наименование</w:t>
            </w:r>
          </w:p>
          <w:p w:rsidR="000A750B" w:rsidRPr="0035109F" w:rsidRDefault="000A750B" w:rsidP="0066679A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Показателя</w:t>
            </w:r>
          </w:p>
        </w:tc>
        <w:tc>
          <w:tcPr>
            <w:tcW w:w="1635" w:type="dxa"/>
            <w:vMerge w:val="restart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Единицы измерения</w:t>
            </w:r>
          </w:p>
        </w:tc>
        <w:tc>
          <w:tcPr>
            <w:tcW w:w="9705" w:type="dxa"/>
            <w:gridSpan w:val="6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Годы (по количеству лет реализации проекта)</w:t>
            </w:r>
          </w:p>
        </w:tc>
      </w:tr>
      <w:tr w:rsidR="000A750B" w:rsidRPr="0035109F" w:rsidTr="000A750B">
        <w:trPr>
          <w:tblHeader/>
        </w:trPr>
        <w:tc>
          <w:tcPr>
            <w:tcW w:w="675" w:type="dxa"/>
            <w:vMerge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5" w:type="dxa"/>
            <w:vMerge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2</w:t>
            </w:r>
          </w:p>
          <w:p w:rsidR="000A750B" w:rsidRPr="0035109F" w:rsidRDefault="000A750B" w:rsidP="0035109F">
            <w:pPr>
              <w:spacing w:after="0"/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3</w:t>
            </w:r>
          </w:p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4</w:t>
            </w:r>
          </w:p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5</w:t>
            </w:r>
          </w:p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*</w:t>
            </w:r>
          </w:p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год проекта</w:t>
            </w:r>
          </w:p>
        </w:tc>
      </w:tr>
      <w:tr w:rsidR="000A750B" w:rsidRPr="0035109F" w:rsidTr="000A750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66679A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Поступления, всего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 выручка от реализации, всего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 от деятельности, на которую предоставлен грант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субсидии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грант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1.5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другие (указать)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Расходы, всего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 на мероприятия проекта (указывается общая сумма расходов финансового плана)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0176E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н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иную п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роизводственную деятельность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1B2896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2.3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расходы на  реализацию выпускаемой продукции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2.4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возврат заёмных (кредитных) средств</w:t>
            </w:r>
          </w:p>
        </w:tc>
        <w:tc>
          <w:tcPr>
            <w:tcW w:w="163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2.5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на оплату процентов за пользование займом (кредитом)</w:t>
            </w:r>
          </w:p>
        </w:tc>
        <w:tc>
          <w:tcPr>
            <w:tcW w:w="1635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2.6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на налоги, всего</w:t>
            </w:r>
          </w:p>
        </w:tc>
        <w:tc>
          <w:tcPr>
            <w:tcW w:w="1635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</w:t>
            </w:r>
          </w:p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(указать по видам)</w:t>
            </w:r>
          </w:p>
        </w:tc>
        <w:tc>
          <w:tcPr>
            <w:tcW w:w="163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7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1B68" w:rsidRDefault="00571B68" w:rsidP="000A750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 w:val="2"/>
                <w:szCs w:val="2"/>
              </w:rPr>
            </w:pPr>
          </w:p>
          <w:p w:rsidR="000A750B" w:rsidRDefault="000A750B" w:rsidP="000A750B">
            <w:pPr>
              <w:autoSpaceDE w:val="0"/>
              <w:autoSpaceDN w:val="0"/>
              <w:adjustRightInd w:val="0"/>
              <w:spacing w:after="0"/>
              <w:rPr>
                <w:rFonts w:eastAsia="Times New Roman"/>
                <w:bCs/>
                <w:color w:val="000000"/>
                <w:szCs w:val="28"/>
              </w:rPr>
            </w:pPr>
            <w:r>
              <w:rPr>
                <w:rFonts w:eastAsia="Times New Roman"/>
                <w:bCs/>
                <w:color w:val="000000"/>
                <w:szCs w:val="28"/>
              </w:rPr>
              <w:t>_______________________________</w:t>
            </w:r>
          </w:p>
          <w:p w:rsidR="000A750B" w:rsidRPr="0035109F" w:rsidRDefault="000A750B" w:rsidP="000A750B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7D46E8">
              <w:rPr>
                <w:rFonts w:eastAsia="Times New Roman"/>
                <w:bCs/>
                <w:color w:val="000000"/>
                <w:sz w:val="26"/>
                <w:szCs w:val="26"/>
              </w:rPr>
              <w:t>(подпись)</w:t>
            </w:r>
          </w:p>
        </w:tc>
      </w:tr>
      <w:tr w:rsidR="000A750B" w:rsidRPr="0035109F" w:rsidTr="000A750B">
        <w:tc>
          <w:tcPr>
            <w:tcW w:w="675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2.7</w:t>
            </w:r>
          </w:p>
        </w:tc>
        <w:tc>
          <w:tcPr>
            <w:tcW w:w="3402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на сборы в государственные внебюджетные фонды</w:t>
            </w:r>
          </w:p>
        </w:tc>
        <w:tc>
          <w:tcPr>
            <w:tcW w:w="1635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в том числе</w:t>
            </w:r>
          </w:p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(указать по видам)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2.8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другие (указать)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E37A77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Финансовый результат</w:t>
            </w:r>
          </w:p>
          <w:p w:rsidR="000A750B" w:rsidRPr="0035109F" w:rsidRDefault="000A750B" w:rsidP="00571B68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(строка 1 </w:t>
            </w:r>
            <w:r w:rsidR="00571B68">
              <w:rPr>
                <w:rFonts w:eastAsia="Times New Roman"/>
                <w:bCs/>
                <w:color w:val="000000"/>
                <w:sz w:val="24"/>
                <w:szCs w:val="24"/>
              </w:rPr>
              <w:t>–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строка 2)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Накопленный финансовый результат</w:t>
            </w:r>
          </w:p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(строка 3 с нарастающим итогом)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jc w:val="center"/>
              <w:rPr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</w:tr>
      <w:tr w:rsidR="000A750B" w:rsidRPr="0035109F" w:rsidTr="000A750B">
        <w:tc>
          <w:tcPr>
            <w:tcW w:w="67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750B" w:rsidRPr="0035109F" w:rsidRDefault="000A750B" w:rsidP="00BA4FFE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Рентабельность (строка 3/стр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оку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2х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100</w:t>
            </w: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%</w:t>
            </w: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35109F">
              <w:rPr>
                <w:rFonts w:eastAsia="Times New Roman"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0A750B" w:rsidRPr="0035109F" w:rsidRDefault="000A750B" w:rsidP="0035109F">
            <w:pPr>
              <w:autoSpaceDE w:val="0"/>
              <w:autoSpaceDN w:val="0"/>
              <w:adjustRightInd w:val="0"/>
              <w:spacing w:after="0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A750B" w:rsidRPr="0035109F" w:rsidRDefault="000A750B" w:rsidP="0035109F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</w:tbl>
    <w:p w:rsidR="00CF3B19" w:rsidRPr="0058232A" w:rsidRDefault="00CF3B19" w:rsidP="00A72D66">
      <w:pPr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 w:val="2"/>
          <w:szCs w:val="2"/>
        </w:rPr>
      </w:pPr>
    </w:p>
    <w:p w:rsidR="00C94D75" w:rsidRPr="00C94D75" w:rsidRDefault="00C94D75" w:rsidP="00C94D75">
      <w:pPr>
        <w:ind w:left="-142" w:right="-314"/>
        <w:rPr>
          <w:sz w:val="2"/>
          <w:szCs w:val="2"/>
        </w:rPr>
      </w:pPr>
    </w:p>
    <w:p w:rsidR="00C94D75" w:rsidRDefault="00C94D75" w:rsidP="00C94D75">
      <w:pPr>
        <w:ind w:left="-142" w:right="-314"/>
        <w:rPr>
          <w:sz w:val="2"/>
          <w:szCs w:val="2"/>
        </w:rPr>
      </w:pPr>
      <w:r>
        <w:rPr>
          <w:sz w:val="22"/>
        </w:rPr>
        <w:t>* А</w:t>
      </w:r>
      <w:r w:rsidRPr="009B1392">
        <w:rPr>
          <w:sz w:val="22"/>
        </w:rPr>
        <w:t xml:space="preserve">налогично по другим </w:t>
      </w:r>
      <w:r>
        <w:rPr>
          <w:sz w:val="22"/>
        </w:rPr>
        <w:t>годам, если период бизнес-плана более 5 лет</w:t>
      </w:r>
    </w:p>
    <w:p w:rsidR="00C94D75" w:rsidRDefault="00C94D75" w:rsidP="0058232A">
      <w:pPr>
        <w:ind w:right="-314"/>
        <w:rPr>
          <w:szCs w:val="28"/>
        </w:rPr>
      </w:pPr>
    </w:p>
    <w:p w:rsidR="00AC26A5" w:rsidRDefault="00C94D75" w:rsidP="0058232A">
      <w:pPr>
        <w:ind w:right="-314"/>
        <w:rPr>
          <w:szCs w:val="28"/>
        </w:rPr>
      </w:pPr>
      <w:r>
        <w:rPr>
          <w:szCs w:val="28"/>
        </w:rPr>
        <w:t>Окупаемость проекта ___________ лет</w:t>
      </w:r>
      <w:r w:rsidR="00CF3888">
        <w:rPr>
          <w:szCs w:val="28"/>
        </w:rPr>
        <w:t>.</w:t>
      </w:r>
      <w:r>
        <w:rPr>
          <w:szCs w:val="28"/>
        </w:rPr>
        <w:t>**</w:t>
      </w:r>
    </w:p>
    <w:p w:rsidR="00C94D75" w:rsidRPr="00C94D75" w:rsidRDefault="00C94D75" w:rsidP="0058232A">
      <w:pPr>
        <w:ind w:right="-314"/>
        <w:rPr>
          <w:szCs w:val="28"/>
        </w:rPr>
      </w:pPr>
    </w:p>
    <w:p w:rsidR="00B107F5" w:rsidRDefault="00B107F5" w:rsidP="00600254">
      <w:pPr>
        <w:ind w:left="-142" w:right="-314"/>
        <w:rPr>
          <w:sz w:val="22"/>
        </w:rPr>
      </w:pPr>
      <w:r>
        <w:rPr>
          <w:sz w:val="22"/>
        </w:rPr>
        <w:t xml:space="preserve">** </w:t>
      </w:r>
      <w:r w:rsidR="000A750B">
        <w:rPr>
          <w:sz w:val="22"/>
        </w:rPr>
        <w:t>С</w:t>
      </w:r>
      <w:r w:rsidRPr="00B107F5">
        <w:rPr>
          <w:sz w:val="22"/>
        </w:rPr>
        <w:t>оответствует количеству лет, в течение которого</w:t>
      </w:r>
      <w:r w:rsidR="007F6E01">
        <w:rPr>
          <w:sz w:val="22"/>
        </w:rPr>
        <w:t xml:space="preserve"> накопленный финансовый результат</w:t>
      </w:r>
      <w:r w:rsidRPr="00B107F5">
        <w:rPr>
          <w:sz w:val="22"/>
        </w:rPr>
        <w:t xml:space="preserve"> </w:t>
      </w:r>
      <w:r w:rsidR="007F6E01">
        <w:rPr>
          <w:sz w:val="22"/>
        </w:rPr>
        <w:t>(</w:t>
      </w:r>
      <w:r w:rsidR="000A750B">
        <w:rPr>
          <w:sz w:val="22"/>
        </w:rPr>
        <w:t>строка 3.1 таблицы настоящего раздела</w:t>
      </w:r>
      <w:r w:rsidR="007F6E01">
        <w:rPr>
          <w:sz w:val="22"/>
        </w:rPr>
        <w:t>)</w:t>
      </w:r>
      <w:r>
        <w:rPr>
          <w:sz w:val="22"/>
        </w:rPr>
        <w:t xml:space="preserve"> </w:t>
      </w:r>
      <w:r w:rsidR="00212756">
        <w:rPr>
          <w:sz w:val="22"/>
        </w:rPr>
        <w:t>превысит</w:t>
      </w:r>
      <w:r>
        <w:rPr>
          <w:sz w:val="22"/>
        </w:rPr>
        <w:t xml:space="preserve"> стоимост</w:t>
      </w:r>
      <w:r w:rsidR="00212756">
        <w:rPr>
          <w:sz w:val="22"/>
        </w:rPr>
        <w:t>ь</w:t>
      </w:r>
      <w:r>
        <w:rPr>
          <w:sz w:val="22"/>
        </w:rPr>
        <w:t xml:space="preserve"> проекта</w:t>
      </w:r>
      <w:r w:rsidR="000A750B">
        <w:rPr>
          <w:sz w:val="22"/>
        </w:rPr>
        <w:t>, указанную в пункте</w:t>
      </w:r>
      <w:r w:rsidRPr="00B107F5">
        <w:rPr>
          <w:sz w:val="22"/>
        </w:rPr>
        <w:t xml:space="preserve"> </w:t>
      </w:r>
      <w:r w:rsidR="00212756">
        <w:rPr>
          <w:sz w:val="22"/>
        </w:rPr>
        <w:t>4.1 раздела I «</w:t>
      </w:r>
      <w:r w:rsidRPr="00B107F5">
        <w:rPr>
          <w:sz w:val="22"/>
        </w:rPr>
        <w:t>Резюме проекта</w:t>
      </w:r>
      <w:r w:rsidR="00212756">
        <w:rPr>
          <w:sz w:val="22"/>
        </w:rPr>
        <w:t>»</w:t>
      </w:r>
      <w:r w:rsidR="000A750B">
        <w:rPr>
          <w:sz w:val="22"/>
        </w:rPr>
        <w:t xml:space="preserve"> настоящего бизнес-плана. </w:t>
      </w:r>
    </w:p>
    <w:p w:rsidR="00AC26A5" w:rsidRDefault="00AC26A5" w:rsidP="00BA4FFE">
      <w:pPr>
        <w:autoSpaceDE w:val="0"/>
        <w:autoSpaceDN w:val="0"/>
        <w:adjustRightInd w:val="0"/>
        <w:spacing w:after="0"/>
        <w:rPr>
          <w:szCs w:val="28"/>
        </w:rPr>
      </w:pPr>
    </w:p>
    <w:p w:rsidR="00AC26A5" w:rsidRDefault="00AC26A5" w:rsidP="00BA4FFE">
      <w:pPr>
        <w:autoSpaceDE w:val="0"/>
        <w:autoSpaceDN w:val="0"/>
        <w:adjustRightInd w:val="0"/>
        <w:spacing w:after="0"/>
        <w:rPr>
          <w:szCs w:val="28"/>
        </w:rPr>
      </w:pPr>
    </w:p>
    <w:p w:rsidR="00A72D66" w:rsidRPr="00BA4FFE" w:rsidRDefault="00C873E4" w:rsidP="00BA4FFE">
      <w:pPr>
        <w:autoSpaceDE w:val="0"/>
        <w:autoSpaceDN w:val="0"/>
        <w:adjustRightInd w:val="0"/>
        <w:spacing w:after="0"/>
        <w:rPr>
          <w:rFonts w:eastAsia="Times New Roman"/>
          <w:bCs/>
          <w:color w:val="000000"/>
          <w:sz w:val="26"/>
          <w:szCs w:val="26"/>
        </w:rPr>
      </w:pPr>
      <w:r>
        <w:rPr>
          <w:szCs w:val="28"/>
        </w:rPr>
        <w:t>Глава</w:t>
      </w:r>
      <w:r w:rsidR="00B72EE0" w:rsidRPr="00B72EE0">
        <w:rPr>
          <w:szCs w:val="28"/>
        </w:rPr>
        <w:t xml:space="preserve"> крестьянского (фермерского) хозяйства</w:t>
      </w:r>
      <w:r w:rsidR="00BA4FFE">
        <w:rPr>
          <w:szCs w:val="28"/>
        </w:rPr>
        <w:t xml:space="preserve">        </w:t>
      </w:r>
      <w:r w:rsidR="00C94D75">
        <w:rPr>
          <w:szCs w:val="28"/>
        </w:rPr>
        <w:t xml:space="preserve">                 </w:t>
      </w:r>
      <w:r w:rsidR="00BA4FFE">
        <w:rPr>
          <w:szCs w:val="28"/>
        </w:rPr>
        <w:t xml:space="preserve">          _____________                 </w:t>
      </w:r>
      <w:r w:rsidR="00C94D75">
        <w:rPr>
          <w:szCs w:val="28"/>
        </w:rPr>
        <w:t xml:space="preserve">            ____________________</w:t>
      </w:r>
      <w:r w:rsidR="00BA4FFE">
        <w:rPr>
          <w:szCs w:val="28"/>
        </w:rPr>
        <w:t xml:space="preserve">___ </w:t>
      </w:r>
    </w:p>
    <w:p w:rsidR="00BA4FFE" w:rsidRPr="00BA4FFE" w:rsidRDefault="00BA4FFE" w:rsidP="00BA4FF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A4FF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1F5A77">
        <w:rPr>
          <w:rFonts w:ascii="Times New Roman" w:hAnsi="Times New Roman"/>
          <w:sz w:val="24"/>
          <w:szCs w:val="24"/>
        </w:rPr>
        <w:t xml:space="preserve">               </w:t>
      </w:r>
      <w:r w:rsidR="00AC26A5">
        <w:rPr>
          <w:rFonts w:ascii="Times New Roman" w:hAnsi="Times New Roman"/>
          <w:sz w:val="24"/>
          <w:szCs w:val="24"/>
        </w:rPr>
        <w:t xml:space="preserve"> </w:t>
      </w:r>
      <w:r w:rsidR="001F5A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94D75">
        <w:rPr>
          <w:rFonts w:ascii="Times New Roman" w:hAnsi="Times New Roman"/>
          <w:sz w:val="24"/>
          <w:szCs w:val="24"/>
        </w:rPr>
        <w:t xml:space="preserve">        </w:t>
      </w:r>
      <w:r w:rsidR="003B6F1C">
        <w:rPr>
          <w:rFonts w:ascii="Times New Roman" w:hAnsi="Times New Roman"/>
          <w:sz w:val="24"/>
          <w:szCs w:val="24"/>
        </w:rPr>
        <w:t xml:space="preserve">       </w:t>
      </w:r>
      <w:r w:rsidR="00C94D75">
        <w:rPr>
          <w:rFonts w:ascii="Times New Roman" w:hAnsi="Times New Roman"/>
          <w:sz w:val="24"/>
          <w:szCs w:val="24"/>
        </w:rPr>
        <w:t xml:space="preserve">     </w:t>
      </w:r>
      <w:r w:rsidRPr="00BA4FFE">
        <w:rPr>
          <w:rFonts w:ascii="Times New Roman" w:hAnsi="Times New Roman"/>
          <w:sz w:val="24"/>
          <w:szCs w:val="24"/>
        </w:rPr>
        <w:t xml:space="preserve">(подпись, печать) </w:t>
      </w:r>
      <w:r w:rsidR="001F5A77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AC26A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3B6F1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BA4FFE">
        <w:rPr>
          <w:rFonts w:ascii="Times New Roman" w:hAnsi="Times New Roman"/>
          <w:sz w:val="24"/>
          <w:szCs w:val="24"/>
        </w:rPr>
        <w:t>(фамилия, имя, отчество)</w:t>
      </w:r>
    </w:p>
    <w:sectPr w:rsidR="00BA4FFE" w:rsidRPr="00BA4FFE" w:rsidSect="000A750B">
      <w:pgSz w:w="16838" w:h="11906" w:orient="landscape"/>
      <w:pgMar w:top="1139" w:right="678" w:bottom="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0CE" w:rsidRDefault="001A50CE" w:rsidP="00256CE5">
      <w:pPr>
        <w:spacing w:after="0"/>
      </w:pPr>
      <w:r>
        <w:separator/>
      </w:r>
    </w:p>
  </w:endnote>
  <w:endnote w:type="continuationSeparator" w:id="0">
    <w:p w:rsidR="001A50CE" w:rsidRDefault="001A50CE" w:rsidP="00256C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0CE" w:rsidRDefault="001A50CE" w:rsidP="00256CE5">
      <w:pPr>
        <w:spacing w:after="0"/>
      </w:pPr>
      <w:r>
        <w:separator/>
      </w:r>
    </w:p>
  </w:footnote>
  <w:footnote w:type="continuationSeparator" w:id="0">
    <w:p w:rsidR="001A50CE" w:rsidRDefault="001A50CE" w:rsidP="00256C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CD0" w:rsidRDefault="00CC5CD0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4A0AC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CD0" w:rsidRDefault="00CC5CD0" w:rsidP="0067558C">
    <w:pPr>
      <w:pStyle w:val="aa"/>
      <w:spacing w:after="0"/>
      <w:jc w:val="right"/>
    </w:pPr>
    <w:r>
      <w:t xml:space="preserve">Приложение </w:t>
    </w:r>
    <w:r>
      <w:br/>
      <w:t xml:space="preserve">к приказу Министерства </w:t>
    </w:r>
    <w:r>
      <w:br/>
      <w:t>сельского хозяйства и продовольствия</w:t>
    </w:r>
    <w:r>
      <w:br/>
      <w:t xml:space="preserve"> Омской области</w:t>
    </w:r>
  </w:p>
  <w:p w:rsidR="00CC5CD0" w:rsidRDefault="00CC5CD0" w:rsidP="0055178C">
    <w:pPr>
      <w:pStyle w:val="aa"/>
      <w:spacing w:after="0"/>
      <w:jc w:val="right"/>
    </w:pPr>
    <w:r>
      <w:t xml:space="preserve">от </w:t>
    </w:r>
    <w:r w:rsidR="004A0AC9">
      <w:t>19 марта 2015 года</w:t>
    </w:r>
    <w:r>
      <w:t xml:space="preserve"> № </w:t>
    </w:r>
    <w:r w:rsidR="004A0AC9">
      <w:t>П-15-15</w:t>
    </w:r>
  </w:p>
  <w:p w:rsidR="00CC5CD0" w:rsidRDefault="00CC5CD0" w:rsidP="0055178C">
    <w:pPr>
      <w:pStyle w:val="aa"/>
      <w:spacing w:after="0"/>
      <w:jc w:val="right"/>
    </w:pPr>
  </w:p>
  <w:p w:rsidR="00CC5CD0" w:rsidRDefault="00CC5CD0" w:rsidP="0055178C">
    <w:pPr>
      <w:pStyle w:val="aa"/>
      <w:spacing w:after="0"/>
      <w:jc w:val="right"/>
    </w:pPr>
    <w:r>
      <w:t>«Приложение № 7</w:t>
    </w:r>
  </w:p>
  <w:p w:rsidR="00CC5CD0" w:rsidRDefault="00CC5CD0" w:rsidP="0055178C">
    <w:pPr>
      <w:pStyle w:val="aa"/>
      <w:spacing w:after="0"/>
      <w:jc w:val="right"/>
    </w:pPr>
    <w:r>
      <w:t xml:space="preserve">к приказу Министерства </w:t>
    </w:r>
  </w:p>
  <w:p w:rsidR="00CC5CD0" w:rsidRDefault="00CC5CD0" w:rsidP="0055178C">
    <w:pPr>
      <w:pStyle w:val="aa"/>
      <w:spacing w:after="0"/>
      <w:jc w:val="right"/>
    </w:pPr>
    <w:r>
      <w:t xml:space="preserve">сельского хозяйства и продовольствия </w:t>
    </w:r>
  </w:p>
  <w:p w:rsidR="00CC5CD0" w:rsidRDefault="00CC5CD0" w:rsidP="0055178C">
    <w:pPr>
      <w:pStyle w:val="aa"/>
      <w:spacing w:after="0"/>
      <w:jc w:val="right"/>
    </w:pPr>
    <w:r>
      <w:t>Омской области</w:t>
    </w:r>
  </w:p>
  <w:p w:rsidR="00CC5CD0" w:rsidRDefault="00CC5CD0" w:rsidP="0055178C">
    <w:pPr>
      <w:pStyle w:val="aa"/>
      <w:spacing w:after="0"/>
      <w:jc w:val="right"/>
    </w:pPr>
    <w:r>
      <w:t>от 21 июня 2012 года № П-12-32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6029"/>
    <w:multiLevelType w:val="singleLevel"/>
    <w:tmpl w:val="8F00849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">
    <w:nsid w:val="0C5D081C"/>
    <w:multiLevelType w:val="hybridMultilevel"/>
    <w:tmpl w:val="7A744206"/>
    <w:lvl w:ilvl="0" w:tplc="3488A4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E944B3"/>
    <w:multiLevelType w:val="hybridMultilevel"/>
    <w:tmpl w:val="3140B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038F5"/>
    <w:multiLevelType w:val="hybridMultilevel"/>
    <w:tmpl w:val="18AE546E"/>
    <w:lvl w:ilvl="0" w:tplc="E9FE3E36">
      <w:start w:val="3"/>
      <w:numFmt w:val="bullet"/>
      <w:lvlText w:val=""/>
      <w:lvlJc w:val="left"/>
      <w:pPr>
        <w:ind w:left="1065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B07728A"/>
    <w:multiLevelType w:val="hybridMultilevel"/>
    <w:tmpl w:val="C6A8AB28"/>
    <w:lvl w:ilvl="0" w:tplc="F93E7C44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30560619"/>
    <w:multiLevelType w:val="hybridMultilevel"/>
    <w:tmpl w:val="4A26E67C"/>
    <w:lvl w:ilvl="0" w:tplc="7F7ACCFA">
      <w:start w:val="1"/>
      <w:numFmt w:val="decimal"/>
      <w:lvlText w:val="%1."/>
      <w:lvlJc w:val="left"/>
      <w:pPr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917120"/>
    <w:multiLevelType w:val="hybridMultilevel"/>
    <w:tmpl w:val="A5760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0315D"/>
    <w:multiLevelType w:val="hybridMultilevel"/>
    <w:tmpl w:val="E8E2E746"/>
    <w:lvl w:ilvl="0" w:tplc="8F7055E0">
      <w:start w:val="3"/>
      <w:numFmt w:val="bullet"/>
      <w:lvlText w:val=""/>
      <w:lvlJc w:val="left"/>
      <w:pPr>
        <w:ind w:left="14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8">
    <w:nsid w:val="408161D3"/>
    <w:multiLevelType w:val="hybridMultilevel"/>
    <w:tmpl w:val="4D507BCE"/>
    <w:lvl w:ilvl="0" w:tplc="7F7ACCFA">
      <w:start w:val="1"/>
      <w:numFmt w:val="decimal"/>
      <w:lvlText w:val="%1."/>
      <w:lvlJc w:val="left"/>
      <w:pPr>
        <w:ind w:left="2184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7C33F1A"/>
    <w:multiLevelType w:val="hybridMultilevel"/>
    <w:tmpl w:val="9634B9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4309EF"/>
    <w:multiLevelType w:val="hybridMultilevel"/>
    <w:tmpl w:val="59E89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6F0E53"/>
    <w:multiLevelType w:val="singleLevel"/>
    <w:tmpl w:val="8F00849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2">
    <w:nsid w:val="7DDF2C4F"/>
    <w:multiLevelType w:val="hybridMultilevel"/>
    <w:tmpl w:val="2AB825C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5"/>
  </w:num>
  <w:num w:numId="5">
    <w:abstractNumId w:val="10"/>
  </w:num>
  <w:num w:numId="6">
    <w:abstractNumId w:val="12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7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977"/>
    <w:rsid w:val="00000889"/>
    <w:rsid w:val="0000114F"/>
    <w:rsid w:val="0000150E"/>
    <w:rsid w:val="00002C64"/>
    <w:rsid w:val="0000306A"/>
    <w:rsid w:val="00003471"/>
    <w:rsid w:val="000036C8"/>
    <w:rsid w:val="0000481A"/>
    <w:rsid w:val="00012AA6"/>
    <w:rsid w:val="00013452"/>
    <w:rsid w:val="0001401B"/>
    <w:rsid w:val="00015869"/>
    <w:rsid w:val="00020290"/>
    <w:rsid w:val="0002252E"/>
    <w:rsid w:val="000227B0"/>
    <w:rsid w:val="000246CD"/>
    <w:rsid w:val="0002596F"/>
    <w:rsid w:val="000278F3"/>
    <w:rsid w:val="00032888"/>
    <w:rsid w:val="00033DA4"/>
    <w:rsid w:val="00035F23"/>
    <w:rsid w:val="00037D02"/>
    <w:rsid w:val="000413F4"/>
    <w:rsid w:val="00041FF4"/>
    <w:rsid w:val="00043014"/>
    <w:rsid w:val="00044AB4"/>
    <w:rsid w:val="00045813"/>
    <w:rsid w:val="000460EB"/>
    <w:rsid w:val="00046263"/>
    <w:rsid w:val="000479B1"/>
    <w:rsid w:val="00052BA4"/>
    <w:rsid w:val="000540C7"/>
    <w:rsid w:val="00054EBE"/>
    <w:rsid w:val="00057983"/>
    <w:rsid w:val="00063FD3"/>
    <w:rsid w:val="0006506E"/>
    <w:rsid w:val="0006589B"/>
    <w:rsid w:val="00065B6C"/>
    <w:rsid w:val="000663D1"/>
    <w:rsid w:val="00066CF0"/>
    <w:rsid w:val="00067460"/>
    <w:rsid w:val="00072911"/>
    <w:rsid w:val="000742A4"/>
    <w:rsid w:val="000743C0"/>
    <w:rsid w:val="000755F9"/>
    <w:rsid w:val="00076C98"/>
    <w:rsid w:val="00084F60"/>
    <w:rsid w:val="00085C95"/>
    <w:rsid w:val="000870E7"/>
    <w:rsid w:val="00087A14"/>
    <w:rsid w:val="000903B0"/>
    <w:rsid w:val="00093327"/>
    <w:rsid w:val="00094634"/>
    <w:rsid w:val="00095D5C"/>
    <w:rsid w:val="000963E5"/>
    <w:rsid w:val="000973FE"/>
    <w:rsid w:val="000A0959"/>
    <w:rsid w:val="000A1E33"/>
    <w:rsid w:val="000A200B"/>
    <w:rsid w:val="000A23D8"/>
    <w:rsid w:val="000A646B"/>
    <w:rsid w:val="000A668B"/>
    <w:rsid w:val="000A750B"/>
    <w:rsid w:val="000B0631"/>
    <w:rsid w:val="000B27CB"/>
    <w:rsid w:val="000B563C"/>
    <w:rsid w:val="000B5D2E"/>
    <w:rsid w:val="000C0359"/>
    <w:rsid w:val="000C04FD"/>
    <w:rsid w:val="000C174D"/>
    <w:rsid w:val="000C2452"/>
    <w:rsid w:val="000C293E"/>
    <w:rsid w:val="000C3302"/>
    <w:rsid w:val="000C3586"/>
    <w:rsid w:val="000C4946"/>
    <w:rsid w:val="000C56FB"/>
    <w:rsid w:val="000D0042"/>
    <w:rsid w:val="000D0705"/>
    <w:rsid w:val="000D0AEA"/>
    <w:rsid w:val="000D3C94"/>
    <w:rsid w:val="000D5CBF"/>
    <w:rsid w:val="000D7054"/>
    <w:rsid w:val="000D74ED"/>
    <w:rsid w:val="000E711F"/>
    <w:rsid w:val="000F4783"/>
    <w:rsid w:val="000F4EF6"/>
    <w:rsid w:val="000F688F"/>
    <w:rsid w:val="000F7FFC"/>
    <w:rsid w:val="00102661"/>
    <w:rsid w:val="001041DA"/>
    <w:rsid w:val="00104D3E"/>
    <w:rsid w:val="00105038"/>
    <w:rsid w:val="00105212"/>
    <w:rsid w:val="001058E7"/>
    <w:rsid w:val="00105F0F"/>
    <w:rsid w:val="001076E6"/>
    <w:rsid w:val="0010776A"/>
    <w:rsid w:val="00110623"/>
    <w:rsid w:val="00110A2F"/>
    <w:rsid w:val="00110E77"/>
    <w:rsid w:val="001151AF"/>
    <w:rsid w:val="001167AB"/>
    <w:rsid w:val="0011755A"/>
    <w:rsid w:val="001178C3"/>
    <w:rsid w:val="001217EF"/>
    <w:rsid w:val="00121BCA"/>
    <w:rsid w:val="00121C8C"/>
    <w:rsid w:val="00124F8B"/>
    <w:rsid w:val="00125F48"/>
    <w:rsid w:val="00126DFF"/>
    <w:rsid w:val="001279B8"/>
    <w:rsid w:val="00130BBA"/>
    <w:rsid w:val="001316D5"/>
    <w:rsid w:val="00131970"/>
    <w:rsid w:val="00131E91"/>
    <w:rsid w:val="00132BF3"/>
    <w:rsid w:val="00133082"/>
    <w:rsid w:val="00133E2B"/>
    <w:rsid w:val="001349C8"/>
    <w:rsid w:val="001362CD"/>
    <w:rsid w:val="00136A45"/>
    <w:rsid w:val="0014099D"/>
    <w:rsid w:val="00144950"/>
    <w:rsid w:val="00145418"/>
    <w:rsid w:val="00146AC1"/>
    <w:rsid w:val="00151264"/>
    <w:rsid w:val="0015394A"/>
    <w:rsid w:val="001557A9"/>
    <w:rsid w:val="0015614A"/>
    <w:rsid w:val="001563A4"/>
    <w:rsid w:val="00156D82"/>
    <w:rsid w:val="00156F4D"/>
    <w:rsid w:val="0015762B"/>
    <w:rsid w:val="00160BF8"/>
    <w:rsid w:val="00163D2C"/>
    <w:rsid w:val="00166EC3"/>
    <w:rsid w:val="00167185"/>
    <w:rsid w:val="0017065A"/>
    <w:rsid w:val="00170A90"/>
    <w:rsid w:val="00174C63"/>
    <w:rsid w:val="001801AB"/>
    <w:rsid w:val="001806C6"/>
    <w:rsid w:val="0018116D"/>
    <w:rsid w:val="00183084"/>
    <w:rsid w:val="00185BD4"/>
    <w:rsid w:val="00186305"/>
    <w:rsid w:val="00186930"/>
    <w:rsid w:val="00187048"/>
    <w:rsid w:val="00190159"/>
    <w:rsid w:val="00193233"/>
    <w:rsid w:val="00193414"/>
    <w:rsid w:val="00194AB4"/>
    <w:rsid w:val="00196158"/>
    <w:rsid w:val="0019664E"/>
    <w:rsid w:val="001A0151"/>
    <w:rsid w:val="001A50CE"/>
    <w:rsid w:val="001A519D"/>
    <w:rsid w:val="001A5AD0"/>
    <w:rsid w:val="001A6541"/>
    <w:rsid w:val="001A7FD5"/>
    <w:rsid w:val="001B2896"/>
    <w:rsid w:val="001B4950"/>
    <w:rsid w:val="001B601E"/>
    <w:rsid w:val="001B6E4A"/>
    <w:rsid w:val="001C3673"/>
    <w:rsid w:val="001C54BE"/>
    <w:rsid w:val="001C6019"/>
    <w:rsid w:val="001C77F7"/>
    <w:rsid w:val="001C78A1"/>
    <w:rsid w:val="001D145D"/>
    <w:rsid w:val="001D1C3E"/>
    <w:rsid w:val="001D23B9"/>
    <w:rsid w:val="001D268D"/>
    <w:rsid w:val="001D414A"/>
    <w:rsid w:val="001D50C1"/>
    <w:rsid w:val="001D6C3C"/>
    <w:rsid w:val="001E0652"/>
    <w:rsid w:val="001E2B94"/>
    <w:rsid w:val="001E6ABA"/>
    <w:rsid w:val="001F0884"/>
    <w:rsid w:val="001F0C92"/>
    <w:rsid w:val="001F17B8"/>
    <w:rsid w:val="001F5A77"/>
    <w:rsid w:val="001F7A98"/>
    <w:rsid w:val="00200104"/>
    <w:rsid w:val="002009A9"/>
    <w:rsid w:val="0020193A"/>
    <w:rsid w:val="00203E9E"/>
    <w:rsid w:val="00205D34"/>
    <w:rsid w:val="00206D38"/>
    <w:rsid w:val="00212756"/>
    <w:rsid w:val="00215DE1"/>
    <w:rsid w:val="002171E4"/>
    <w:rsid w:val="00220570"/>
    <w:rsid w:val="00222ECA"/>
    <w:rsid w:val="002254E8"/>
    <w:rsid w:val="00230524"/>
    <w:rsid w:val="00231D39"/>
    <w:rsid w:val="002328A8"/>
    <w:rsid w:val="00232D99"/>
    <w:rsid w:val="00234F7B"/>
    <w:rsid w:val="0023558D"/>
    <w:rsid w:val="00237224"/>
    <w:rsid w:val="00237334"/>
    <w:rsid w:val="00241156"/>
    <w:rsid w:val="00241DB4"/>
    <w:rsid w:val="00243300"/>
    <w:rsid w:val="00243B16"/>
    <w:rsid w:val="00243FAA"/>
    <w:rsid w:val="00244338"/>
    <w:rsid w:val="0024565E"/>
    <w:rsid w:val="00245ACE"/>
    <w:rsid w:val="00254170"/>
    <w:rsid w:val="00256CE5"/>
    <w:rsid w:val="002571CB"/>
    <w:rsid w:val="00260E67"/>
    <w:rsid w:val="00261BF0"/>
    <w:rsid w:val="0026230B"/>
    <w:rsid w:val="00263CEB"/>
    <w:rsid w:val="002643C2"/>
    <w:rsid w:val="0026710D"/>
    <w:rsid w:val="002677CC"/>
    <w:rsid w:val="002701AA"/>
    <w:rsid w:val="002731C7"/>
    <w:rsid w:val="002732C5"/>
    <w:rsid w:val="0027346E"/>
    <w:rsid w:val="002739D1"/>
    <w:rsid w:val="00273A5D"/>
    <w:rsid w:val="002752D2"/>
    <w:rsid w:val="0027763D"/>
    <w:rsid w:val="00281119"/>
    <w:rsid w:val="00281294"/>
    <w:rsid w:val="00281BEC"/>
    <w:rsid w:val="002835FA"/>
    <w:rsid w:val="002836F5"/>
    <w:rsid w:val="002913D9"/>
    <w:rsid w:val="00291698"/>
    <w:rsid w:val="002916C8"/>
    <w:rsid w:val="002916F2"/>
    <w:rsid w:val="002921FD"/>
    <w:rsid w:val="0029234E"/>
    <w:rsid w:val="0029244C"/>
    <w:rsid w:val="002944D2"/>
    <w:rsid w:val="00294B69"/>
    <w:rsid w:val="002A00F5"/>
    <w:rsid w:val="002A12A4"/>
    <w:rsid w:val="002A203E"/>
    <w:rsid w:val="002A3C8D"/>
    <w:rsid w:val="002A4D37"/>
    <w:rsid w:val="002A72BD"/>
    <w:rsid w:val="002A7897"/>
    <w:rsid w:val="002A7AE4"/>
    <w:rsid w:val="002B1B3B"/>
    <w:rsid w:val="002B2E65"/>
    <w:rsid w:val="002B6736"/>
    <w:rsid w:val="002C0303"/>
    <w:rsid w:val="002C0BB5"/>
    <w:rsid w:val="002C16CA"/>
    <w:rsid w:val="002C1EFB"/>
    <w:rsid w:val="002C2F2F"/>
    <w:rsid w:val="002C5F64"/>
    <w:rsid w:val="002C765C"/>
    <w:rsid w:val="002C7EBD"/>
    <w:rsid w:val="002D11B1"/>
    <w:rsid w:val="002D11EE"/>
    <w:rsid w:val="002D16C3"/>
    <w:rsid w:val="002D38C3"/>
    <w:rsid w:val="002D5C1F"/>
    <w:rsid w:val="002D5C76"/>
    <w:rsid w:val="002D689E"/>
    <w:rsid w:val="002E0F6A"/>
    <w:rsid w:val="002E43CC"/>
    <w:rsid w:val="002E61D5"/>
    <w:rsid w:val="002E786A"/>
    <w:rsid w:val="002E78FD"/>
    <w:rsid w:val="002F0044"/>
    <w:rsid w:val="002F248F"/>
    <w:rsid w:val="002F2F29"/>
    <w:rsid w:val="002F6039"/>
    <w:rsid w:val="0030176E"/>
    <w:rsid w:val="0030602E"/>
    <w:rsid w:val="0031196D"/>
    <w:rsid w:val="00312728"/>
    <w:rsid w:val="00312FCE"/>
    <w:rsid w:val="0031304D"/>
    <w:rsid w:val="00313A05"/>
    <w:rsid w:val="0031643C"/>
    <w:rsid w:val="003171B0"/>
    <w:rsid w:val="003239EE"/>
    <w:rsid w:val="00325898"/>
    <w:rsid w:val="00333B0C"/>
    <w:rsid w:val="003351C9"/>
    <w:rsid w:val="00335708"/>
    <w:rsid w:val="00337E35"/>
    <w:rsid w:val="003401A9"/>
    <w:rsid w:val="0034133D"/>
    <w:rsid w:val="003462B5"/>
    <w:rsid w:val="00346492"/>
    <w:rsid w:val="00347780"/>
    <w:rsid w:val="00350399"/>
    <w:rsid w:val="0035109F"/>
    <w:rsid w:val="00351992"/>
    <w:rsid w:val="00351CAC"/>
    <w:rsid w:val="00351D7F"/>
    <w:rsid w:val="00352717"/>
    <w:rsid w:val="003551DD"/>
    <w:rsid w:val="00356EA3"/>
    <w:rsid w:val="00357E37"/>
    <w:rsid w:val="003640D5"/>
    <w:rsid w:val="0036500A"/>
    <w:rsid w:val="003652F8"/>
    <w:rsid w:val="00367DD6"/>
    <w:rsid w:val="003705A1"/>
    <w:rsid w:val="00371BF4"/>
    <w:rsid w:val="00372293"/>
    <w:rsid w:val="00372745"/>
    <w:rsid w:val="003746DA"/>
    <w:rsid w:val="00374A75"/>
    <w:rsid w:val="003771DE"/>
    <w:rsid w:val="00377EBE"/>
    <w:rsid w:val="00380481"/>
    <w:rsid w:val="00380904"/>
    <w:rsid w:val="003830B9"/>
    <w:rsid w:val="003857D8"/>
    <w:rsid w:val="0038717D"/>
    <w:rsid w:val="00390BFB"/>
    <w:rsid w:val="00394198"/>
    <w:rsid w:val="00394D24"/>
    <w:rsid w:val="00396827"/>
    <w:rsid w:val="003970A5"/>
    <w:rsid w:val="00397B3C"/>
    <w:rsid w:val="003A1A8B"/>
    <w:rsid w:val="003A2AEB"/>
    <w:rsid w:val="003A2FDB"/>
    <w:rsid w:val="003A4A36"/>
    <w:rsid w:val="003A6A75"/>
    <w:rsid w:val="003B19E5"/>
    <w:rsid w:val="003B464B"/>
    <w:rsid w:val="003B6F1C"/>
    <w:rsid w:val="003B7890"/>
    <w:rsid w:val="003C27F4"/>
    <w:rsid w:val="003C2F5A"/>
    <w:rsid w:val="003C566F"/>
    <w:rsid w:val="003C627C"/>
    <w:rsid w:val="003D0364"/>
    <w:rsid w:val="003D063B"/>
    <w:rsid w:val="003D0BEF"/>
    <w:rsid w:val="003D246B"/>
    <w:rsid w:val="003D3E20"/>
    <w:rsid w:val="003D4948"/>
    <w:rsid w:val="003D543A"/>
    <w:rsid w:val="003D553E"/>
    <w:rsid w:val="003D5779"/>
    <w:rsid w:val="003E048C"/>
    <w:rsid w:val="003E3049"/>
    <w:rsid w:val="003E3795"/>
    <w:rsid w:val="003E3ACA"/>
    <w:rsid w:val="003F15B8"/>
    <w:rsid w:val="003F554A"/>
    <w:rsid w:val="0040112A"/>
    <w:rsid w:val="00404CA6"/>
    <w:rsid w:val="0040665E"/>
    <w:rsid w:val="00410E25"/>
    <w:rsid w:val="0041444C"/>
    <w:rsid w:val="00416211"/>
    <w:rsid w:val="00416F54"/>
    <w:rsid w:val="004218EA"/>
    <w:rsid w:val="00422E25"/>
    <w:rsid w:val="00425F6E"/>
    <w:rsid w:val="00426CFC"/>
    <w:rsid w:val="00427764"/>
    <w:rsid w:val="00431FBD"/>
    <w:rsid w:val="00433946"/>
    <w:rsid w:val="00433A30"/>
    <w:rsid w:val="00435501"/>
    <w:rsid w:val="00437770"/>
    <w:rsid w:val="00437A8B"/>
    <w:rsid w:val="004402AC"/>
    <w:rsid w:val="004409DC"/>
    <w:rsid w:val="00440B10"/>
    <w:rsid w:val="00441B0F"/>
    <w:rsid w:val="00444CC4"/>
    <w:rsid w:val="00450E4C"/>
    <w:rsid w:val="00454D8F"/>
    <w:rsid w:val="0045728F"/>
    <w:rsid w:val="00460F17"/>
    <w:rsid w:val="00461DCC"/>
    <w:rsid w:val="00462A58"/>
    <w:rsid w:val="00464164"/>
    <w:rsid w:val="004715AF"/>
    <w:rsid w:val="00472827"/>
    <w:rsid w:val="00475733"/>
    <w:rsid w:val="00475F9A"/>
    <w:rsid w:val="00477303"/>
    <w:rsid w:val="004773EC"/>
    <w:rsid w:val="00480C9F"/>
    <w:rsid w:val="00481333"/>
    <w:rsid w:val="0048625A"/>
    <w:rsid w:val="004904FD"/>
    <w:rsid w:val="00490BD1"/>
    <w:rsid w:val="00491C57"/>
    <w:rsid w:val="00493E33"/>
    <w:rsid w:val="00496501"/>
    <w:rsid w:val="004971A2"/>
    <w:rsid w:val="004A00AA"/>
    <w:rsid w:val="004A06BF"/>
    <w:rsid w:val="004A07CA"/>
    <w:rsid w:val="004A0AC9"/>
    <w:rsid w:val="004A14B8"/>
    <w:rsid w:val="004A4105"/>
    <w:rsid w:val="004A53DA"/>
    <w:rsid w:val="004B2B45"/>
    <w:rsid w:val="004B74B6"/>
    <w:rsid w:val="004C0A09"/>
    <w:rsid w:val="004C1911"/>
    <w:rsid w:val="004C2A5F"/>
    <w:rsid w:val="004C2E90"/>
    <w:rsid w:val="004C2F5A"/>
    <w:rsid w:val="004C3B40"/>
    <w:rsid w:val="004C3DC5"/>
    <w:rsid w:val="004C4766"/>
    <w:rsid w:val="004C7DE4"/>
    <w:rsid w:val="004D0637"/>
    <w:rsid w:val="004D54AA"/>
    <w:rsid w:val="004D58DC"/>
    <w:rsid w:val="004D6924"/>
    <w:rsid w:val="004E30D1"/>
    <w:rsid w:val="004E3C4C"/>
    <w:rsid w:val="004F0AAF"/>
    <w:rsid w:val="004F280E"/>
    <w:rsid w:val="0050102B"/>
    <w:rsid w:val="0050154D"/>
    <w:rsid w:val="005021F7"/>
    <w:rsid w:val="00503BC2"/>
    <w:rsid w:val="005057A1"/>
    <w:rsid w:val="00507296"/>
    <w:rsid w:val="0051108B"/>
    <w:rsid w:val="0051336D"/>
    <w:rsid w:val="00514011"/>
    <w:rsid w:val="005142AD"/>
    <w:rsid w:val="005165CC"/>
    <w:rsid w:val="005235F7"/>
    <w:rsid w:val="00524619"/>
    <w:rsid w:val="00524EBC"/>
    <w:rsid w:val="0052519B"/>
    <w:rsid w:val="00525366"/>
    <w:rsid w:val="00531055"/>
    <w:rsid w:val="00531820"/>
    <w:rsid w:val="00531A46"/>
    <w:rsid w:val="00532043"/>
    <w:rsid w:val="005328B9"/>
    <w:rsid w:val="00532D18"/>
    <w:rsid w:val="0053682B"/>
    <w:rsid w:val="00537DD3"/>
    <w:rsid w:val="00537FF5"/>
    <w:rsid w:val="00540E57"/>
    <w:rsid w:val="00544DA5"/>
    <w:rsid w:val="00544F3C"/>
    <w:rsid w:val="0055174A"/>
    <w:rsid w:val="0055178C"/>
    <w:rsid w:val="00552706"/>
    <w:rsid w:val="00554933"/>
    <w:rsid w:val="0055520A"/>
    <w:rsid w:val="00555896"/>
    <w:rsid w:val="00560D34"/>
    <w:rsid w:val="0056289D"/>
    <w:rsid w:val="00562B29"/>
    <w:rsid w:val="0056396A"/>
    <w:rsid w:val="00564EF0"/>
    <w:rsid w:val="005661E8"/>
    <w:rsid w:val="005679E1"/>
    <w:rsid w:val="00571B68"/>
    <w:rsid w:val="005730E1"/>
    <w:rsid w:val="00573680"/>
    <w:rsid w:val="0057386C"/>
    <w:rsid w:val="00576F77"/>
    <w:rsid w:val="005773D2"/>
    <w:rsid w:val="00580186"/>
    <w:rsid w:val="0058232A"/>
    <w:rsid w:val="0058237C"/>
    <w:rsid w:val="00584316"/>
    <w:rsid w:val="00584720"/>
    <w:rsid w:val="0058583B"/>
    <w:rsid w:val="00591923"/>
    <w:rsid w:val="00592D33"/>
    <w:rsid w:val="00595EB6"/>
    <w:rsid w:val="005A06F1"/>
    <w:rsid w:val="005A0939"/>
    <w:rsid w:val="005A266C"/>
    <w:rsid w:val="005A2CC8"/>
    <w:rsid w:val="005A2D38"/>
    <w:rsid w:val="005C0F4F"/>
    <w:rsid w:val="005C123A"/>
    <w:rsid w:val="005C5934"/>
    <w:rsid w:val="005C695F"/>
    <w:rsid w:val="005C6EB1"/>
    <w:rsid w:val="005D1D98"/>
    <w:rsid w:val="005D29F0"/>
    <w:rsid w:val="005D2CCD"/>
    <w:rsid w:val="005D307A"/>
    <w:rsid w:val="005E27E9"/>
    <w:rsid w:val="005E2852"/>
    <w:rsid w:val="005E54DA"/>
    <w:rsid w:val="005E6A55"/>
    <w:rsid w:val="005E7A58"/>
    <w:rsid w:val="005F2F4B"/>
    <w:rsid w:val="005F33BF"/>
    <w:rsid w:val="005F37F3"/>
    <w:rsid w:val="005F3977"/>
    <w:rsid w:val="005F3A9F"/>
    <w:rsid w:val="005F5487"/>
    <w:rsid w:val="005F6F5D"/>
    <w:rsid w:val="005F79C2"/>
    <w:rsid w:val="00600254"/>
    <w:rsid w:val="006004C6"/>
    <w:rsid w:val="00600FDD"/>
    <w:rsid w:val="00601EBC"/>
    <w:rsid w:val="00603BDD"/>
    <w:rsid w:val="00610131"/>
    <w:rsid w:val="0061057F"/>
    <w:rsid w:val="00615A7D"/>
    <w:rsid w:val="00615F7A"/>
    <w:rsid w:val="006161BC"/>
    <w:rsid w:val="00617B5E"/>
    <w:rsid w:val="00620F8C"/>
    <w:rsid w:val="00622A52"/>
    <w:rsid w:val="0062558A"/>
    <w:rsid w:val="00631D90"/>
    <w:rsid w:val="0063470C"/>
    <w:rsid w:val="006350CC"/>
    <w:rsid w:val="00635B3B"/>
    <w:rsid w:val="00637FCF"/>
    <w:rsid w:val="006424B0"/>
    <w:rsid w:val="00642A4D"/>
    <w:rsid w:val="00643DF2"/>
    <w:rsid w:val="00644913"/>
    <w:rsid w:val="00644D9B"/>
    <w:rsid w:val="006473EB"/>
    <w:rsid w:val="00647F31"/>
    <w:rsid w:val="00655D41"/>
    <w:rsid w:val="00656DC7"/>
    <w:rsid w:val="0066012A"/>
    <w:rsid w:val="006607EA"/>
    <w:rsid w:val="006620D4"/>
    <w:rsid w:val="0066354A"/>
    <w:rsid w:val="0066679A"/>
    <w:rsid w:val="00667CF0"/>
    <w:rsid w:val="00672F6C"/>
    <w:rsid w:val="00673AF6"/>
    <w:rsid w:val="00674213"/>
    <w:rsid w:val="0067558C"/>
    <w:rsid w:val="0068277A"/>
    <w:rsid w:val="00682EC8"/>
    <w:rsid w:val="00683A7A"/>
    <w:rsid w:val="00684373"/>
    <w:rsid w:val="0068601F"/>
    <w:rsid w:val="00686246"/>
    <w:rsid w:val="006874F0"/>
    <w:rsid w:val="00693BF5"/>
    <w:rsid w:val="00693D63"/>
    <w:rsid w:val="006A05E1"/>
    <w:rsid w:val="006A101D"/>
    <w:rsid w:val="006A1878"/>
    <w:rsid w:val="006A24F5"/>
    <w:rsid w:val="006A2566"/>
    <w:rsid w:val="006A5770"/>
    <w:rsid w:val="006A724A"/>
    <w:rsid w:val="006A7A58"/>
    <w:rsid w:val="006B0246"/>
    <w:rsid w:val="006B28D4"/>
    <w:rsid w:val="006B3153"/>
    <w:rsid w:val="006B3348"/>
    <w:rsid w:val="006B4613"/>
    <w:rsid w:val="006B4840"/>
    <w:rsid w:val="006B7F1D"/>
    <w:rsid w:val="006C0977"/>
    <w:rsid w:val="006C381A"/>
    <w:rsid w:val="006C3C93"/>
    <w:rsid w:val="006C4320"/>
    <w:rsid w:val="006C4466"/>
    <w:rsid w:val="006C466B"/>
    <w:rsid w:val="006D0534"/>
    <w:rsid w:val="006D1BC6"/>
    <w:rsid w:val="006D44FD"/>
    <w:rsid w:val="006D4AB9"/>
    <w:rsid w:val="006D4CB4"/>
    <w:rsid w:val="006D6978"/>
    <w:rsid w:val="006E0A31"/>
    <w:rsid w:val="006E3256"/>
    <w:rsid w:val="006E3716"/>
    <w:rsid w:val="006E5315"/>
    <w:rsid w:val="006E560B"/>
    <w:rsid w:val="006E592B"/>
    <w:rsid w:val="006E5B8C"/>
    <w:rsid w:val="006E66EB"/>
    <w:rsid w:val="006E696A"/>
    <w:rsid w:val="006F0909"/>
    <w:rsid w:val="006F1B1D"/>
    <w:rsid w:val="006F35D9"/>
    <w:rsid w:val="006F3D16"/>
    <w:rsid w:val="006F4F99"/>
    <w:rsid w:val="006F5D60"/>
    <w:rsid w:val="0070399C"/>
    <w:rsid w:val="0070502B"/>
    <w:rsid w:val="00705E67"/>
    <w:rsid w:val="00710E45"/>
    <w:rsid w:val="00711C41"/>
    <w:rsid w:val="007124A7"/>
    <w:rsid w:val="00715E4B"/>
    <w:rsid w:val="00715F40"/>
    <w:rsid w:val="0071626F"/>
    <w:rsid w:val="00717BCA"/>
    <w:rsid w:val="00717BE2"/>
    <w:rsid w:val="00720D7F"/>
    <w:rsid w:val="00722732"/>
    <w:rsid w:val="007258C6"/>
    <w:rsid w:val="00726159"/>
    <w:rsid w:val="00726247"/>
    <w:rsid w:val="007263FF"/>
    <w:rsid w:val="00726897"/>
    <w:rsid w:val="0072764B"/>
    <w:rsid w:val="00727F9D"/>
    <w:rsid w:val="00732349"/>
    <w:rsid w:val="0073450D"/>
    <w:rsid w:val="00734AD6"/>
    <w:rsid w:val="0074006C"/>
    <w:rsid w:val="00742399"/>
    <w:rsid w:val="00744A89"/>
    <w:rsid w:val="0074593C"/>
    <w:rsid w:val="00745B49"/>
    <w:rsid w:val="00746489"/>
    <w:rsid w:val="007472CB"/>
    <w:rsid w:val="00752208"/>
    <w:rsid w:val="00753070"/>
    <w:rsid w:val="00756371"/>
    <w:rsid w:val="00757568"/>
    <w:rsid w:val="0076386B"/>
    <w:rsid w:val="00764015"/>
    <w:rsid w:val="00766C7D"/>
    <w:rsid w:val="007673AB"/>
    <w:rsid w:val="00771A44"/>
    <w:rsid w:val="00773051"/>
    <w:rsid w:val="0077329D"/>
    <w:rsid w:val="00774903"/>
    <w:rsid w:val="00774A28"/>
    <w:rsid w:val="00774AEB"/>
    <w:rsid w:val="00780926"/>
    <w:rsid w:val="007820BD"/>
    <w:rsid w:val="007844FC"/>
    <w:rsid w:val="00785D67"/>
    <w:rsid w:val="00790926"/>
    <w:rsid w:val="00793148"/>
    <w:rsid w:val="00793548"/>
    <w:rsid w:val="00793648"/>
    <w:rsid w:val="00793898"/>
    <w:rsid w:val="00794D6F"/>
    <w:rsid w:val="00794F0C"/>
    <w:rsid w:val="0079639A"/>
    <w:rsid w:val="007A3266"/>
    <w:rsid w:val="007A5C00"/>
    <w:rsid w:val="007A69A5"/>
    <w:rsid w:val="007A73DE"/>
    <w:rsid w:val="007B05B6"/>
    <w:rsid w:val="007B37D8"/>
    <w:rsid w:val="007B58DC"/>
    <w:rsid w:val="007B5EAF"/>
    <w:rsid w:val="007B6BC8"/>
    <w:rsid w:val="007C2964"/>
    <w:rsid w:val="007C4F26"/>
    <w:rsid w:val="007C59F9"/>
    <w:rsid w:val="007C6F46"/>
    <w:rsid w:val="007D46E8"/>
    <w:rsid w:val="007D50CB"/>
    <w:rsid w:val="007E1727"/>
    <w:rsid w:val="007E29F6"/>
    <w:rsid w:val="007E2A78"/>
    <w:rsid w:val="007E4212"/>
    <w:rsid w:val="007E42DB"/>
    <w:rsid w:val="007E4E0D"/>
    <w:rsid w:val="007E5E12"/>
    <w:rsid w:val="007E6025"/>
    <w:rsid w:val="007F0307"/>
    <w:rsid w:val="007F14D4"/>
    <w:rsid w:val="007F1985"/>
    <w:rsid w:val="007F58CB"/>
    <w:rsid w:val="007F6E01"/>
    <w:rsid w:val="007F7E76"/>
    <w:rsid w:val="0080086A"/>
    <w:rsid w:val="00800B6F"/>
    <w:rsid w:val="00800B98"/>
    <w:rsid w:val="00802FF9"/>
    <w:rsid w:val="0080403D"/>
    <w:rsid w:val="008061C5"/>
    <w:rsid w:val="00807875"/>
    <w:rsid w:val="0081727C"/>
    <w:rsid w:val="00817D16"/>
    <w:rsid w:val="008203BB"/>
    <w:rsid w:val="0082229D"/>
    <w:rsid w:val="00822381"/>
    <w:rsid w:val="00823182"/>
    <w:rsid w:val="0082492F"/>
    <w:rsid w:val="00830513"/>
    <w:rsid w:val="00831F61"/>
    <w:rsid w:val="0083329E"/>
    <w:rsid w:val="008365E0"/>
    <w:rsid w:val="00837535"/>
    <w:rsid w:val="00840F22"/>
    <w:rsid w:val="0084628B"/>
    <w:rsid w:val="00846B8A"/>
    <w:rsid w:val="0085064A"/>
    <w:rsid w:val="00850A55"/>
    <w:rsid w:val="00851653"/>
    <w:rsid w:val="00852419"/>
    <w:rsid w:val="00854CFF"/>
    <w:rsid w:val="008570FE"/>
    <w:rsid w:val="008625F9"/>
    <w:rsid w:val="0086455E"/>
    <w:rsid w:val="00864910"/>
    <w:rsid w:val="00865F1B"/>
    <w:rsid w:val="0087158D"/>
    <w:rsid w:val="0087254C"/>
    <w:rsid w:val="00874B1D"/>
    <w:rsid w:val="0087584D"/>
    <w:rsid w:val="008810EF"/>
    <w:rsid w:val="008825CD"/>
    <w:rsid w:val="00883BCA"/>
    <w:rsid w:val="00884D32"/>
    <w:rsid w:val="008850CF"/>
    <w:rsid w:val="00890871"/>
    <w:rsid w:val="00891566"/>
    <w:rsid w:val="00891584"/>
    <w:rsid w:val="00897381"/>
    <w:rsid w:val="008A0496"/>
    <w:rsid w:val="008A07E7"/>
    <w:rsid w:val="008A2F60"/>
    <w:rsid w:val="008A4529"/>
    <w:rsid w:val="008A586B"/>
    <w:rsid w:val="008B07D6"/>
    <w:rsid w:val="008B0D8D"/>
    <w:rsid w:val="008B10F4"/>
    <w:rsid w:val="008B326B"/>
    <w:rsid w:val="008B5740"/>
    <w:rsid w:val="008B7400"/>
    <w:rsid w:val="008C0E4D"/>
    <w:rsid w:val="008C73A6"/>
    <w:rsid w:val="008D199C"/>
    <w:rsid w:val="008D3D29"/>
    <w:rsid w:val="008D5E5F"/>
    <w:rsid w:val="008D67E1"/>
    <w:rsid w:val="008D725C"/>
    <w:rsid w:val="008E2A8C"/>
    <w:rsid w:val="008E32DA"/>
    <w:rsid w:val="008E4E8F"/>
    <w:rsid w:val="008F038D"/>
    <w:rsid w:val="008F4D90"/>
    <w:rsid w:val="008F637E"/>
    <w:rsid w:val="008F75FC"/>
    <w:rsid w:val="00905221"/>
    <w:rsid w:val="009062A3"/>
    <w:rsid w:val="00910A8A"/>
    <w:rsid w:val="00912757"/>
    <w:rsid w:val="00916374"/>
    <w:rsid w:val="00921DA4"/>
    <w:rsid w:val="009240E1"/>
    <w:rsid w:val="009266B8"/>
    <w:rsid w:val="00933ADE"/>
    <w:rsid w:val="00933E30"/>
    <w:rsid w:val="00933EB4"/>
    <w:rsid w:val="009344B4"/>
    <w:rsid w:val="00937830"/>
    <w:rsid w:val="00940FD3"/>
    <w:rsid w:val="009434F6"/>
    <w:rsid w:val="009451F5"/>
    <w:rsid w:val="009467BD"/>
    <w:rsid w:val="00947186"/>
    <w:rsid w:val="00947A2D"/>
    <w:rsid w:val="00947B5F"/>
    <w:rsid w:val="00947CAD"/>
    <w:rsid w:val="0095260E"/>
    <w:rsid w:val="00952F67"/>
    <w:rsid w:val="009539D8"/>
    <w:rsid w:val="00955FE3"/>
    <w:rsid w:val="00960377"/>
    <w:rsid w:val="0096119F"/>
    <w:rsid w:val="00963E99"/>
    <w:rsid w:val="009648E7"/>
    <w:rsid w:val="00970AEA"/>
    <w:rsid w:val="00971E85"/>
    <w:rsid w:val="00973914"/>
    <w:rsid w:val="009743B3"/>
    <w:rsid w:val="00974AC7"/>
    <w:rsid w:val="00974F81"/>
    <w:rsid w:val="00976506"/>
    <w:rsid w:val="0097753C"/>
    <w:rsid w:val="00982C2E"/>
    <w:rsid w:val="0098308E"/>
    <w:rsid w:val="0098633E"/>
    <w:rsid w:val="00986541"/>
    <w:rsid w:val="009873DD"/>
    <w:rsid w:val="009946D3"/>
    <w:rsid w:val="00995F4C"/>
    <w:rsid w:val="009970FF"/>
    <w:rsid w:val="009A380C"/>
    <w:rsid w:val="009A3AE3"/>
    <w:rsid w:val="009A3AE5"/>
    <w:rsid w:val="009A6421"/>
    <w:rsid w:val="009B1392"/>
    <w:rsid w:val="009B1D26"/>
    <w:rsid w:val="009B26F2"/>
    <w:rsid w:val="009B28B0"/>
    <w:rsid w:val="009B3106"/>
    <w:rsid w:val="009B34A9"/>
    <w:rsid w:val="009B41C0"/>
    <w:rsid w:val="009B50A9"/>
    <w:rsid w:val="009B625C"/>
    <w:rsid w:val="009B6899"/>
    <w:rsid w:val="009C28BE"/>
    <w:rsid w:val="009C2B01"/>
    <w:rsid w:val="009C2B53"/>
    <w:rsid w:val="009C7956"/>
    <w:rsid w:val="009D1803"/>
    <w:rsid w:val="009D1D7D"/>
    <w:rsid w:val="009E23FE"/>
    <w:rsid w:val="009E2F23"/>
    <w:rsid w:val="009E3A15"/>
    <w:rsid w:val="009E3D55"/>
    <w:rsid w:val="009E4503"/>
    <w:rsid w:val="009E5F9A"/>
    <w:rsid w:val="009E66FA"/>
    <w:rsid w:val="009E6C2F"/>
    <w:rsid w:val="009F0445"/>
    <w:rsid w:val="009F49E6"/>
    <w:rsid w:val="009F5330"/>
    <w:rsid w:val="009F5492"/>
    <w:rsid w:val="009F565C"/>
    <w:rsid w:val="00A04E8E"/>
    <w:rsid w:val="00A065E5"/>
    <w:rsid w:val="00A06977"/>
    <w:rsid w:val="00A07F27"/>
    <w:rsid w:val="00A12020"/>
    <w:rsid w:val="00A1261E"/>
    <w:rsid w:val="00A12974"/>
    <w:rsid w:val="00A1327E"/>
    <w:rsid w:val="00A13B6F"/>
    <w:rsid w:val="00A14B1F"/>
    <w:rsid w:val="00A17006"/>
    <w:rsid w:val="00A20057"/>
    <w:rsid w:val="00A20413"/>
    <w:rsid w:val="00A22323"/>
    <w:rsid w:val="00A22983"/>
    <w:rsid w:val="00A2794C"/>
    <w:rsid w:val="00A30180"/>
    <w:rsid w:val="00A30B99"/>
    <w:rsid w:val="00A3105C"/>
    <w:rsid w:val="00A31430"/>
    <w:rsid w:val="00A327DD"/>
    <w:rsid w:val="00A33498"/>
    <w:rsid w:val="00A33690"/>
    <w:rsid w:val="00A344BF"/>
    <w:rsid w:val="00A35ADA"/>
    <w:rsid w:val="00A35F02"/>
    <w:rsid w:val="00A37493"/>
    <w:rsid w:val="00A434C5"/>
    <w:rsid w:val="00A44FA1"/>
    <w:rsid w:val="00A46644"/>
    <w:rsid w:val="00A4746A"/>
    <w:rsid w:val="00A47C35"/>
    <w:rsid w:val="00A504E7"/>
    <w:rsid w:val="00A50842"/>
    <w:rsid w:val="00A50CE4"/>
    <w:rsid w:val="00A556C2"/>
    <w:rsid w:val="00A56B1C"/>
    <w:rsid w:val="00A61265"/>
    <w:rsid w:val="00A62323"/>
    <w:rsid w:val="00A62A6C"/>
    <w:rsid w:val="00A62BBC"/>
    <w:rsid w:val="00A65368"/>
    <w:rsid w:val="00A7069F"/>
    <w:rsid w:val="00A71B5E"/>
    <w:rsid w:val="00A72734"/>
    <w:rsid w:val="00A72D66"/>
    <w:rsid w:val="00A73234"/>
    <w:rsid w:val="00A733C6"/>
    <w:rsid w:val="00A73EDD"/>
    <w:rsid w:val="00A755C9"/>
    <w:rsid w:val="00A7598E"/>
    <w:rsid w:val="00A81C9B"/>
    <w:rsid w:val="00A83971"/>
    <w:rsid w:val="00A839B1"/>
    <w:rsid w:val="00A84F84"/>
    <w:rsid w:val="00A8785A"/>
    <w:rsid w:val="00A9010E"/>
    <w:rsid w:val="00A91B84"/>
    <w:rsid w:val="00A92BBE"/>
    <w:rsid w:val="00A93684"/>
    <w:rsid w:val="00A937EB"/>
    <w:rsid w:val="00A95235"/>
    <w:rsid w:val="00A9553D"/>
    <w:rsid w:val="00A96A49"/>
    <w:rsid w:val="00AA02F2"/>
    <w:rsid w:val="00AB15D5"/>
    <w:rsid w:val="00AB2F0E"/>
    <w:rsid w:val="00AB4461"/>
    <w:rsid w:val="00AB5B09"/>
    <w:rsid w:val="00AB756B"/>
    <w:rsid w:val="00AC26A5"/>
    <w:rsid w:val="00AC2E8A"/>
    <w:rsid w:val="00AC33AE"/>
    <w:rsid w:val="00AC3F88"/>
    <w:rsid w:val="00AC4BBC"/>
    <w:rsid w:val="00AC5A90"/>
    <w:rsid w:val="00AC716F"/>
    <w:rsid w:val="00AC7DE9"/>
    <w:rsid w:val="00AD3AF0"/>
    <w:rsid w:val="00AE07B3"/>
    <w:rsid w:val="00AE086E"/>
    <w:rsid w:val="00AE1DC7"/>
    <w:rsid w:val="00AE433D"/>
    <w:rsid w:val="00AE45E2"/>
    <w:rsid w:val="00AE5259"/>
    <w:rsid w:val="00AE5DAE"/>
    <w:rsid w:val="00AE782C"/>
    <w:rsid w:val="00AF2AFB"/>
    <w:rsid w:val="00AF3E97"/>
    <w:rsid w:val="00AF488C"/>
    <w:rsid w:val="00AF5DF9"/>
    <w:rsid w:val="00AF600F"/>
    <w:rsid w:val="00AF771D"/>
    <w:rsid w:val="00B02518"/>
    <w:rsid w:val="00B03F02"/>
    <w:rsid w:val="00B04398"/>
    <w:rsid w:val="00B06703"/>
    <w:rsid w:val="00B06711"/>
    <w:rsid w:val="00B07386"/>
    <w:rsid w:val="00B107F5"/>
    <w:rsid w:val="00B23C39"/>
    <w:rsid w:val="00B24934"/>
    <w:rsid w:val="00B30B50"/>
    <w:rsid w:val="00B3169E"/>
    <w:rsid w:val="00B327D4"/>
    <w:rsid w:val="00B37457"/>
    <w:rsid w:val="00B40725"/>
    <w:rsid w:val="00B42B9C"/>
    <w:rsid w:val="00B43C53"/>
    <w:rsid w:val="00B473EB"/>
    <w:rsid w:val="00B52DE2"/>
    <w:rsid w:val="00B60B03"/>
    <w:rsid w:val="00B62530"/>
    <w:rsid w:val="00B64F86"/>
    <w:rsid w:val="00B72CA4"/>
    <w:rsid w:val="00B72EE0"/>
    <w:rsid w:val="00B740A1"/>
    <w:rsid w:val="00B759AE"/>
    <w:rsid w:val="00B77C21"/>
    <w:rsid w:val="00B80BCF"/>
    <w:rsid w:val="00B82AD9"/>
    <w:rsid w:val="00B8416B"/>
    <w:rsid w:val="00B85AB7"/>
    <w:rsid w:val="00B8710B"/>
    <w:rsid w:val="00B940AF"/>
    <w:rsid w:val="00B96FCA"/>
    <w:rsid w:val="00BA0A7A"/>
    <w:rsid w:val="00BA1ED8"/>
    <w:rsid w:val="00BA3366"/>
    <w:rsid w:val="00BA4CF5"/>
    <w:rsid w:val="00BA4FFE"/>
    <w:rsid w:val="00BA6A1C"/>
    <w:rsid w:val="00BA7F88"/>
    <w:rsid w:val="00BB11D0"/>
    <w:rsid w:val="00BB3C68"/>
    <w:rsid w:val="00BC14E8"/>
    <w:rsid w:val="00BC2BB3"/>
    <w:rsid w:val="00BC449B"/>
    <w:rsid w:val="00BC5951"/>
    <w:rsid w:val="00BC5E79"/>
    <w:rsid w:val="00BC6272"/>
    <w:rsid w:val="00BC74C8"/>
    <w:rsid w:val="00BD17E5"/>
    <w:rsid w:val="00BD48B2"/>
    <w:rsid w:val="00BE089F"/>
    <w:rsid w:val="00BE0B2C"/>
    <w:rsid w:val="00BE1498"/>
    <w:rsid w:val="00BE20E4"/>
    <w:rsid w:val="00BE41CA"/>
    <w:rsid w:val="00BE4EA4"/>
    <w:rsid w:val="00BE505F"/>
    <w:rsid w:val="00BF22B3"/>
    <w:rsid w:val="00BF2CE3"/>
    <w:rsid w:val="00BF5EA7"/>
    <w:rsid w:val="00BF6334"/>
    <w:rsid w:val="00C02041"/>
    <w:rsid w:val="00C027C2"/>
    <w:rsid w:val="00C058D7"/>
    <w:rsid w:val="00C058E5"/>
    <w:rsid w:val="00C06D53"/>
    <w:rsid w:val="00C10542"/>
    <w:rsid w:val="00C1407D"/>
    <w:rsid w:val="00C172B5"/>
    <w:rsid w:val="00C202B1"/>
    <w:rsid w:val="00C22E1A"/>
    <w:rsid w:val="00C22F17"/>
    <w:rsid w:val="00C271F9"/>
    <w:rsid w:val="00C2763D"/>
    <w:rsid w:val="00C30F7C"/>
    <w:rsid w:val="00C33B98"/>
    <w:rsid w:val="00C34FA9"/>
    <w:rsid w:val="00C36ADD"/>
    <w:rsid w:val="00C41A5C"/>
    <w:rsid w:val="00C437CA"/>
    <w:rsid w:val="00C45834"/>
    <w:rsid w:val="00C45CFB"/>
    <w:rsid w:val="00C541F7"/>
    <w:rsid w:val="00C5435F"/>
    <w:rsid w:val="00C56905"/>
    <w:rsid w:val="00C5749F"/>
    <w:rsid w:val="00C61D39"/>
    <w:rsid w:val="00C629FE"/>
    <w:rsid w:val="00C65EBE"/>
    <w:rsid w:val="00C66AB0"/>
    <w:rsid w:val="00C67756"/>
    <w:rsid w:val="00C67C0B"/>
    <w:rsid w:val="00C70F3E"/>
    <w:rsid w:val="00C7274D"/>
    <w:rsid w:val="00C73FE5"/>
    <w:rsid w:val="00C7466B"/>
    <w:rsid w:val="00C746C9"/>
    <w:rsid w:val="00C758FC"/>
    <w:rsid w:val="00C77F0E"/>
    <w:rsid w:val="00C80ADB"/>
    <w:rsid w:val="00C810C3"/>
    <w:rsid w:val="00C81CE7"/>
    <w:rsid w:val="00C820C4"/>
    <w:rsid w:val="00C8319D"/>
    <w:rsid w:val="00C85462"/>
    <w:rsid w:val="00C860DC"/>
    <w:rsid w:val="00C873E4"/>
    <w:rsid w:val="00C87FD9"/>
    <w:rsid w:val="00C918E7"/>
    <w:rsid w:val="00C927BD"/>
    <w:rsid w:val="00C927C6"/>
    <w:rsid w:val="00C92CF4"/>
    <w:rsid w:val="00C93183"/>
    <w:rsid w:val="00C93DCB"/>
    <w:rsid w:val="00C94D75"/>
    <w:rsid w:val="00CA02B4"/>
    <w:rsid w:val="00CA1431"/>
    <w:rsid w:val="00CA197A"/>
    <w:rsid w:val="00CA299C"/>
    <w:rsid w:val="00CA373F"/>
    <w:rsid w:val="00CA44E7"/>
    <w:rsid w:val="00CA47EB"/>
    <w:rsid w:val="00CA4BD7"/>
    <w:rsid w:val="00CB021F"/>
    <w:rsid w:val="00CB07F0"/>
    <w:rsid w:val="00CB2C9B"/>
    <w:rsid w:val="00CB32E2"/>
    <w:rsid w:val="00CB60FC"/>
    <w:rsid w:val="00CB76E4"/>
    <w:rsid w:val="00CB7710"/>
    <w:rsid w:val="00CB7E46"/>
    <w:rsid w:val="00CC5CD0"/>
    <w:rsid w:val="00CC5DDA"/>
    <w:rsid w:val="00CC612E"/>
    <w:rsid w:val="00CD1420"/>
    <w:rsid w:val="00CD1C85"/>
    <w:rsid w:val="00CD2628"/>
    <w:rsid w:val="00CE2137"/>
    <w:rsid w:val="00CE2446"/>
    <w:rsid w:val="00CE434F"/>
    <w:rsid w:val="00CE52AA"/>
    <w:rsid w:val="00CE6DD7"/>
    <w:rsid w:val="00CF13BE"/>
    <w:rsid w:val="00CF1997"/>
    <w:rsid w:val="00CF19ED"/>
    <w:rsid w:val="00CF2F54"/>
    <w:rsid w:val="00CF3888"/>
    <w:rsid w:val="00CF3B19"/>
    <w:rsid w:val="00CF760D"/>
    <w:rsid w:val="00CF7A94"/>
    <w:rsid w:val="00D00ACA"/>
    <w:rsid w:val="00D035FC"/>
    <w:rsid w:val="00D0678B"/>
    <w:rsid w:val="00D15069"/>
    <w:rsid w:val="00D17BF4"/>
    <w:rsid w:val="00D21A5A"/>
    <w:rsid w:val="00D21DCF"/>
    <w:rsid w:val="00D22D6D"/>
    <w:rsid w:val="00D2370B"/>
    <w:rsid w:val="00D24866"/>
    <w:rsid w:val="00D24FD0"/>
    <w:rsid w:val="00D26484"/>
    <w:rsid w:val="00D30545"/>
    <w:rsid w:val="00D347D7"/>
    <w:rsid w:val="00D35AF8"/>
    <w:rsid w:val="00D40B93"/>
    <w:rsid w:val="00D41920"/>
    <w:rsid w:val="00D42649"/>
    <w:rsid w:val="00D43DCC"/>
    <w:rsid w:val="00D441C3"/>
    <w:rsid w:val="00D45141"/>
    <w:rsid w:val="00D45374"/>
    <w:rsid w:val="00D54299"/>
    <w:rsid w:val="00D54A4F"/>
    <w:rsid w:val="00D54DC9"/>
    <w:rsid w:val="00D558FE"/>
    <w:rsid w:val="00D56288"/>
    <w:rsid w:val="00D5717E"/>
    <w:rsid w:val="00D60CEE"/>
    <w:rsid w:val="00D61800"/>
    <w:rsid w:val="00D62576"/>
    <w:rsid w:val="00D65D9E"/>
    <w:rsid w:val="00D72A46"/>
    <w:rsid w:val="00D74DB2"/>
    <w:rsid w:val="00D75A8D"/>
    <w:rsid w:val="00D75C3C"/>
    <w:rsid w:val="00D75F00"/>
    <w:rsid w:val="00D7684A"/>
    <w:rsid w:val="00D800C5"/>
    <w:rsid w:val="00D801F7"/>
    <w:rsid w:val="00D86DD4"/>
    <w:rsid w:val="00D90824"/>
    <w:rsid w:val="00D93EB4"/>
    <w:rsid w:val="00D96C47"/>
    <w:rsid w:val="00DA1146"/>
    <w:rsid w:val="00DA2639"/>
    <w:rsid w:val="00DB1406"/>
    <w:rsid w:val="00DB1C8B"/>
    <w:rsid w:val="00DB43CE"/>
    <w:rsid w:val="00DB7EE9"/>
    <w:rsid w:val="00DC105A"/>
    <w:rsid w:val="00DC2448"/>
    <w:rsid w:val="00DC39A5"/>
    <w:rsid w:val="00DC3A77"/>
    <w:rsid w:val="00DC5B89"/>
    <w:rsid w:val="00DD0742"/>
    <w:rsid w:val="00DD4811"/>
    <w:rsid w:val="00DD525F"/>
    <w:rsid w:val="00DD5537"/>
    <w:rsid w:val="00DD5CB2"/>
    <w:rsid w:val="00DD72BD"/>
    <w:rsid w:val="00DD7C24"/>
    <w:rsid w:val="00DE080E"/>
    <w:rsid w:val="00DE1332"/>
    <w:rsid w:val="00DE1728"/>
    <w:rsid w:val="00DE1C21"/>
    <w:rsid w:val="00DE40F0"/>
    <w:rsid w:val="00DE681F"/>
    <w:rsid w:val="00DF0EDB"/>
    <w:rsid w:val="00DF2CA8"/>
    <w:rsid w:val="00DF7385"/>
    <w:rsid w:val="00E01CD6"/>
    <w:rsid w:val="00E02192"/>
    <w:rsid w:val="00E10F9F"/>
    <w:rsid w:val="00E12190"/>
    <w:rsid w:val="00E12450"/>
    <w:rsid w:val="00E149CE"/>
    <w:rsid w:val="00E172E1"/>
    <w:rsid w:val="00E1761F"/>
    <w:rsid w:val="00E178DF"/>
    <w:rsid w:val="00E206AC"/>
    <w:rsid w:val="00E22D61"/>
    <w:rsid w:val="00E2319B"/>
    <w:rsid w:val="00E24E83"/>
    <w:rsid w:val="00E25D85"/>
    <w:rsid w:val="00E32967"/>
    <w:rsid w:val="00E33101"/>
    <w:rsid w:val="00E34223"/>
    <w:rsid w:val="00E3471B"/>
    <w:rsid w:val="00E35A2F"/>
    <w:rsid w:val="00E360A6"/>
    <w:rsid w:val="00E37A77"/>
    <w:rsid w:val="00E37E53"/>
    <w:rsid w:val="00E46118"/>
    <w:rsid w:val="00E4722D"/>
    <w:rsid w:val="00E5309D"/>
    <w:rsid w:val="00E533E2"/>
    <w:rsid w:val="00E556BB"/>
    <w:rsid w:val="00E65D82"/>
    <w:rsid w:val="00E67BAB"/>
    <w:rsid w:val="00E67F17"/>
    <w:rsid w:val="00E73A8B"/>
    <w:rsid w:val="00E74857"/>
    <w:rsid w:val="00E76011"/>
    <w:rsid w:val="00E770E0"/>
    <w:rsid w:val="00E779E7"/>
    <w:rsid w:val="00E77FEE"/>
    <w:rsid w:val="00E80650"/>
    <w:rsid w:val="00E828C1"/>
    <w:rsid w:val="00E93669"/>
    <w:rsid w:val="00EA007E"/>
    <w:rsid w:val="00EA0F35"/>
    <w:rsid w:val="00EA2003"/>
    <w:rsid w:val="00EA3305"/>
    <w:rsid w:val="00EA4495"/>
    <w:rsid w:val="00EA7363"/>
    <w:rsid w:val="00EB00F7"/>
    <w:rsid w:val="00EB03C9"/>
    <w:rsid w:val="00EB19E7"/>
    <w:rsid w:val="00EB3A27"/>
    <w:rsid w:val="00EB4E1B"/>
    <w:rsid w:val="00EB6350"/>
    <w:rsid w:val="00EB649F"/>
    <w:rsid w:val="00EB7124"/>
    <w:rsid w:val="00EB7FE2"/>
    <w:rsid w:val="00EC01AB"/>
    <w:rsid w:val="00EC2990"/>
    <w:rsid w:val="00EC2BA2"/>
    <w:rsid w:val="00EC6E3A"/>
    <w:rsid w:val="00ED3DF3"/>
    <w:rsid w:val="00EE2B38"/>
    <w:rsid w:val="00EE3713"/>
    <w:rsid w:val="00EE4D55"/>
    <w:rsid w:val="00EE568C"/>
    <w:rsid w:val="00EE6D94"/>
    <w:rsid w:val="00EF0A8B"/>
    <w:rsid w:val="00EF0E04"/>
    <w:rsid w:val="00EF10D3"/>
    <w:rsid w:val="00EF187B"/>
    <w:rsid w:val="00EF7435"/>
    <w:rsid w:val="00EF7F66"/>
    <w:rsid w:val="00F05486"/>
    <w:rsid w:val="00F0552C"/>
    <w:rsid w:val="00F059A2"/>
    <w:rsid w:val="00F06690"/>
    <w:rsid w:val="00F06F90"/>
    <w:rsid w:val="00F1051A"/>
    <w:rsid w:val="00F12256"/>
    <w:rsid w:val="00F127C9"/>
    <w:rsid w:val="00F143F3"/>
    <w:rsid w:val="00F202FA"/>
    <w:rsid w:val="00F20E26"/>
    <w:rsid w:val="00F22485"/>
    <w:rsid w:val="00F23287"/>
    <w:rsid w:val="00F24490"/>
    <w:rsid w:val="00F26FE4"/>
    <w:rsid w:val="00F271EC"/>
    <w:rsid w:val="00F31AB3"/>
    <w:rsid w:val="00F3381F"/>
    <w:rsid w:val="00F35AC2"/>
    <w:rsid w:val="00F3636E"/>
    <w:rsid w:val="00F418EB"/>
    <w:rsid w:val="00F45B4D"/>
    <w:rsid w:val="00F4683D"/>
    <w:rsid w:val="00F469AA"/>
    <w:rsid w:val="00F46D83"/>
    <w:rsid w:val="00F47484"/>
    <w:rsid w:val="00F5131A"/>
    <w:rsid w:val="00F514CC"/>
    <w:rsid w:val="00F51518"/>
    <w:rsid w:val="00F541CF"/>
    <w:rsid w:val="00F57975"/>
    <w:rsid w:val="00F61051"/>
    <w:rsid w:val="00F61293"/>
    <w:rsid w:val="00F617B1"/>
    <w:rsid w:val="00F62A58"/>
    <w:rsid w:val="00F63DFF"/>
    <w:rsid w:val="00F6689A"/>
    <w:rsid w:val="00F66B14"/>
    <w:rsid w:val="00F67E1A"/>
    <w:rsid w:val="00F7229A"/>
    <w:rsid w:val="00F76D8D"/>
    <w:rsid w:val="00F80D77"/>
    <w:rsid w:val="00F820DD"/>
    <w:rsid w:val="00F86521"/>
    <w:rsid w:val="00F877A1"/>
    <w:rsid w:val="00F90406"/>
    <w:rsid w:val="00F915C9"/>
    <w:rsid w:val="00F92877"/>
    <w:rsid w:val="00F9369C"/>
    <w:rsid w:val="00F9596A"/>
    <w:rsid w:val="00F96C18"/>
    <w:rsid w:val="00F97F05"/>
    <w:rsid w:val="00FA0750"/>
    <w:rsid w:val="00FA0AA8"/>
    <w:rsid w:val="00FA18BC"/>
    <w:rsid w:val="00FA1D33"/>
    <w:rsid w:val="00FA3B5F"/>
    <w:rsid w:val="00FA584C"/>
    <w:rsid w:val="00FA6AF3"/>
    <w:rsid w:val="00FB01AD"/>
    <w:rsid w:val="00FB2A91"/>
    <w:rsid w:val="00FB426E"/>
    <w:rsid w:val="00FB5CB8"/>
    <w:rsid w:val="00FC1B9A"/>
    <w:rsid w:val="00FC25DC"/>
    <w:rsid w:val="00FC284D"/>
    <w:rsid w:val="00FC4A98"/>
    <w:rsid w:val="00FC7284"/>
    <w:rsid w:val="00FC75AF"/>
    <w:rsid w:val="00FD03A3"/>
    <w:rsid w:val="00FD230A"/>
    <w:rsid w:val="00FD2A23"/>
    <w:rsid w:val="00FD2A4F"/>
    <w:rsid w:val="00FD3350"/>
    <w:rsid w:val="00FD59AD"/>
    <w:rsid w:val="00FD60E2"/>
    <w:rsid w:val="00FD62B9"/>
    <w:rsid w:val="00FD73E6"/>
    <w:rsid w:val="00FE0925"/>
    <w:rsid w:val="00FF02C0"/>
    <w:rsid w:val="00FF05BB"/>
    <w:rsid w:val="00FF0F1D"/>
    <w:rsid w:val="00FF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архомов"/>
    <w:qFormat/>
    <w:rsid w:val="00982C2E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9539D8"/>
    <w:pPr>
      <w:keepNext/>
      <w:spacing w:after="0"/>
      <w:jc w:val="center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539D8"/>
    <w:pPr>
      <w:keepNext/>
      <w:spacing w:after="0"/>
      <w:jc w:val="center"/>
      <w:outlineLvl w:val="1"/>
    </w:pPr>
    <w:rPr>
      <w:rFonts w:eastAsia="Times New Roman"/>
      <w:b/>
      <w:szCs w:val="20"/>
      <w:u w:val="single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34A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Пархомов 1"/>
    <w:basedOn w:val="a3"/>
    <w:link w:val="12"/>
    <w:autoRedefine/>
    <w:qFormat/>
    <w:rsid w:val="00982C2E"/>
    <w:pPr>
      <w:ind w:firstLine="567"/>
    </w:pPr>
    <w:rPr>
      <w:rFonts w:eastAsia="Times New Roman"/>
      <w:szCs w:val="28"/>
    </w:rPr>
  </w:style>
  <w:style w:type="paragraph" w:styleId="a3">
    <w:name w:val="No Spacing"/>
    <w:uiPriority w:val="1"/>
    <w:qFormat/>
    <w:rsid w:val="00982C2E"/>
    <w:pPr>
      <w:jc w:val="both"/>
    </w:pPr>
    <w:rPr>
      <w:rFonts w:ascii="Times New Roman" w:hAnsi="Times New Roman"/>
      <w:sz w:val="28"/>
      <w:szCs w:val="22"/>
      <w:lang w:eastAsia="en-US"/>
    </w:rPr>
  </w:style>
  <w:style w:type="character" w:customStyle="1" w:styleId="12">
    <w:name w:val="Пархомов 1 Знак"/>
    <w:link w:val="11"/>
    <w:rsid w:val="00982C2E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A06977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lang w:eastAsia="ru-RU"/>
    </w:rPr>
  </w:style>
  <w:style w:type="table" w:styleId="a5">
    <w:name w:val="Table Grid"/>
    <w:basedOn w:val="a1"/>
    <w:rsid w:val="00A06977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9539D8"/>
    <w:rPr>
      <w:rFonts w:ascii="Times New Roman" w:eastAsia="Times New Roman" w:hAnsi="Times New Roman"/>
      <w:sz w:val="28"/>
    </w:rPr>
  </w:style>
  <w:style w:type="character" w:customStyle="1" w:styleId="20">
    <w:name w:val="Заголовок 2 Знак"/>
    <w:link w:val="2"/>
    <w:rsid w:val="009539D8"/>
    <w:rPr>
      <w:rFonts w:ascii="Times New Roman" w:eastAsia="Times New Roman" w:hAnsi="Times New Roman"/>
      <w:b/>
      <w:sz w:val="28"/>
      <w:u w:val="single"/>
    </w:rPr>
  </w:style>
  <w:style w:type="paragraph" w:styleId="a6">
    <w:name w:val="Body Text"/>
    <w:basedOn w:val="a"/>
    <w:link w:val="a7"/>
    <w:rsid w:val="009539D8"/>
    <w:pPr>
      <w:spacing w:after="0"/>
      <w:jc w:val="left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link w:val="a6"/>
    <w:rsid w:val="009539D8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link w:val="3"/>
    <w:uiPriority w:val="9"/>
    <w:semiHidden/>
    <w:rsid w:val="009B34A9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BE4EA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E4EA4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E3C4C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4E3C4C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256CE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256CE5"/>
    <w:rPr>
      <w:rFonts w:ascii="Times New Roman" w:hAnsi="Times New Roman"/>
      <w:sz w:val="28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256CE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256CE5"/>
    <w:rPr>
      <w:rFonts w:ascii="Times New Roman" w:hAnsi="Times New Roman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архомов"/>
    <w:qFormat/>
    <w:rsid w:val="00982C2E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9539D8"/>
    <w:pPr>
      <w:keepNext/>
      <w:spacing w:after="0"/>
      <w:jc w:val="center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539D8"/>
    <w:pPr>
      <w:keepNext/>
      <w:spacing w:after="0"/>
      <w:jc w:val="center"/>
      <w:outlineLvl w:val="1"/>
    </w:pPr>
    <w:rPr>
      <w:rFonts w:eastAsia="Times New Roman"/>
      <w:b/>
      <w:szCs w:val="20"/>
      <w:u w:val="single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34A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Пархомов 1"/>
    <w:basedOn w:val="a3"/>
    <w:link w:val="12"/>
    <w:autoRedefine/>
    <w:qFormat/>
    <w:rsid w:val="00982C2E"/>
    <w:pPr>
      <w:ind w:firstLine="567"/>
    </w:pPr>
    <w:rPr>
      <w:rFonts w:eastAsia="Times New Roman"/>
      <w:szCs w:val="28"/>
    </w:rPr>
  </w:style>
  <w:style w:type="paragraph" w:styleId="a3">
    <w:name w:val="No Spacing"/>
    <w:uiPriority w:val="1"/>
    <w:qFormat/>
    <w:rsid w:val="00982C2E"/>
    <w:pPr>
      <w:jc w:val="both"/>
    </w:pPr>
    <w:rPr>
      <w:rFonts w:ascii="Times New Roman" w:hAnsi="Times New Roman"/>
      <w:sz w:val="28"/>
      <w:szCs w:val="22"/>
      <w:lang w:eastAsia="en-US"/>
    </w:rPr>
  </w:style>
  <w:style w:type="character" w:customStyle="1" w:styleId="12">
    <w:name w:val="Пархомов 1 Знак"/>
    <w:link w:val="11"/>
    <w:rsid w:val="00982C2E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A06977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lang w:eastAsia="ru-RU"/>
    </w:rPr>
  </w:style>
  <w:style w:type="table" w:styleId="a5">
    <w:name w:val="Table Grid"/>
    <w:basedOn w:val="a1"/>
    <w:rsid w:val="00A06977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9539D8"/>
    <w:rPr>
      <w:rFonts w:ascii="Times New Roman" w:eastAsia="Times New Roman" w:hAnsi="Times New Roman"/>
      <w:sz w:val="28"/>
    </w:rPr>
  </w:style>
  <w:style w:type="character" w:customStyle="1" w:styleId="20">
    <w:name w:val="Заголовок 2 Знак"/>
    <w:link w:val="2"/>
    <w:rsid w:val="009539D8"/>
    <w:rPr>
      <w:rFonts w:ascii="Times New Roman" w:eastAsia="Times New Roman" w:hAnsi="Times New Roman"/>
      <w:b/>
      <w:sz w:val="28"/>
      <w:u w:val="single"/>
    </w:rPr>
  </w:style>
  <w:style w:type="paragraph" w:styleId="a6">
    <w:name w:val="Body Text"/>
    <w:basedOn w:val="a"/>
    <w:link w:val="a7"/>
    <w:rsid w:val="009539D8"/>
    <w:pPr>
      <w:spacing w:after="0"/>
      <w:jc w:val="left"/>
    </w:pPr>
    <w:rPr>
      <w:rFonts w:eastAsia="Times New Roman"/>
      <w:szCs w:val="20"/>
      <w:lang w:eastAsia="ru-RU"/>
    </w:rPr>
  </w:style>
  <w:style w:type="character" w:customStyle="1" w:styleId="a7">
    <w:name w:val="Основной текст Знак"/>
    <w:link w:val="a6"/>
    <w:rsid w:val="009539D8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link w:val="3"/>
    <w:uiPriority w:val="9"/>
    <w:semiHidden/>
    <w:rsid w:val="009B34A9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BE4EA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E4EA4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E3C4C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4E3C4C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256CE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256CE5"/>
    <w:rPr>
      <w:rFonts w:ascii="Times New Roman" w:hAnsi="Times New Roman"/>
      <w:sz w:val="28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256CE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256CE5"/>
    <w:rPr>
      <w:rFonts w:ascii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433DA-DCC3-431A-BE30-EC4843D26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2820</Words>
  <Characters>16079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I. Резюме проекта</vt:lpstr>
      <vt:lpstr>    </vt:lpstr>
      <vt:lpstr>    2.2. Виды и объемы деятельности</vt:lpstr>
      <vt:lpstr>    Основными потребителями производимой продукции на дату утверждения бизнес-плана </vt:lpstr>
      <vt:lpstr>    - по молоку	_____________________________________</vt:lpstr>
      <vt:lpstr>    - по зерну	_____________________________________</vt:lpstr>
      <vt:lpstr>    - по мясу	______________________________________</vt:lpstr>
      <vt:lpstr>    - другое (указать) ______________________________________</vt:lpstr>
    </vt:vector>
  </TitlesOfParts>
  <Company>Microsoft</Company>
  <LinksUpToDate>false</LinksUpToDate>
  <CharactersWithSpaces>18862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Смирнова_А_С</cp:lastModifiedBy>
  <cp:revision>2</cp:revision>
  <cp:lastPrinted>2015-03-17T12:33:00Z</cp:lastPrinted>
  <dcterms:created xsi:type="dcterms:W3CDTF">2016-03-28T10:45:00Z</dcterms:created>
  <dcterms:modified xsi:type="dcterms:W3CDTF">2016-03-28T10:45:00Z</dcterms:modified>
</cp:coreProperties>
</file>