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0F6" w:rsidRPr="00D040F6" w:rsidRDefault="00D040F6" w:rsidP="00D040F6">
      <w:pPr>
        <w:spacing w:after="0" w:line="240" w:lineRule="auto"/>
        <w:jc w:val="right"/>
        <w:rPr>
          <w:rFonts w:ascii="Times New Roman" w:eastAsia="Cambria" w:hAnsi="Times New Roman" w:cs="Times New Roman"/>
          <w:sz w:val="28"/>
          <w:szCs w:val="28"/>
        </w:rPr>
      </w:pPr>
      <w:r w:rsidRPr="00D040F6">
        <w:rPr>
          <w:rFonts w:ascii="Times New Roman" w:eastAsia="Cambria" w:hAnsi="Times New Roman" w:cs="Times New Roman"/>
          <w:sz w:val="28"/>
          <w:szCs w:val="28"/>
        </w:rPr>
        <w:t xml:space="preserve">Приложение №1 </w:t>
      </w:r>
    </w:p>
    <w:p w:rsidR="00D040F6" w:rsidRPr="00D040F6" w:rsidRDefault="00D040F6" w:rsidP="00D040F6">
      <w:pPr>
        <w:spacing w:after="0" w:line="240" w:lineRule="auto"/>
        <w:jc w:val="right"/>
        <w:rPr>
          <w:rFonts w:ascii="Times New Roman" w:eastAsia="Cambria" w:hAnsi="Times New Roman" w:cs="Times New Roman"/>
          <w:sz w:val="28"/>
          <w:szCs w:val="28"/>
        </w:rPr>
      </w:pPr>
      <w:r w:rsidRPr="00D040F6">
        <w:rPr>
          <w:rFonts w:ascii="Cambria" w:eastAsia="Cambria" w:hAnsi="Cambria" w:cs="Times New Roman"/>
          <w:sz w:val="28"/>
          <w:szCs w:val="28"/>
        </w:rPr>
        <w:t xml:space="preserve">к Положению о проведении </w:t>
      </w:r>
      <w:proofErr w:type="gramStart"/>
      <w:r w:rsidRPr="00D040F6">
        <w:rPr>
          <w:rFonts w:ascii="Cambria" w:eastAsia="Cambria" w:hAnsi="Cambria" w:cs="Times New Roman"/>
          <w:sz w:val="28"/>
          <w:szCs w:val="28"/>
        </w:rPr>
        <w:t>регионального</w:t>
      </w:r>
      <w:proofErr w:type="gramEnd"/>
      <w:r w:rsidRPr="00D040F6">
        <w:rPr>
          <w:rFonts w:ascii="Cambria" w:eastAsia="Cambria" w:hAnsi="Cambria" w:cs="Times New Roman"/>
          <w:sz w:val="28"/>
          <w:szCs w:val="28"/>
        </w:rPr>
        <w:t xml:space="preserve"> </w:t>
      </w:r>
    </w:p>
    <w:p w:rsidR="00D040F6" w:rsidRPr="00D040F6" w:rsidRDefault="00D040F6" w:rsidP="00D040F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этапа Всероссийского конкурса </w:t>
      </w:r>
    </w:p>
    <w:p w:rsidR="00D040F6" w:rsidRPr="00D040F6" w:rsidRDefault="00D040F6" w:rsidP="00D040F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0F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«Молодой предприниматель России»</w:t>
      </w:r>
    </w:p>
    <w:p w:rsidR="00D040F6" w:rsidRPr="00D040F6" w:rsidRDefault="00D040F6" w:rsidP="00D040F6">
      <w:pPr>
        <w:spacing w:before="180" w:after="180" w:line="240" w:lineRule="auto"/>
        <w:jc w:val="center"/>
        <w:rPr>
          <w:rFonts w:ascii="Times New Roman" w:eastAsia="Cambria" w:hAnsi="Times New Roman" w:cs="Times New Roman"/>
          <w:b/>
          <w:sz w:val="30"/>
          <w:szCs w:val="30"/>
        </w:rPr>
      </w:pPr>
      <w:r w:rsidRPr="00D040F6">
        <w:rPr>
          <w:rFonts w:ascii="Times New Roman" w:eastAsia="Cambria" w:hAnsi="Times New Roman" w:cs="Times New Roman"/>
          <w:b/>
          <w:sz w:val="30"/>
          <w:szCs w:val="30"/>
        </w:rPr>
        <w:t>Заявка участника в номинации «________________________________»</w:t>
      </w:r>
    </w:p>
    <w:tbl>
      <w:tblPr>
        <w:tblStyle w:val="a3"/>
        <w:tblW w:w="0" w:type="auto"/>
        <w:tblLook w:val="04A0"/>
      </w:tblPr>
      <w:tblGrid>
        <w:gridCol w:w="4797"/>
        <w:gridCol w:w="4774"/>
      </w:tblGrid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center"/>
              <w:rPr>
                <w:rFonts w:ascii="Times New Roman" w:eastAsia="Cambria" w:hAnsi="Times New Roman" w:cs="Times New Roman"/>
                <w:b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Сведения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об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участнике</w:t>
            </w:r>
            <w:proofErr w:type="spellEnd"/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Субъект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Российской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Федерации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Омская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область</w:t>
            </w:r>
            <w:proofErr w:type="spellEnd"/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Фамилия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имя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отчество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Дата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рождения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Образование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Мобильный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телефон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Адрес электронной почты (</w:t>
            </w:r>
            <w:proofErr w:type="gramStart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е</w:t>
            </w:r>
            <w:proofErr w:type="gramEnd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-</w:t>
            </w:r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mail</w:t>
            </w: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)</w:t>
            </w:r>
          </w:p>
        </w:tc>
        <w:tc>
          <w:tcPr>
            <w:tcW w:w="4774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Профиль в социальных сетях: Вконтакте,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Facebook</w:t>
            </w:r>
            <w:proofErr w:type="spellEnd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, </w:t>
            </w:r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Twitter</w:t>
            </w: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Instagram</w:t>
            </w:r>
            <w:proofErr w:type="spellEnd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, блог/личный сайт</w:t>
            </w:r>
          </w:p>
        </w:tc>
        <w:tc>
          <w:tcPr>
            <w:tcW w:w="4774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center"/>
              <w:rPr>
                <w:rFonts w:ascii="Times New Roman" w:eastAsia="Cambria" w:hAnsi="Times New Roman" w:cs="Times New Roman"/>
                <w:b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Сведения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о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бизнесе</w:t>
            </w:r>
            <w:proofErr w:type="spellEnd"/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Наименование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(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краткое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и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полное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)</w:t>
            </w:r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Организационно-правовая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форма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Виды экономической деятельности согласно ОКВЭД, ИНН</w:t>
            </w:r>
          </w:p>
        </w:tc>
        <w:tc>
          <w:tcPr>
            <w:tcW w:w="4774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Год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основания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компании</w:t>
            </w:r>
            <w:proofErr w:type="spellEnd"/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Опишите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основную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идею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Вашего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бизнеса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в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одном-двух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предложениях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(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это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описание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будет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дословно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воспроизводиться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в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презентационных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материалах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о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Вашем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проекте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)</w:t>
            </w:r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Интернет-сайт компании (при наличии)</w:t>
            </w:r>
          </w:p>
        </w:tc>
        <w:tc>
          <w:tcPr>
            <w:tcW w:w="4774" w:type="dxa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4797" w:type="dxa"/>
          </w:tcPr>
          <w:p w:rsidR="00D040F6" w:rsidRPr="00D040F6" w:rsidRDefault="00D040F6" w:rsidP="00D040F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Миссия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компании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(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при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наличии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)</w:t>
            </w:r>
          </w:p>
        </w:tc>
        <w:tc>
          <w:tcPr>
            <w:tcW w:w="4774" w:type="dxa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Становление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бизнеса</w:t>
            </w:r>
            <w:proofErr w:type="spellEnd"/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Опишите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краткую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историю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Вашего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бизнеса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в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том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числе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исходную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идею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этапы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становления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бизнеса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источники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первоначального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капитала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имевшие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место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риски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и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существенные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препятствия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которые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были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преодолены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а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также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ключевые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показатели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успеха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>(</w:t>
            </w:r>
            <w:proofErr w:type="spellStart"/>
            <w:proofErr w:type="gramStart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>не</w:t>
            </w:r>
            <w:proofErr w:type="spellEnd"/>
            <w:proofErr w:type="gramEnd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>более</w:t>
            </w:r>
            <w:proofErr w:type="spellEnd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 xml:space="preserve"> 1000 </w:t>
            </w:r>
            <w:proofErr w:type="spellStart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>символов</w:t>
            </w:r>
            <w:proofErr w:type="spellEnd"/>
            <w:r w:rsidRPr="00D040F6">
              <w:rPr>
                <w:rFonts w:ascii="Times New Roman" w:eastAsia="Cambria" w:hAnsi="Times New Roman" w:cs="Times New Roman"/>
                <w:i/>
                <w:sz w:val="30"/>
                <w:szCs w:val="30"/>
              </w:rPr>
              <w:t>).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  <w:t>Финансовые показатели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Перечислите основные финансовые показатели: оборот компании, </w:t>
            </w: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lastRenderedPageBreak/>
              <w:t xml:space="preserve">объем чистой прибыли, среднемесячная выручка от реализации, среднемесячные расходы за два последних года; отразите динамику показателей рентабельности, доходов за два последних года </w:t>
            </w:r>
            <w:r w:rsidRPr="005611C5"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  <w:t>(не более 1000 символов). Для организации моложе двух лет данные указываются за период существования бизнеса.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  <w:t>Управленческие способности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Опишите свои предпринимательские качества: умение управлять рисками, способность принимать решения в условиях неопределенности, способность к организации и руководству коллективной деятельностью, способность создать и реализовать эффективную бизнес-модель, генерировать и внедрять передовые идеи, способствующие увеличению прибыли организации и уменьшению издержек, и т.п. Опишите свой опыт работы, специальные навыки, основные достижения и т.д. </w:t>
            </w:r>
            <w:r w:rsidRPr="005611C5"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  <w:t>(не более 1000 символов).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sz w:val="32"/>
                <w:szCs w:val="28"/>
                <w:lang w:val="ru-RU"/>
              </w:rPr>
              <w:t>Конкурентоспособность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Опишите главные преимущества Вашей бизнес-модели, по сравнению с конкурентами </w:t>
            </w:r>
            <w:r w:rsidRPr="005611C5"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  <w:t>(не более 1000 символов)</w:t>
            </w: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sz w:val="32"/>
                <w:szCs w:val="30"/>
                <w:lang w:val="ru-RU"/>
              </w:rPr>
              <w:t xml:space="preserve">Импортозамещение (номинация «Производство», номинация 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Сельскохозяйственное предпринимательство»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)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0"/>
                <w:lang w:val="ru-RU"/>
              </w:rPr>
              <w:t xml:space="preserve"> 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Опишите, насколько ваша организация отвечает следующим требованиям: производство из российского сырья продуктов с целью возместить растущий спрос на товары и услуги, которые раньше поставлялись из-за границы </w:t>
            </w:r>
            <w:r w:rsidRPr="005611C5"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  <w:t>(не более 1000 символов).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</w:pP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 xml:space="preserve">Инвестиционная привлекательность 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(номинация «Инновационное предпринимательство») </w:t>
            </w:r>
          </w:p>
          <w:p w:rsidR="00D040F6" w:rsidRPr="005611C5" w:rsidRDefault="00D040F6" w:rsidP="00D040F6">
            <w:pPr>
              <w:tabs>
                <w:tab w:val="left" w:pos="103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Опишите, производственные, финансовые, управленческие и коммерческие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характеристики Вашего бизнеса, которые свидетельствуют о целесообразности и необходимости осуществления инвестиций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в него </w:t>
            </w:r>
            <w:r w:rsidRPr="005611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(не более 1000 символов).</w:t>
            </w:r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 xml:space="preserve">Инструменты продвижения 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(номинация 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 xml:space="preserve">Интернет 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предпринимательство») 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28"/>
                <w:szCs w:val="28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28"/>
                <w:szCs w:val="28"/>
                <w:lang w:val="ru-RU"/>
              </w:rPr>
              <w:t>Опишите применяемые вами маркетинговые средства, целью которых является увеличение узнаваемости и привлечение новых клиентов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 w:eastAsia="ru-RU"/>
              </w:rPr>
              <w:t>(не более 1000 символов).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D040F6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Кооперативная составляющая (</w:t>
            </w:r>
            <w:r w:rsidRPr="00D040F6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D040F6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Сельскохозяйственное предпринимательство»</w:t>
            </w:r>
            <w:r w:rsidRPr="00D040F6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) </w:t>
            </w:r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28"/>
                <w:szCs w:val="28"/>
                <w:lang w:val="ru-RU"/>
              </w:rPr>
            </w:pPr>
            <w:r w:rsidRPr="00D040F6">
              <w:rPr>
                <w:rFonts w:ascii="Times New Roman" w:eastAsia="Cambria"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 xml:space="preserve">Опишите Вашу степень вовлеченности в систему различных сельскохозяйственных кооперативов и их союзов, созданных сельскохозяйственными товаропроизводителями в целях удовлетворения своих экономических и иных потребностей </w:t>
            </w:r>
            <w:r w:rsidRPr="00D040F6">
              <w:rPr>
                <w:rFonts w:ascii="Times New Roman" w:eastAsia="Cambria" w:hAnsi="Times New Roman" w:cs="Times New Roman"/>
                <w:i/>
                <w:color w:val="000000"/>
                <w:sz w:val="28"/>
                <w:szCs w:val="28"/>
                <w:lang w:val="ru-RU"/>
              </w:rPr>
              <w:t>(не более1000 символов).</w:t>
            </w:r>
          </w:p>
          <w:p w:rsidR="00D040F6" w:rsidRPr="00D040F6" w:rsidRDefault="00D040F6" w:rsidP="00D040F6">
            <w:pPr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u-RU" w:eastAsia="ru-RU"/>
              </w:rPr>
            </w:pPr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D040F6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Независимость от государственных источников финансирования (</w:t>
            </w:r>
            <w:r w:rsidRPr="00D040F6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D040F6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Социальное предпринимательство»</w:t>
            </w:r>
            <w:r w:rsidRPr="00D040F6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) </w:t>
            </w:r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Опишите, насколько Ваша организация способна вести деятельность за счет внебюджетных источников финансирования </w:t>
            </w:r>
            <w:r w:rsidRPr="005611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(не более 1000символов).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Социальная значимость (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Социальное предпринимательство»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) </w:t>
            </w:r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gramStart"/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Опишите положительный общественный эффект, получаемый от предпринимательской деятельности участника (рост занятости населения,</w:t>
            </w:r>
            <w:proofErr w:type="gramEnd"/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вовлечение в трудовую деятельность молодежи и социально </w:t>
            </w:r>
            <w:proofErr w:type="gramStart"/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незащищенных</w:t>
            </w:r>
            <w:proofErr w:type="gramEnd"/>
          </w:p>
          <w:p w:rsidR="00D040F6" w:rsidRPr="00D040F6" w:rsidRDefault="00D040F6" w:rsidP="00D040F6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слоев населения и т.д.) </w:t>
            </w:r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более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1000 </w:t>
            </w:r>
            <w:proofErr w:type="spellStart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символов</w:t>
            </w:r>
            <w:proofErr w:type="spellEnd"/>
            <w:r w:rsidRPr="00D040F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Масштабируемость (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Социальное предпринимательство»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) </w:t>
            </w:r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Опишите возможность распространения опыта по реализации проекта в других регионах или на международном уровне </w:t>
            </w:r>
            <w:r w:rsidRPr="005611C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ru-RU" w:eastAsia="ru-RU"/>
              </w:rPr>
              <w:t>(не более 1000 символов).</w:t>
            </w:r>
          </w:p>
          <w:p w:rsidR="00D040F6" w:rsidRPr="005611C5" w:rsidRDefault="00D040F6" w:rsidP="00D040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Уникальное торговое предложение</w:t>
            </w:r>
            <w:r w:rsidRPr="005611C5">
              <w:rPr>
                <w:rFonts w:ascii="Cambria" w:eastAsia="Cambria" w:hAnsi="Cambria" w:cs="Times New Roman"/>
                <w:b/>
                <w:color w:val="000000"/>
                <w:sz w:val="32"/>
                <w:szCs w:val="32"/>
                <w:lang w:val="ru-RU"/>
              </w:rPr>
              <w:t xml:space="preserve"> 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(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Сфера услуг», номинация «Торговля»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 xml:space="preserve">) 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Опишите привлекательность Вашей идеи, отличающей </w:t>
            </w:r>
            <w:proofErr w:type="gramStart"/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конкретное</w:t>
            </w:r>
            <w:proofErr w:type="gramEnd"/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gramStart"/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предложение от других, существующих в данной сфере (не более 1000</w:t>
            </w:r>
            <w:proofErr w:type="gramEnd"/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символов).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2"/>
                <w:szCs w:val="32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Инновационный подход</w:t>
            </w:r>
            <w:r w:rsidRPr="005611C5">
              <w:rPr>
                <w:rFonts w:ascii="Cambria" w:eastAsia="Cambria" w:hAnsi="Cambria" w:cs="Times New Roman"/>
                <w:b/>
                <w:color w:val="000000"/>
                <w:sz w:val="32"/>
                <w:szCs w:val="32"/>
                <w:lang w:val="ru-RU"/>
              </w:rPr>
              <w:t xml:space="preserve"> 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(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номинация «</w:t>
            </w:r>
            <w:r w:rsidRPr="005611C5">
              <w:rPr>
                <w:rFonts w:ascii="Times New Roman" w:eastAsia="Cambria" w:hAnsi="Times New Roman" w:cs="Times New Roman"/>
                <w:b/>
                <w:color w:val="000000"/>
                <w:sz w:val="32"/>
                <w:szCs w:val="32"/>
                <w:lang w:val="ru-RU"/>
              </w:rPr>
              <w:t>Сфера услуг», номинация «Торговля», номинация «Франчайзинг»</w:t>
            </w:r>
            <w:r w:rsidRPr="005611C5">
              <w:rPr>
                <w:rFonts w:ascii="Times New Roman" w:eastAsia="Cambria" w:hAnsi="Times New Roman" w:cs="Times New Roman"/>
                <w:b/>
                <w:sz w:val="32"/>
                <w:szCs w:val="32"/>
                <w:lang w:val="ru-RU"/>
              </w:rPr>
              <w:t>)</w:t>
            </w:r>
            <w:r w:rsidRPr="005611C5">
              <w:rPr>
                <w:rFonts w:ascii="Times New Roman" w:eastAsia="Cambria" w:hAnsi="Times New Roman" w:cs="Times New Roman"/>
                <w:sz w:val="32"/>
                <w:szCs w:val="32"/>
                <w:lang w:val="ru-RU"/>
              </w:rPr>
              <w:t xml:space="preserve"> 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Опишите, как поддерживается инновационный подход к разработке и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gramStart"/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внедрению основных продуктов или услуг, развитию бизнеса (не более</w:t>
            </w:r>
            <w:proofErr w:type="gramEnd"/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1000 символов).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val="ru-RU" w:eastAsia="ru-RU"/>
              </w:rPr>
              <w:t>Количество действующих франчайзи (номинация «Франчайзинг»</w:t>
            </w:r>
            <w:r w:rsidRPr="005611C5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u-RU" w:eastAsia="ru-RU"/>
              </w:rPr>
              <w:t>)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5611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Укажите количество проданных франшиз за предыдущий год (за весь период), количество действующих франшиз и регионы присутствия франшизы.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Количество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рабочих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>мест</w:t>
            </w:r>
            <w:proofErr w:type="spellEnd"/>
            <w:r w:rsidRPr="00D040F6">
              <w:rPr>
                <w:rFonts w:ascii="Times New Roman" w:eastAsia="Cambria" w:hAnsi="Times New Roman" w:cs="Times New Roman"/>
                <w:b/>
                <w:sz w:val="30"/>
                <w:szCs w:val="30"/>
              </w:rPr>
              <w:t xml:space="preserve"> </w:t>
            </w:r>
          </w:p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Укажите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среднюю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численность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работников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за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прошедший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год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D040F6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b/>
                <w:sz w:val="30"/>
                <w:szCs w:val="30"/>
                <w:lang w:val="ru-RU"/>
              </w:rPr>
              <w:lastRenderedPageBreak/>
              <w:t>Планы на будущее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Отразите видение Вашего бизнеса через 3 года, 5 лет, 10 лет. Представьте планы относительно будущего организации, демонстрирующие Ваши навыки краткосрочного и долгосрочного планирования </w:t>
            </w:r>
            <w:r w:rsidRPr="005611C5">
              <w:rPr>
                <w:rFonts w:ascii="Times New Roman" w:eastAsia="Cambria" w:hAnsi="Times New Roman" w:cs="Times New Roman"/>
                <w:i/>
                <w:sz w:val="30"/>
                <w:szCs w:val="30"/>
                <w:lang w:val="ru-RU"/>
              </w:rPr>
              <w:t>(не более 1000 символов).</w:t>
            </w: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  <w:tr w:rsidR="00D040F6" w:rsidRPr="00D040F6" w:rsidTr="00491654">
        <w:tc>
          <w:tcPr>
            <w:tcW w:w="9571" w:type="dxa"/>
            <w:gridSpan w:val="2"/>
          </w:tcPr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Я согласен с условиями регионального этапа Всероссийского конкурса «Молодой предприниматель России», определенными в Положении о нем.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Настоящим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во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исполнение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требований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Федерального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закона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от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27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июля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2006 г. № 152-ФЗ «О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персональных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данных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»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даю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Министерству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по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делам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молодежи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,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физической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культуры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и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спорта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Омской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области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свое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письменное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согласие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на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обработку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моих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персональных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>данных</w:t>
            </w:r>
            <w:proofErr w:type="spellEnd"/>
            <w:r w:rsidRPr="00D040F6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. </w:t>
            </w:r>
            <w:proofErr w:type="gramStart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      </w:r>
            <w:proofErr w:type="gramEnd"/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 xml:space="preserve"> Под персональными данными подразумевается любая информация, содержащаяся в заявке участника,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  <w:r w:rsidRPr="005611C5"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  <w:t>Дата:_______________              Подпись:______________/____________</w:t>
            </w:r>
          </w:p>
          <w:p w:rsidR="00D040F6" w:rsidRPr="005611C5" w:rsidRDefault="00D040F6" w:rsidP="00D040F6">
            <w:pPr>
              <w:jc w:val="both"/>
              <w:rPr>
                <w:rFonts w:ascii="Times New Roman" w:eastAsia="Cambria" w:hAnsi="Times New Roman" w:cs="Times New Roman"/>
                <w:sz w:val="30"/>
                <w:szCs w:val="30"/>
                <w:lang w:val="ru-RU"/>
              </w:rPr>
            </w:pPr>
          </w:p>
        </w:tc>
      </w:tr>
    </w:tbl>
    <w:p w:rsidR="003C1D74" w:rsidRDefault="005611C5"/>
    <w:sectPr w:rsidR="003C1D74" w:rsidSect="00602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688C"/>
    <w:rsid w:val="00490AAB"/>
    <w:rsid w:val="005611C5"/>
    <w:rsid w:val="006025E3"/>
    <w:rsid w:val="00B44DEC"/>
    <w:rsid w:val="00D040F6"/>
    <w:rsid w:val="00E5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40F6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903</Words>
  <Characters>5152</Characters>
  <Application>Microsoft Office Word</Application>
  <DocSecurity>0</DocSecurity>
  <Lines>42</Lines>
  <Paragraphs>12</Paragraphs>
  <ScaleCrop>false</ScaleCrop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Ягубцева</dc:creator>
  <cp:keywords/>
  <dc:description/>
  <cp:lastModifiedBy>AKMukhomedzhanova</cp:lastModifiedBy>
  <cp:revision>2</cp:revision>
  <dcterms:created xsi:type="dcterms:W3CDTF">2020-08-04T04:30:00Z</dcterms:created>
  <dcterms:modified xsi:type="dcterms:W3CDTF">2020-08-04T04:30:00Z</dcterms:modified>
</cp:coreProperties>
</file>